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6AC6" w14:textId="77777777" w:rsidR="00E327FC" w:rsidRDefault="00E327FC" w:rsidP="00422EB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2D34EE72" w14:textId="77777777" w:rsidR="00344B61" w:rsidRDefault="00344B61" w:rsidP="00344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</w:p>
    <w:p w14:paraId="62AC4DF3" w14:textId="77777777" w:rsidR="009C63E8" w:rsidRPr="009C63E8" w:rsidRDefault="009C63E8" w:rsidP="00B3786F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C6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</w:t>
      </w:r>
      <w:r w:rsidR="00DC78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23</w:t>
      </w:r>
      <w:r w:rsidRPr="009C6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9C63E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DC780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C6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 жылына</w:t>
      </w:r>
      <w:r w:rsidR="00B3786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C6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арналған</w:t>
      </w:r>
      <w:r w:rsidRPr="009C63E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</w:t>
      </w:r>
      <w:r w:rsidR="00B3786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</w:t>
      </w:r>
      <w:r w:rsidR="00B3786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</w:t>
      </w:r>
      <w:r w:rsidRPr="009C6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аланың</w:t>
      </w:r>
      <w:r w:rsidRPr="009C63E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9C6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9C63E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9C63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07374882" w14:textId="77777777" w:rsidR="009C63E8" w:rsidRPr="009C63E8" w:rsidRDefault="009C63E8" w:rsidP="00B3786F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28"/>
          <w:lang w:val="kk-KZ"/>
        </w:rPr>
      </w:pPr>
    </w:p>
    <w:p w14:paraId="6EE565E9" w14:textId="77777777" w:rsidR="00DC7802" w:rsidRPr="00CF56FD" w:rsidRDefault="00DC7802" w:rsidP="00DC78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1838ECE" w14:textId="77777777" w:rsidR="009C63E8" w:rsidRPr="009C63E8" w:rsidRDefault="00DC7802" w:rsidP="00DC7802">
      <w:pPr>
        <w:widowControl w:val="0"/>
        <w:tabs>
          <w:tab w:val="left" w:pos="9413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жөні:Ерсынұлы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Аңсар</w:t>
      </w:r>
    </w:p>
    <w:p w14:paraId="5F0A7C14" w14:textId="77777777" w:rsidR="009C63E8" w:rsidRPr="009C63E8" w:rsidRDefault="009C63E8" w:rsidP="009C63E8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0627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263"/>
        <w:gridCol w:w="2404"/>
        <w:gridCol w:w="2410"/>
        <w:gridCol w:w="2126"/>
      </w:tblGrid>
      <w:tr w:rsidR="009C63E8" w:rsidRPr="009C63E8" w14:paraId="69474AED" w14:textId="77777777" w:rsidTr="00293A73">
        <w:trPr>
          <w:trHeight w:val="2745"/>
        </w:trPr>
        <w:tc>
          <w:tcPr>
            <w:tcW w:w="1424" w:type="dxa"/>
          </w:tcPr>
          <w:p w14:paraId="30470639" w14:textId="77777777" w:rsidR="00C501AA" w:rsidRDefault="00C501AA" w:rsidP="00C501A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</w:t>
            </w:r>
          </w:p>
          <w:p w14:paraId="2FC69552" w14:textId="77777777" w:rsidR="009C63E8" w:rsidRPr="00B3786F" w:rsidRDefault="009C63E8" w:rsidP="00C501A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тілікт</w:t>
            </w:r>
            <w:r w:rsidRPr="00B3786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ер</w:t>
            </w:r>
          </w:p>
        </w:tc>
        <w:tc>
          <w:tcPr>
            <w:tcW w:w="2263" w:type="dxa"/>
          </w:tcPr>
          <w:p w14:paraId="705B31BE" w14:textId="77777777" w:rsidR="009C63E8" w:rsidRPr="00B3786F" w:rsidRDefault="009C63E8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B3786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759046BF" w14:textId="77777777" w:rsidR="009C63E8" w:rsidRPr="00B3786F" w:rsidRDefault="009C63E8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 w:rsidRPr="00B3786F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3AF70FFD" w14:textId="77777777" w:rsidR="00B3786F" w:rsidRDefault="009C63E8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</w:t>
            </w:r>
            <w:r w:rsidRPr="00B3786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іс-шаралары</w:t>
            </w:r>
          </w:p>
          <w:p w14:paraId="332D2777" w14:textId="77777777" w:rsidR="009C63E8" w:rsidRPr="00B3786F" w:rsidRDefault="009C63E8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</w:t>
            </w:r>
            <w:r w:rsidRPr="00B3786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</w:t>
            </w:r>
          </w:p>
          <w:p w14:paraId="664FCFCD" w14:textId="77777777" w:rsidR="009C63E8" w:rsidRPr="00B3786F" w:rsidRDefault="009C63E8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желтоқсан)</w:t>
            </w:r>
          </w:p>
        </w:tc>
        <w:tc>
          <w:tcPr>
            <w:tcW w:w="2404" w:type="dxa"/>
          </w:tcPr>
          <w:p w14:paraId="1EE3E7EE" w14:textId="77777777" w:rsidR="009C63E8" w:rsidRPr="00B3786F" w:rsidRDefault="009C63E8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</w:t>
            </w:r>
            <w:r w:rsidRPr="00B3786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</w:p>
          <w:p w14:paraId="284563FD" w14:textId="77777777" w:rsidR="009C63E8" w:rsidRPr="00B3786F" w:rsidRDefault="009C63E8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0919A22D" w14:textId="77777777" w:rsidR="009C63E8" w:rsidRPr="00B3786F" w:rsidRDefault="009C63E8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</w:t>
            </w:r>
            <w:r w:rsidRPr="00B3786F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шаралары</w:t>
            </w:r>
          </w:p>
          <w:p w14:paraId="376F53D7" w14:textId="77777777" w:rsidR="009C63E8" w:rsidRPr="00B3786F" w:rsidRDefault="009C63E8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</w:t>
            </w:r>
            <w:r w:rsidRPr="00B3786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</w:t>
            </w:r>
            <w:r w:rsidRPr="00B3786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сәуір)</w:t>
            </w:r>
          </w:p>
        </w:tc>
        <w:tc>
          <w:tcPr>
            <w:tcW w:w="2410" w:type="dxa"/>
          </w:tcPr>
          <w:p w14:paraId="44F0417D" w14:textId="77777777" w:rsidR="009C63E8" w:rsidRPr="00B3786F" w:rsidRDefault="009C63E8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 w:rsidRPr="00B3786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 w:rsidRPr="00B3786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 w:rsidRPr="00B3786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500D1ED8" w14:textId="77777777" w:rsidR="009C63E8" w:rsidRPr="00B3786F" w:rsidRDefault="009C63E8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</w:t>
            </w:r>
            <w:r w:rsidRPr="00B3786F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шаралары</w:t>
            </w:r>
          </w:p>
          <w:p w14:paraId="2265146B" w14:textId="77777777" w:rsidR="009C63E8" w:rsidRPr="00B3786F" w:rsidRDefault="009C63E8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</w:t>
            </w:r>
            <w:r w:rsidRPr="00B3786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тамыз)</w:t>
            </w:r>
          </w:p>
        </w:tc>
        <w:tc>
          <w:tcPr>
            <w:tcW w:w="2126" w:type="dxa"/>
          </w:tcPr>
          <w:p w14:paraId="1ACD1F72" w14:textId="77777777" w:rsidR="009C63E8" w:rsidRPr="00B3786F" w:rsidRDefault="009C63E8" w:rsidP="00B3786F">
            <w:pPr>
              <w:tabs>
                <w:tab w:val="left" w:pos="1843"/>
              </w:tabs>
              <w:ind w:left="142" w:right="2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 w:rsidRPr="00B3786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(баланың</w:t>
            </w:r>
          </w:p>
          <w:p w14:paraId="4A3C1255" w14:textId="77777777" w:rsidR="009C63E8" w:rsidRPr="00B3786F" w:rsidRDefault="009C63E8" w:rsidP="00B3786F">
            <w:pPr>
              <w:tabs>
                <w:tab w:val="left" w:pos="1843"/>
              </w:tabs>
              <w:ind w:left="142" w:right="151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B3786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B3786F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D983060" w14:textId="77777777" w:rsidR="009C63E8" w:rsidRPr="00B3786F" w:rsidRDefault="009C63E8" w:rsidP="00B3786F">
            <w:pPr>
              <w:tabs>
                <w:tab w:val="left" w:pos="1843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</w:t>
            </w:r>
            <w:r w:rsidRPr="00B3786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деңгей</w:t>
            </w:r>
            <w:r w:rsidRPr="00B3786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</w:t>
            </w:r>
          </w:p>
          <w:p w14:paraId="5284C97C" w14:textId="77777777" w:rsidR="009C63E8" w:rsidRPr="00B3786F" w:rsidRDefault="009C63E8" w:rsidP="00B3786F">
            <w:pPr>
              <w:tabs>
                <w:tab w:val="left" w:pos="1843"/>
              </w:tabs>
              <w:ind w:left="142" w:right="285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  <w:r w:rsidRPr="00B3786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</w:t>
            </w:r>
            <w:r w:rsidRPr="00B3786F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деңгей</w:t>
            </w:r>
            <w:r w:rsidRPr="00B3786F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</w:p>
          <w:p w14:paraId="4B328891" w14:textId="77777777" w:rsidR="009C63E8" w:rsidRPr="00B3786F" w:rsidRDefault="009C63E8" w:rsidP="00B3786F">
            <w:pPr>
              <w:tabs>
                <w:tab w:val="left" w:pos="1843"/>
              </w:tabs>
              <w:ind w:left="142" w:right="300" w:hanging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  <w:r w:rsidR="00B3786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</w:t>
            </w:r>
            <w:r w:rsidRPr="00B3786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деңгей</w:t>
            </w:r>
            <w:r w:rsidRPr="00B3786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-</w:t>
            </w:r>
          </w:p>
          <w:p w14:paraId="6CADF971" w14:textId="77777777" w:rsidR="009C63E8" w:rsidRPr="00B3786F" w:rsidRDefault="009C63E8" w:rsidP="00B3786F">
            <w:pPr>
              <w:tabs>
                <w:tab w:val="left" w:pos="1843"/>
              </w:tabs>
              <w:spacing w:line="266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3786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«төмен»)</w:t>
            </w:r>
          </w:p>
        </w:tc>
      </w:tr>
      <w:tr w:rsidR="009C63E8" w:rsidRPr="00422EB7" w14:paraId="4B2AB9AA" w14:textId="77777777" w:rsidTr="00293A73">
        <w:trPr>
          <w:trHeight w:val="551"/>
        </w:trPr>
        <w:tc>
          <w:tcPr>
            <w:tcW w:w="1424" w:type="dxa"/>
          </w:tcPr>
          <w:p w14:paraId="6F124F12" w14:textId="77777777" w:rsidR="009C63E8" w:rsidRPr="009C63E8" w:rsidRDefault="009C63E8" w:rsidP="009C63E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2C7051BD" w14:textId="77777777" w:rsidR="009C63E8" w:rsidRPr="009C63E8" w:rsidRDefault="009C63E8" w:rsidP="009C63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2263" w:type="dxa"/>
          </w:tcPr>
          <w:p w14:paraId="6BFC7E39" w14:textId="77777777" w:rsidR="009C63E8" w:rsidRPr="009C63E8" w:rsidRDefault="00C501AA" w:rsidP="00C501AA">
            <w:pPr>
              <w:jc w:val="both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Қимылды ойындарға баулу,</w:t>
            </w:r>
            <w:r w:rsidR="00B3786F"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кеңістікті бағдарлауға, «жүгір», «ұста», «тұр» белгілер</w:t>
            </w:r>
            <w:r w:rsidR="00B378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іне сәйкес әрекет етуге үйрету.</w:t>
            </w:r>
          </w:p>
        </w:tc>
        <w:tc>
          <w:tcPr>
            <w:tcW w:w="2404" w:type="dxa"/>
          </w:tcPr>
          <w:p w14:paraId="5083443F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410" w:type="dxa"/>
          </w:tcPr>
          <w:p w14:paraId="56DE0252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1E0BF109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C63E8" w:rsidRPr="00422EB7" w14:paraId="448C036C" w14:textId="77777777" w:rsidTr="00293A73">
        <w:trPr>
          <w:trHeight w:val="827"/>
        </w:trPr>
        <w:tc>
          <w:tcPr>
            <w:tcW w:w="1424" w:type="dxa"/>
          </w:tcPr>
          <w:p w14:paraId="41218EF7" w14:textId="77777777" w:rsidR="009C63E8" w:rsidRPr="009C63E8" w:rsidRDefault="009C63E8" w:rsidP="009C63E8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3F767C43" w14:textId="77777777" w:rsidR="009C63E8" w:rsidRPr="009C63E8" w:rsidRDefault="009C63E8" w:rsidP="009C63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263" w:type="dxa"/>
          </w:tcPr>
          <w:p w14:paraId="3F89EAB6" w14:textId="77777777" w:rsidR="00330504" w:rsidRPr="00BA3903" w:rsidRDefault="00330504" w:rsidP="00330504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1.Тілектерін білдіруді қалыптастыру.</w:t>
            </w:r>
          </w:p>
          <w:p w14:paraId="28FE0FD3" w14:textId="77777777" w:rsidR="009C63E8" w:rsidRPr="00C501AA" w:rsidRDefault="00330504" w:rsidP="003305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2.Қарапайым тіркестерді  өзінің қимылдарымен үйлестіруді меңгерту</w:t>
            </w:r>
            <w:r w:rsidRPr="00C5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4" w:type="dxa"/>
          </w:tcPr>
          <w:p w14:paraId="35B1E4F9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410" w:type="dxa"/>
          </w:tcPr>
          <w:p w14:paraId="04A9FDB3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8767C52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C63E8" w:rsidRPr="00422EB7" w14:paraId="3A43F3F6" w14:textId="77777777" w:rsidTr="00293A73">
        <w:trPr>
          <w:trHeight w:val="1103"/>
        </w:trPr>
        <w:tc>
          <w:tcPr>
            <w:tcW w:w="1424" w:type="dxa"/>
          </w:tcPr>
          <w:p w14:paraId="4A6C1176" w14:textId="77777777" w:rsidR="009C63E8" w:rsidRPr="009C63E8" w:rsidRDefault="009C63E8" w:rsidP="009C63E8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2EE6C3CB" w14:textId="77777777" w:rsidR="009C63E8" w:rsidRPr="009C63E8" w:rsidRDefault="009C63E8" w:rsidP="009C63E8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263" w:type="dxa"/>
          </w:tcPr>
          <w:p w14:paraId="65F21A1C" w14:textId="77777777" w:rsidR="00330504" w:rsidRPr="00BA3903" w:rsidRDefault="00330504" w:rsidP="00330504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.1.Бір түсті заттарды іріктеуді меңгерту.</w:t>
            </w:r>
          </w:p>
          <w:p w14:paraId="13E09C6F" w14:textId="77777777" w:rsidR="009C63E8" w:rsidRPr="009C63E8" w:rsidRDefault="00330504" w:rsidP="00330504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BA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2.Гүлдеп тұрған бөлме өсімдігінің әсемдігін үйрету. </w:t>
            </w:r>
          </w:p>
        </w:tc>
        <w:tc>
          <w:tcPr>
            <w:tcW w:w="2404" w:type="dxa"/>
          </w:tcPr>
          <w:p w14:paraId="2ADE1642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410" w:type="dxa"/>
          </w:tcPr>
          <w:p w14:paraId="2508A3D7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7823BFB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C63E8" w:rsidRPr="00330504" w14:paraId="0EB30071" w14:textId="77777777" w:rsidTr="00293A73">
        <w:trPr>
          <w:trHeight w:val="1656"/>
        </w:trPr>
        <w:tc>
          <w:tcPr>
            <w:tcW w:w="1424" w:type="dxa"/>
          </w:tcPr>
          <w:p w14:paraId="5BF2EDCC" w14:textId="77777777" w:rsidR="009C63E8" w:rsidRPr="009C63E8" w:rsidRDefault="009C63E8" w:rsidP="009C63E8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11998540" w14:textId="77777777" w:rsidR="009C63E8" w:rsidRPr="009C63E8" w:rsidRDefault="009C63E8" w:rsidP="009C63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2263" w:type="dxa"/>
          </w:tcPr>
          <w:p w14:paraId="4999AF6E" w14:textId="77777777" w:rsidR="00330504" w:rsidRPr="00BA3903" w:rsidRDefault="00330504" w:rsidP="00330504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1.Саусақпен қағазға сурет салуды меңгерту.</w:t>
            </w:r>
          </w:p>
          <w:p w14:paraId="27EBFE3B" w14:textId="77777777" w:rsidR="00330504" w:rsidRPr="00BA3903" w:rsidRDefault="00330504" w:rsidP="00330504">
            <w:pPr>
              <w:tabs>
                <w:tab w:val="left" w:pos="578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2.Қолданған материалға ұқыпты қарауға үйрету.</w:t>
            </w:r>
          </w:p>
          <w:p w14:paraId="2384ED29" w14:textId="77777777" w:rsidR="00330504" w:rsidRPr="008877C4" w:rsidRDefault="00330504" w:rsidP="00330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3.Музыкамен жүруді меңгерту</w:t>
            </w:r>
            <w:r w:rsidRPr="00887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D8AFB90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404" w:type="dxa"/>
          </w:tcPr>
          <w:p w14:paraId="17E18999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410" w:type="dxa"/>
          </w:tcPr>
          <w:p w14:paraId="42687498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C4DC608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C63E8" w:rsidRPr="00422EB7" w14:paraId="0927063C" w14:textId="77777777" w:rsidTr="00293A73">
        <w:trPr>
          <w:trHeight w:val="1103"/>
        </w:trPr>
        <w:tc>
          <w:tcPr>
            <w:tcW w:w="1424" w:type="dxa"/>
          </w:tcPr>
          <w:p w14:paraId="0424B93C" w14:textId="77777777" w:rsidR="009C63E8" w:rsidRPr="009C63E8" w:rsidRDefault="009C63E8" w:rsidP="009C63E8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0FE2DF88" w14:textId="77777777" w:rsidR="009C63E8" w:rsidRPr="009C63E8" w:rsidRDefault="009C63E8" w:rsidP="009C63E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2263" w:type="dxa"/>
          </w:tcPr>
          <w:p w14:paraId="0DA628BF" w14:textId="77777777" w:rsidR="009C63E8" w:rsidRPr="009C63E8" w:rsidRDefault="00330504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8877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танытуды үйрету.</w:t>
            </w:r>
          </w:p>
        </w:tc>
        <w:tc>
          <w:tcPr>
            <w:tcW w:w="2404" w:type="dxa"/>
          </w:tcPr>
          <w:p w14:paraId="3A75CDAD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410" w:type="dxa"/>
          </w:tcPr>
          <w:p w14:paraId="546038B8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A6CC0A4" w14:textId="77777777" w:rsidR="009C63E8" w:rsidRPr="009C63E8" w:rsidRDefault="009C63E8" w:rsidP="009C63E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3926D72E" w14:textId="77777777" w:rsidR="00B3786F" w:rsidRDefault="00B3786F" w:rsidP="00A22605">
      <w:pPr>
        <w:tabs>
          <w:tab w:val="left" w:pos="975"/>
        </w:tabs>
        <w:rPr>
          <w:lang w:val="kk-KZ"/>
        </w:rPr>
      </w:pPr>
    </w:p>
    <w:p w14:paraId="2219E012" w14:textId="77777777" w:rsidR="00DC7802" w:rsidRPr="00CF56FD" w:rsidRDefault="00DC7802" w:rsidP="00DC78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55B5DCA4" w14:textId="77777777" w:rsidR="00A22605" w:rsidRDefault="00DC7802" w:rsidP="00DC7802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A226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 w:rsidR="00A226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жөні:Қанат</w:t>
      </w:r>
      <w:proofErr w:type="gramEnd"/>
      <w:r w:rsidR="00A226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Зере</w:t>
      </w:r>
    </w:p>
    <w:p w14:paraId="3CDE7212" w14:textId="77777777" w:rsidR="00A22605" w:rsidRPr="009C63E8" w:rsidRDefault="00A22605" w:rsidP="00DC7802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B3786F" w:rsidRPr="009C63E8" w14:paraId="0675F332" w14:textId="77777777" w:rsidTr="00E87BAE">
        <w:trPr>
          <w:trHeight w:val="3037"/>
        </w:trPr>
        <w:tc>
          <w:tcPr>
            <w:tcW w:w="1984" w:type="dxa"/>
          </w:tcPr>
          <w:p w14:paraId="3CCAE4FF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4EBFD6EA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30A4A567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76A2474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7E054D47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2C72A683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456AC409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BEF5BF2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18A7221E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5ED48C26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1B1170F0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07266695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673A08DD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387302F7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2F45A129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D447D29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67824A82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0C715B69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73CC7A1F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B3786F" w14:paraId="6068E199" w14:textId="77777777" w:rsidTr="00E87BAE">
        <w:trPr>
          <w:trHeight w:val="551"/>
        </w:trPr>
        <w:tc>
          <w:tcPr>
            <w:tcW w:w="1984" w:type="dxa"/>
          </w:tcPr>
          <w:p w14:paraId="75FF896C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6747E047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4B74014C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имыл түрлерін өзгерте отырып, ойындарға күрделі ережелерді енгізу. Ұлттық қимылды ойындарды ойнату.</w:t>
            </w:r>
          </w:p>
        </w:tc>
        <w:tc>
          <w:tcPr>
            <w:tcW w:w="2126" w:type="dxa"/>
          </w:tcPr>
          <w:p w14:paraId="3C62A3F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F390F0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B024048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1570F4CA" w14:textId="77777777" w:rsidTr="00E87BAE">
        <w:trPr>
          <w:trHeight w:val="827"/>
        </w:trPr>
        <w:tc>
          <w:tcPr>
            <w:tcW w:w="1984" w:type="dxa"/>
          </w:tcPr>
          <w:p w14:paraId="32A38373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45F69696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1FFBE118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1.Таныс шығармалардың мазмұнын бойынша сұрақ жауап құрастыруды игерту.</w:t>
            </w:r>
          </w:p>
        </w:tc>
        <w:tc>
          <w:tcPr>
            <w:tcW w:w="2126" w:type="dxa"/>
          </w:tcPr>
          <w:p w14:paraId="1CF71F13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F6FEF1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433773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9C63E8" w14:paraId="51C87E38" w14:textId="77777777" w:rsidTr="00E87BAE">
        <w:trPr>
          <w:trHeight w:val="1103"/>
        </w:trPr>
        <w:tc>
          <w:tcPr>
            <w:tcW w:w="1984" w:type="dxa"/>
          </w:tcPr>
          <w:p w14:paraId="296B9644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1F7080FA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3A10BB3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1.Заттардың өлшемі бойынша топтауды игерту.</w:t>
            </w:r>
          </w:p>
          <w:p w14:paraId="2EEB9A0E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2.Құрылыс материалдарын құрастыруды меңгерту.</w:t>
            </w:r>
          </w:p>
        </w:tc>
        <w:tc>
          <w:tcPr>
            <w:tcW w:w="2126" w:type="dxa"/>
          </w:tcPr>
          <w:p w14:paraId="1F81D9D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38EBCE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5F20C2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3E8F9757" w14:textId="77777777" w:rsidTr="00E87BAE">
        <w:trPr>
          <w:trHeight w:val="1656"/>
        </w:trPr>
        <w:tc>
          <w:tcPr>
            <w:tcW w:w="1984" w:type="dxa"/>
          </w:tcPr>
          <w:p w14:paraId="139F0C94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57B24243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6CA4DC87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1.Қарындаштың түстерін ажыратып айтуды меңгерту.</w:t>
            </w:r>
          </w:p>
          <w:p w14:paraId="0BAD1F3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2.Сазбалшықтың ермексаздың қасиеттерін меңгерту.</w:t>
            </w:r>
          </w:p>
          <w:p w14:paraId="0B93DB6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4.Әннің бөліктерін айтуды меңгерту.</w:t>
            </w:r>
          </w:p>
        </w:tc>
        <w:tc>
          <w:tcPr>
            <w:tcW w:w="2126" w:type="dxa"/>
          </w:tcPr>
          <w:p w14:paraId="42549E0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33FB22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DA1ADA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B3786F" w:rsidRPr="00422EB7" w14:paraId="2CC2380A" w14:textId="77777777" w:rsidTr="00E87BAE">
        <w:trPr>
          <w:trHeight w:val="1103"/>
        </w:trPr>
        <w:tc>
          <w:tcPr>
            <w:tcW w:w="1984" w:type="dxa"/>
          </w:tcPr>
          <w:p w14:paraId="25ADBCF3" w14:textId="77777777" w:rsidR="00B3786F" w:rsidRPr="009C63E8" w:rsidRDefault="00B3786F" w:rsidP="00B3786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15366FAD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6466F89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қарым- қатынаста бола  білуіне б\бақша  психолог маманынан кеңес алуына бағдар беру</w:t>
            </w:r>
          </w:p>
          <w:p w14:paraId="5D5ABFC5" w14:textId="77777777" w:rsidR="00B3786F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 мезгілінде табиғатты бақылай білу дағдыларын</w:t>
            </w:r>
          </w:p>
        </w:tc>
        <w:tc>
          <w:tcPr>
            <w:tcW w:w="2126" w:type="dxa"/>
          </w:tcPr>
          <w:p w14:paraId="7D7BD46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128FC26B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0223E71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31EC99F2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5CDAA93C" w14:textId="77777777" w:rsidR="00DC7802" w:rsidRPr="009C63E8" w:rsidRDefault="00DC7802" w:rsidP="00DC7802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B9B583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193DB4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050B79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3A10D6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48BFC9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964F98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1C67CE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6B1715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05714B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7C3959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54E902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1FD214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6F1827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A2716D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8A47A3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8F0913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FFF44D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F00DAD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ED8A28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7DF096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27791E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024FF3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65FD8F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61267F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B2B8DC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0EBE33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478847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E7F31D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0A6A4D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40ED9B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8C34D3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7765454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18E0570" w14:textId="77777777" w:rsidR="00A22605" w:rsidRPr="009C63E8" w:rsidRDefault="00A22605" w:rsidP="00A22605">
      <w:pPr>
        <w:widowControl w:val="0"/>
        <w:tabs>
          <w:tab w:val="left" w:pos="9413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жөні:Уралбекова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Аяла</w:t>
      </w:r>
    </w:p>
    <w:p w14:paraId="70737B3E" w14:textId="77777777" w:rsidR="00A22605" w:rsidRPr="009C63E8" w:rsidRDefault="00A22605" w:rsidP="00A22605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4BE68C" w14:textId="77777777" w:rsidR="00B3786F" w:rsidRPr="009C63E8" w:rsidRDefault="00B3786F" w:rsidP="00B3786F">
      <w:pPr>
        <w:rPr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908"/>
        <w:gridCol w:w="2033"/>
        <w:gridCol w:w="2043"/>
        <w:gridCol w:w="1695"/>
      </w:tblGrid>
      <w:tr w:rsidR="00B3786F" w:rsidRPr="009C63E8" w14:paraId="3FF9B1D7" w14:textId="77777777" w:rsidTr="00DC7802">
        <w:trPr>
          <w:trHeight w:val="3037"/>
        </w:trPr>
        <w:tc>
          <w:tcPr>
            <w:tcW w:w="1958" w:type="dxa"/>
          </w:tcPr>
          <w:p w14:paraId="0FD8476E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908" w:type="dxa"/>
          </w:tcPr>
          <w:p w14:paraId="7738EDC5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5E06A237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F89F75D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2AE38D64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033" w:type="dxa"/>
          </w:tcPr>
          <w:p w14:paraId="76B410AA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74F033B4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DFC7A99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19F82350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043" w:type="dxa"/>
          </w:tcPr>
          <w:p w14:paraId="5F6F84D5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5447D83D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633F7579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5" w:type="dxa"/>
          </w:tcPr>
          <w:p w14:paraId="148A9095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22D94DA4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0584582F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137C11D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2F85EAA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5D544D2A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062120F3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B3786F" w14:paraId="55BEE677" w14:textId="77777777" w:rsidTr="00DC7802">
        <w:trPr>
          <w:trHeight w:val="551"/>
        </w:trPr>
        <w:tc>
          <w:tcPr>
            <w:tcW w:w="1958" w:type="dxa"/>
          </w:tcPr>
          <w:p w14:paraId="69285B59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4C4541CB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908" w:type="dxa"/>
          </w:tcPr>
          <w:p w14:paraId="17F9E822" w14:textId="77777777" w:rsidR="00B3786F" w:rsidRPr="009C63E8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bookmarkStart w:id="0" w:name="z714"/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 </w:t>
            </w:r>
            <w:bookmarkEnd w:id="0"/>
          </w:p>
        </w:tc>
        <w:tc>
          <w:tcPr>
            <w:tcW w:w="2033" w:type="dxa"/>
          </w:tcPr>
          <w:p w14:paraId="694B1C9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043" w:type="dxa"/>
          </w:tcPr>
          <w:p w14:paraId="0194CE8F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5" w:type="dxa"/>
          </w:tcPr>
          <w:p w14:paraId="44C50789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2799F059" w14:textId="77777777" w:rsidTr="00DC7802">
        <w:trPr>
          <w:trHeight w:val="827"/>
        </w:trPr>
        <w:tc>
          <w:tcPr>
            <w:tcW w:w="1958" w:type="dxa"/>
          </w:tcPr>
          <w:p w14:paraId="179C446A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60F96089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908" w:type="dxa"/>
          </w:tcPr>
          <w:p w14:paraId="59F9534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1.3-5 сөзден тұратын тіркестермен сөйлем құрауға үйрету.</w:t>
            </w:r>
          </w:p>
          <w:p w14:paraId="4CFD30D3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Сурет бойынша 2-3  сөйлем құрауға дағдыланбаған</w:t>
            </w:r>
          </w:p>
        </w:tc>
        <w:tc>
          <w:tcPr>
            <w:tcW w:w="2033" w:type="dxa"/>
          </w:tcPr>
          <w:p w14:paraId="2846DA8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043" w:type="dxa"/>
          </w:tcPr>
          <w:p w14:paraId="413B5380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5" w:type="dxa"/>
          </w:tcPr>
          <w:p w14:paraId="1BFF2E2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7DF63CB7" w14:textId="77777777" w:rsidTr="00DC7802">
        <w:trPr>
          <w:trHeight w:val="1103"/>
        </w:trPr>
        <w:tc>
          <w:tcPr>
            <w:tcW w:w="1958" w:type="dxa"/>
          </w:tcPr>
          <w:p w14:paraId="57A654EE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23151D0F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908" w:type="dxa"/>
          </w:tcPr>
          <w:p w14:paraId="7C087FD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1.Жануарлардың мінез құлқы сыртқы түріне назар аударуды қалыптастыру.</w:t>
            </w:r>
          </w:p>
          <w:p w14:paraId="6D1C7E0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2.Көлемі бойынша ұқсас заттырды  топтастыруды меңгерту.</w:t>
            </w:r>
          </w:p>
        </w:tc>
        <w:tc>
          <w:tcPr>
            <w:tcW w:w="2033" w:type="dxa"/>
          </w:tcPr>
          <w:p w14:paraId="791C556B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043" w:type="dxa"/>
          </w:tcPr>
          <w:p w14:paraId="4F05D99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5" w:type="dxa"/>
          </w:tcPr>
          <w:p w14:paraId="2E79491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9C63E8" w14:paraId="625864E8" w14:textId="77777777" w:rsidTr="00DC7802">
        <w:trPr>
          <w:trHeight w:val="1656"/>
        </w:trPr>
        <w:tc>
          <w:tcPr>
            <w:tcW w:w="1958" w:type="dxa"/>
          </w:tcPr>
          <w:p w14:paraId="6A842340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6A49484E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908" w:type="dxa"/>
          </w:tcPr>
          <w:p w14:paraId="1867D46C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1.Гуаштың  төрт түсімен сурет салуды меңгерту.</w:t>
            </w:r>
          </w:p>
          <w:p w14:paraId="624CDEE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мүсіндеудің   әдістерін меңгерту</w:t>
            </w:r>
          </w:p>
        </w:tc>
        <w:tc>
          <w:tcPr>
            <w:tcW w:w="2033" w:type="dxa"/>
          </w:tcPr>
          <w:p w14:paraId="3A10B33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043" w:type="dxa"/>
          </w:tcPr>
          <w:p w14:paraId="2DB90B2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5" w:type="dxa"/>
          </w:tcPr>
          <w:p w14:paraId="2EED581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B3786F" w:rsidRPr="00422EB7" w14:paraId="7A648722" w14:textId="77777777" w:rsidTr="00DC7802">
        <w:trPr>
          <w:trHeight w:val="1103"/>
        </w:trPr>
        <w:tc>
          <w:tcPr>
            <w:tcW w:w="1958" w:type="dxa"/>
          </w:tcPr>
          <w:p w14:paraId="74240539" w14:textId="77777777" w:rsidR="00B3786F" w:rsidRPr="009C63E8" w:rsidRDefault="00B3786F" w:rsidP="00B3786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24E95FF5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908" w:type="dxa"/>
          </w:tcPr>
          <w:p w14:paraId="28130469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Бейтаныс заттардың атқаратын қызметтерін түсіне білуін қалыптастыру.</w:t>
            </w:r>
          </w:p>
          <w:p w14:paraId="7C9CF1C7" w14:textId="77777777" w:rsidR="00B3786F" w:rsidRPr="00E87BAE" w:rsidRDefault="00E87BAE" w:rsidP="00B37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сұлулығын бақылай, сөзбен жеткізе білу дағдыларын қалыптастыру.</w:t>
            </w:r>
          </w:p>
        </w:tc>
        <w:tc>
          <w:tcPr>
            <w:tcW w:w="2033" w:type="dxa"/>
          </w:tcPr>
          <w:p w14:paraId="2BF463FE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043" w:type="dxa"/>
          </w:tcPr>
          <w:p w14:paraId="59ACD51F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5" w:type="dxa"/>
          </w:tcPr>
          <w:p w14:paraId="5678FBE6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7DA128B8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2AA42756" w14:textId="77777777" w:rsidR="00A22605" w:rsidRDefault="00A22605" w:rsidP="00B3786F">
      <w:pPr>
        <w:rPr>
          <w:lang w:val="kk-KZ"/>
        </w:rPr>
      </w:pPr>
    </w:p>
    <w:p w14:paraId="7685D7E5" w14:textId="77777777" w:rsidR="00A22605" w:rsidRDefault="00A22605" w:rsidP="00B3786F">
      <w:pPr>
        <w:rPr>
          <w:lang w:val="kk-KZ"/>
        </w:rPr>
      </w:pPr>
    </w:p>
    <w:p w14:paraId="07B85B3D" w14:textId="77777777" w:rsidR="00A22605" w:rsidRDefault="00A22605" w:rsidP="00B3786F">
      <w:pPr>
        <w:rPr>
          <w:lang w:val="kk-KZ"/>
        </w:rPr>
      </w:pPr>
    </w:p>
    <w:p w14:paraId="4690EE21" w14:textId="77777777" w:rsidR="00A22605" w:rsidRDefault="00A22605" w:rsidP="00B3786F">
      <w:pPr>
        <w:rPr>
          <w:lang w:val="kk-KZ"/>
        </w:rPr>
      </w:pPr>
    </w:p>
    <w:p w14:paraId="410C3FF4" w14:textId="77777777" w:rsidR="00A22605" w:rsidRDefault="00A22605" w:rsidP="00B3786F">
      <w:pPr>
        <w:rPr>
          <w:lang w:val="kk-KZ"/>
        </w:rPr>
      </w:pPr>
    </w:p>
    <w:p w14:paraId="0DFE56ED" w14:textId="77777777" w:rsidR="00A22605" w:rsidRDefault="00A22605" w:rsidP="00B3786F">
      <w:pPr>
        <w:rPr>
          <w:lang w:val="kk-KZ"/>
        </w:rPr>
      </w:pPr>
    </w:p>
    <w:p w14:paraId="7159690F" w14:textId="77777777" w:rsidR="00A22605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E204FAD" w14:textId="77777777" w:rsidR="00A22605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89D50A1" w14:textId="77777777" w:rsidR="00A22605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62AED7C" w14:textId="77777777" w:rsidR="00A22605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7E55BFB" w14:textId="77777777" w:rsidR="00A22605" w:rsidRDefault="00A22605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5066CED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28D712D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73BA436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61795CA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1DA4EFD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F14E2E7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F518B17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651D3AA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C31E03A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073BEC6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36AAA7E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E1B614A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B703299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A51BB78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C91EB05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4F20564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3C5C0B8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47F2231" w14:textId="77777777" w:rsidR="00F47BB9" w:rsidRDefault="00F47BB9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C4F995A" w14:textId="77777777" w:rsidR="00A22605" w:rsidRPr="00CF56FD" w:rsidRDefault="00A22605" w:rsidP="00A226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4BAEC95" w14:textId="77777777" w:rsidR="00A22605" w:rsidRPr="009C63E8" w:rsidRDefault="00A22605" w:rsidP="00A22605">
      <w:pPr>
        <w:widowControl w:val="0"/>
        <w:tabs>
          <w:tab w:val="left" w:pos="9413"/>
        </w:tabs>
        <w:autoSpaceDE w:val="0"/>
        <w:autoSpaceDN w:val="0"/>
        <w:spacing w:after="0" w:line="293" w:lineRule="exact"/>
        <w:ind w:left="13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жөні:Момын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Айша</w:t>
      </w:r>
    </w:p>
    <w:p w14:paraId="4212F6A2" w14:textId="77777777" w:rsidR="00B3786F" w:rsidRPr="009C63E8" w:rsidRDefault="00B3786F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B3786F" w:rsidRPr="009C63E8" w14:paraId="28D99770" w14:textId="77777777" w:rsidTr="00E87BAE">
        <w:trPr>
          <w:trHeight w:val="3037"/>
        </w:trPr>
        <w:tc>
          <w:tcPr>
            <w:tcW w:w="1984" w:type="dxa"/>
          </w:tcPr>
          <w:p w14:paraId="6C8C6AE8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61EE401D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0C1E7FDD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091C0746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34FAE92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72E8DBF8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6A4BBD7D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76B1631C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0E342F4C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03072F7C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45B5565A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58BE9E47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23CAE3A2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398B8F86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3A0DE112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1803DC4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6FCE53F4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5977A9FB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5EC0E337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19E940AA" w14:textId="77777777" w:rsidTr="00E87BAE">
        <w:trPr>
          <w:trHeight w:val="551"/>
        </w:trPr>
        <w:tc>
          <w:tcPr>
            <w:tcW w:w="1984" w:type="dxa"/>
          </w:tcPr>
          <w:p w14:paraId="3E937117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39664B2F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245F1D06" w14:textId="77777777" w:rsidR="00B3786F" w:rsidRPr="009C63E8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Өрмелеу, еңбектеу дағдыларын, ептілікті, жылдамдықты дамыту, қимылдарды мә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нерлі орындауға баулу, 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ртқы келбетін бақылауға үйрету.</w:t>
            </w:r>
          </w:p>
        </w:tc>
        <w:tc>
          <w:tcPr>
            <w:tcW w:w="2126" w:type="dxa"/>
          </w:tcPr>
          <w:p w14:paraId="6FE9259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E5373A8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288EC9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0A294DA" w14:textId="77777777" w:rsidTr="00E87BAE">
        <w:trPr>
          <w:trHeight w:val="827"/>
        </w:trPr>
        <w:tc>
          <w:tcPr>
            <w:tcW w:w="1984" w:type="dxa"/>
          </w:tcPr>
          <w:p w14:paraId="24626B23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6EB4EC16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2DD2080C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1.Сөйлемдер мен сөздерді дұрыс айтуды меңгерту.</w:t>
            </w:r>
          </w:p>
          <w:p w14:paraId="6D8B782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2.Қысқа өлеңдерді мәнерлеп айтуды игерту.</w:t>
            </w:r>
          </w:p>
        </w:tc>
        <w:tc>
          <w:tcPr>
            <w:tcW w:w="2126" w:type="dxa"/>
          </w:tcPr>
          <w:p w14:paraId="1A8DF23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2923E10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F63BEFB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32C7A7AA" w14:textId="77777777" w:rsidTr="00E87BAE">
        <w:trPr>
          <w:trHeight w:val="1103"/>
        </w:trPr>
        <w:tc>
          <w:tcPr>
            <w:tcW w:w="1984" w:type="dxa"/>
          </w:tcPr>
          <w:p w14:paraId="383537BA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6CA7ADD0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77C3FD3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1.Қимылдардың үйлесімділігін дамыту.</w:t>
            </w:r>
          </w:p>
          <w:p w14:paraId="34D5521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2Көкөністердің сыртқы түрі бойынша ажыратуды меңгерту.</w:t>
            </w:r>
          </w:p>
        </w:tc>
        <w:tc>
          <w:tcPr>
            <w:tcW w:w="2126" w:type="dxa"/>
          </w:tcPr>
          <w:p w14:paraId="76BAF79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DBA829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73120E3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5E9030CD" w14:textId="77777777" w:rsidTr="00E87BAE">
        <w:trPr>
          <w:trHeight w:val="1656"/>
        </w:trPr>
        <w:tc>
          <w:tcPr>
            <w:tcW w:w="1984" w:type="dxa"/>
          </w:tcPr>
          <w:p w14:paraId="307800B2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06BF81A3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7BDCFCF0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1.Қарандаш түстерін ажыратуды игерту</w:t>
            </w:r>
          </w:p>
          <w:p w14:paraId="67E0824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2.Мүсіндеуге арналған материалдарды қолдануды меңгерту.</w:t>
            </w:r>
          </w:p>
        </w:tc>
        <w:tc>
          <w:tcPr>
            <w:tcW w:w="2126" w:type="dxa"/>
          </w:tcPr>
          <w:p w14:paraId="2AF246F1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B98560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0E29398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B3786F" w:rsidRPr="00422EB7" w14:paraId="3B91AE2A" w14:textId="77777777" w:rsidTr="00E87BAE">
        <w:trPr>
          <w:trHeight w:val="1103"/>
        </w:trPr>
        <w:tc>
          <w:tcPr>
            <w:tcW w:w="1984" w:type="dxa"/>
          </w:tcPr>
          <w:p w14:paraId="5CAD1CFC" w14:textId="77777777" w:rsidR="00B3786F" w:rsidRPr="009C63E8" w:rsidRDefault="00B3786F" w:rsidP="00B3786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783DDAB1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77FBAEC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Мектеп, балабақша, балабақша қызметкерлері туралы ұғымдарын кеңейту.</w:t>
            </w:r>
          </w:p>
          <w:p w14:paraId="0D6C4F6D" w14:textId="77777777" w:rsidR="00B3786F" w:rsidRPr="00E87BAE" w:rsidRDefault="00E87BAE" w:rsidP="00B37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жануарлар туралы түсініктерін қалыптыру.</w:t>
            </w:r>
          </w:p>
        </w:tc>
        <w:tc>
          <w:tcPr>
            <w:tcW w:w="2126" w:type="dxa"/>
          </w:tcPr>
          <w:p w14:paraId="0F2FC152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6182D86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897332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5ED3630A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6E8B520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1D760E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EADC0A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AC4CA2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A8CA51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0A5680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49488C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14FB83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A5A2CB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071EDB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DB9D2E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CDDF6E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A562B8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6D1911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0B7390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012B0B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811E55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197656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81A593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5DC83C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7B8E3A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B02DBF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7BC935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86DC5A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643747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4D82EC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4878CE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F35DA2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FFFE33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6BC79E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79DE40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F42524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E5AAD4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7B66E0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CA72E2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4A339F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4F33C0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252B21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986ABC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E794E4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EBC06B4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E5A013A" w14:textId="77777777" w:rsidR="00A22605" w:rsidRPr="009C63E8" w:rsidRDefault="00A22605" w:rsidP="00A22605">
      <w:pPr>
        <w:widowControl w:val="0"/>
        <w:tabs>
          <w:tab w:val="left" w:pos="9413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жөні:Мухамедрахим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Нұрғиса</w:t>
      </w:r>
    </w:p>
    <w:p w14:paraId="0DEE061C" w14:textId="77777777" w:rsidR="00A22605" w:rsidRPr="009C63E8" w:rsidRDefault="00A22605" w:rsidP="00A22605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F6D1358" w14:textId="77777777" w:rsidR="00B3786F" w:rsidRPr="009C63E8" w:rsidRDefault="00B3786F" w:rsidP="00B3786F">
      <w:pPr>
        <w:rPr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B3786F" w:rsidRPr="009C63E8" w14:paraId="7522A4D8" w14:textId="77777777" w:rsidTr="00DC7802">
        <w:trPr>
          <w:trHeight w:val="3037"/>
        </w:trPr>
        <w:tc>
          <w:tcPr>
            <w:tcW w:w="1984" w:type="dxa"/>
          </w:tcPr>
          <w:p w14:paraId="168C197F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17BAE0CD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774ECCC5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5129987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5598A28A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5BA06172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32C74009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0F06925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41FE7C0B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5AE99666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4E3BB02E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62E2A87B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2C66535F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6C99316F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4C0A6BEE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6DB65FF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69E4CDFD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09BF4166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093C9B68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28D909CA" w14:textId="77777777" w:rsidTr="00DC7802">
        <w:trPr>
          <w:trHeight w:val="551"/>
        </w:trPr>
        <w:tc>
          <w:tcPr>
            <w:tcW w:w="1984" w:type="dxa"/>
          </w:tcPr>
          <w:p w14:paraId="4D1AD7EC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19DA507A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674E26B1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абынды дұрыс қолдануды, қолды, бетті, құлақты тазалап жууды, жуынғаннан кейін құрғатып сүртуді, орамалды орнына ілуді, тарақты және қол орамалды пайдалануды үйрету.</w:t>
            </w:r>
          </w:p>
        </w:tc>
        <w:tc>
          <w:tcPr>
            <w:tcW w:w="2126" w:type="dxa"/>
          </w:tcPr>
          <w:p w14:paraId="3C2F545B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EC3EACA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D134F61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598461A8" w14:textId="77777777" w:rsidTr="00DC7802">
        <w:trPr>
          <w:trHeight w:val="827"/>
        </w:trPr>
        <w:tc>
          <w:tcPr>
            <w:tcW w:w="1984" w:type="dxa"/>
          </w:tcPr>
          <w:p w14:paraId="29596426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6563D082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4142E8BD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 ырғағының мәнерлі қарапайым  тақпақтар айтуға үйрету..</w:t>
            </w:r>
          </w:p>
        </w:tc>
        <w:tc>
          <w:tcPr>
            <w:tcW w:w="2126" w:type="dxa"/>
          </w:tcPr>
          <w:p w14:paraId="3EE76883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EA138D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A0F56D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35C758AE" w14:textId="77777777" w:rsidTr="00DC7802">
        <w:trPr>
          <w:trHeight w:val="1103"/>
        </w:trPr>
        <w:tc>
          <w:tcPr>
            <w:tcW w:w="1984" w:type="dxa"/>
          </w:tcPr>
          <w:p w14:paraId="46A35029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0246FE7A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789D5008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Гүлге су құюға, құстарға қамқорлық жасауға  үйрету.</w:t>
            </w:r>
          </w:p>
        </w:tc>
        <w:tc>
          <w:tcPr>
            <w:tcW w:w="2126" w:type="dxa"/>
          </w:tcPr>
          <w:p w14:paraId="4614283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E57805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DE3C34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9C63E8" w14:paraId="1DBD0743" w14:textId="77777777" w:rsidTr="00DC7802">
        <w:trPr>
          <w:trHeight w:val="1656"/>
        </w:trPr>
        <w:tc>
          <w:tcPr>
            <w:tcW w:w="1984" w:type="dxa"/>
          </w:tcPr>
          <w:p w14:paraId="3BA1D58A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4A89F02A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28CF5DB7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Ермексазбен жұмыс жасаудың бастапқы дағдысын қалыптастыру.</w:t>
            </w:r>
          </w:p>
          <w:p w14:paraId="364B02E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76BA63E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798746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EB6969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B3786F" w:rsidRPr="00422EB7" w14:paraId="6BF89BB2" w14:textId="77777777" w:rsidTr="00DC7802">
        <w:trPr>
          <w:trHeight w:val="1103"/>
        </w:trPr>
        <w:tc>
          <w:tcPr>
            <w:tcW w:w="1984" w:type="dxa"/>
          </w:tcPr>
          <w:p w14:paraId="77CC6356" w14:textId="77777777" w:rsidR="00B3786F" w:rsidRPr="009C63E8" w:rsidRDefault="00B3786F" w:rsidP="00B3786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770BDDD0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1D497345" w14:textId="77777777" w:rsidR="00E87BAE" w:rsidRDefault="00E87BAE" w:rsidP="00E87BA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талғамын дамыту</w:t>
            </w:r>
          </w:p>
          <w:p w14:paraId="25D7D78A" w14:textId="77777777" w:rsidR="00B3786F" w:rsidRPr="00E87BAE" w:rsidRDefault="00E87BAE" w:rsidP="00E87BA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құбылыстарына қызығушылық  таныту дағдыларын жетілдіру.</w:t>
            </w:r>
          </w:p>
        </w:tc>
        <w:tc>
          <w:tcPr>
            <w:tcW w:w="2126" w:type="dxa"/>
          </w:tcPr>
          <w:p w14:paraId="647488D2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5B1C94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082FB89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3B79EF47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4FDD5B1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9FD966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0805EC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7C03B3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4ACF87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AC593C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8C2EDE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92D314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5C918E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ECD767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B477D1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095BEF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BCC79C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E69866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1565B4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8F8E40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F4F9DB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C62DE9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801D73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9A93D5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CA39BA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B966BF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4B7F17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FB63D4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D5B07E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84BA4E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902064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DB80CB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8CD8FE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116FB5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9B62C8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CD7EA2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23F88C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A70131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89A15E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A480F7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987524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76C512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171F31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B87ED2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8A2FB8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F97CFD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E0C6F1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E0EFAA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FB3D4E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0FC81A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205EF28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58B49A23" w14:textId="77777777" w:rsidR="00A22605" w:rsidRPr="009C63E8" w:rsidRDefault="00A22605" w:rsidP="00A22605">
      <w:pPr>
        <w:widowControl w:val="0"/>
        <w:tabs>
          <w:tab w:val="left" w:pos="9413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жөні:Амангелді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Аяла</w:t>
      </w:r>
    </w:p>
    <w:p w14:paraId="238A0AEE" w14:textId="77777777" w:rsidR="00B3786F" w:rsidRPr="009C63E8" w:rsidRDefault="00B3786F" w:rsidP="00A22605">
      <w:pPr>
        <w:widowControl w:val="0"/>
        <w:tabs>
          <w:tab w:val="left" w:pos="2715"/>
        </w:tabs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B3786F" w:rsidRPr="009C63E8" w14:paraId="3A013664" w14:textId="77777777" w:rsidTr="00E87BAE">
        <w:trPr>
          <w:trHeight w:val="3037"/>
        </w:trPr>
        <w:tc>
          <w:tcPr>
            <w:tcW w:w="1984" w:type="dxa"/>
          </w:tcPr>
          <w:p w14:paraId="01D21A9E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7453BDD1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4BA5F164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82A5A7A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4BDDC94B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16802D52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4E576BEB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0AD3FB01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015106AC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1C799588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7F6A39DA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293A556C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3DEBDDC9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1CA841C9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7DF086B8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0F6D44B9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6DF214B1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7B10BFEF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4CA03AEB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4692A73A" w14:textId="77777777" w:rsidTr="00E87BAE">
        <w:trPr>
          <w:trHeight w:val="551"/>
        </w:trPr>
        <w:tc>
          <w:tcPr>
            <w:tcW w:w="1984" w:type="dxa"/>
          </w:tcPr>
          <w:p w14:paraId="5B907F2E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516BF448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35874F90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жауып, шайнау, ауызды толтырып сөйлемеу. </w:t>
            </w:r>
          </w:p>
        </w:tc>
        <w:tc>
          <w:tcPr>
            <w:tcW w:w="2126" w:type="dxa"/>
          </w:tcPr>
          <w:p w14:paraId="23042640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13C1E0B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A598010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5E2C6892" w14:textId="77777777" w:rsidTr="00E87BAE">
        <w:trPr>
          <w:trHeight w:val="827"/>
        </w:trPr>
        <w:tc>
          <w:tcPr>
            <w:tcW w:w="1984" w:type="dxa"/>
          </w:tcPr>
          <w:p w14:paraId="03262581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697979A3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743C4FC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,сөйлем құрастыра білу шеберлігіне дағдыландыру  </w:t>
            </w:r>
          </w:p>
        </w:tc>
        <w:tc>
          <w:tcPr>
            <w:tcW w:w="2126" w:type="dxa"/>
          </w:tcPr>
          <w:p w14:paraId="48CCCBB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3B14B6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3A6B9A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16E5BA17" w14:textId="77777777" w:rsidTr="00E87BAE">
        <w:trPr>
          <w:trHeight w:val="1103"/>
        </w:trPr>
        <w:tc>
          <w:tcPr>
            <w:tcW w:w="1984" w:type="dxa"/>
          </w:tcPr>
          <w:p w14:paraId="68B49875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73499E29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6A458D0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Ірі және ұсақ  құрылыс  материалдарынан  құрастыруды қалыптастыру.</w:t>
            </w:r>
          </w:p>
          <w:p w14:paraId="0940CC78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Өсімдіктермен жануарларға  суйіспеншілікпен ,қамқорлықпен  қарауға дағдыландыру.</w:t>
            </w:r>
          </w:p>
        </w:tc>
        <w:tc>
          <w:tcPr>
            <w:tcW w:w="2126" w:type="dxa"/>
          </w:tcPr>
          <w:p w14:paraId="15F0D98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3D60A40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5541CE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22C9EAE4" w14:textId="77777777" w:rsidTr="00E87BAE">
        <w:trPr>
          <w:trHeight w:val="1656"/>
        </w:trPr>
        <w:tc>
          <w:tcPr>
            <w:tcW w:w="1984" w:type="dxa"/>
          </w:tcPr>
          <w:p w14:paraId="0620B49D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2FBD9D9D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18545AD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Қылқаламмен жұмыс жасай білуге,ұқыптылыққа тәрбиелеу.</w:t>
            </w:r>
          </w:p>
          <w:p w14:paraId="772CC20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 жұмыстарын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ұжымдық  композицияларға біріктіру  дағдыларын қалыптастыру.</w:t>
            </w:r>
          </w:p>
          <w:p w14:paraId="0B1CE9B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Желіммен ұқыпты жұмыс жасай  білуге машықтандыру.</w:t>
            </w:r>
          </w:p>
          <w:p w14:paraId="6F3F5437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тыңдай орырып,әуен ырғағына ілесіп ән салуға деген қызығушылығын ояту.</w:t>
            </w:r>
          </w:p>
        </w:tc>
        <w:tc>
          <w:tcPr>
            <w:tcW w:w="2126" w:type="dxa"/>
          </w:tcPr>
          <w:p w14:paraId="6B8EC56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F37F15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00323FE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B3786F" w:rsidRPr="00422EB7" w14:paraId="57BC4D4C" w14:textId="77777777" w:rsidTr="00E87BAE">
        <w:trPr>
          <w:trHeight w:val="1103"/>
        </w:trPr>
        <w:tc>
          <w:tcPr>
            <w:tcW w:w="1984" w:type="dxa"/>
          </w:tcPr>
          <w:p w14:paraId="3744F73C" w14:textId="77777777" w:rsidR="00B3786F" w:rsidRPr="009C63E8" w:rsidRDefault="00B3786F" w:rsidP="00B3786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6BCD88D1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4706B9D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тығыз- байланыста бола білу  дағдыларын қалыптастыру.</w:t>
            </w:r>
          </w:p>
          <w:p w14:paraId="6813D640" w14:textId="77777777" w:rsidR="00B3786F" w:rsidRPr="00E87BAE" w:rsidRDefault="00E87BAE" w:rsidP="00B37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 бұрышын мекендеушілерге қамқорлық жасай білу дағдыларын меңгерту.</w:t>
            </w:r>
          </w:p>
        </w:tc>
        <w:tc>
          <w:tcPr>
            <w:tcW w:w="2126" w:type="dxa"/>
          </w:tcPr>
          <w:p w14:paraId="5C0F461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100CF5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71E7D5E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6DEE47C1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6943AD93" w14:textId="77777777" w:rsidR="00F47BB9" w:rsidRDefault="00A22605" w:rsidP="00A22605">
      <w:pPr>
        <w:spacing w:after="0" w:line="240" w:lineRule="auto"/>
        <w:rPr>
          <w:lang w:val="kk-KZ"/>
        </w:rPr>
      </w:pPr>
      <w:r>
        <w:rPr>
          <w:lang w:val="kk-KZ"/>
        </w:rPr>
        <w:tab/>
      </w:r>
    </w:p>
    <w:p w14:paraId="6466C0FC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5506628E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70FFC7B6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1F9D8110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786D04AC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09592DBA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3D3BFA22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40F7C1B8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7BCF81BD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62B11DF4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3FD701DE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366F6E87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6BEFF274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6F353BEE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684919F6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5775DFFC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601EBCC8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163D36A0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4565562A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5BA77261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41DBED5F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2D2E3233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60489C73" w14:textId="77777777" w:rsidR="00F47BB9" w:rsidRDefault="00F47BB9" w:rsidP="00A22605">
      <w:pPr>
        <w:spacing w:after="0" w:line="240" w:lineRule="auto"/>
        <w:rPr>
          <w:lang w:val="kk-KZ"/>
        </w:rPr>
      </w:pPr>
    </w:p>
    <w:p w14:paraId="5CA6E462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09946011" w14:textId="77777777" w:rsidR="00A22605" w:rsidRPr="009C63E8" w:rsidRDefault="00A22605" w:rsidP="00A22605">
      <w:pPr>
        <w:widowControl w:val="0"/>
        <w:tabs>
          <w:tab w:val="center" w:pos="4743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жөні:Рахимбек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Расул</w:t>
      </w:r>
    </w:p>
    <w:p w14:paraId="1C362533" w14:textId="77777777" w:rsidR="00A22605" w:rsidRPr="009C63E8" w:rsidRDefault="00A22605" w:rsidP="00A22605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43DD1C5" w14:textId="77777777" w:rsidR="00B3786F" w:rsidRPr="009C63E8" w:rsidRDefault="00B3786F" w:rsidP="00A22605">
      <w:pPr>
        <w:tabs>
          <w:tab w:val="left" w:pos="900"/>
        </w:tabs>
        <w:rPr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38"/>
        <w:gridCol w:w="2110"/>
        <w:gridCol w:w="2112"/>
        <w:gridCol w:w="1697"/>
      </w:tblGrid>
      <w:tr w:rsidR="00B3786F" w:rsidRPr="009C63E8" w14:paraId="43C9B60F" w14:textId="77777777" w:rsidTr="00DC7802">
        <w:trPr>
          <w:trHeight w:val="3037"/>
        </w:trPr>
        <w:tc>
          <w:tcPr>
            <w:tcW w:w="1980" w:type="dxa"/>
          </w:tcPr>
          <w:p w14:paraId="32A54DE8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38" w:type="dxa"/>
          </w:tcPr>
          <w:p w14:paraId="0AAA80DF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4A1E9858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12C73DB1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00965AFD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10" w:type="dxa"/>
          </w:tcPr>
          <w:p w14:paraId="232D4B6B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1BB3017F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D4D17E7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519AC1EF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12" w:type="dxa"/>
          </w:tcPr>
          <w:p w14:paraId="390EDB38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09FCD4AE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4377C8D0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7" w:type="dxa"/>
          </w:tcPr>
          <w:p w14:paraId="655FB6D7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23F649CC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3A79DBF8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6FF89028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2DBF5148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1F9E0FA6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0DCB1AA4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226B1286" w14:textId="77777777" w:rsidTr="00DC7802">
        <w:trPr>
          <w:trHeight w:val="551"/>
        </w:trPr>
        <w:tc>
          <w:tcPr>
            <w:tcW w:w="1980" w:type="dxa"/>
          </w:tcPr>
          <w:p w14:paraId="2C5A24EF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1947A33E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38" w:type="dxa"/>
          </w:tcPr>
          <w:p w14:paraId="6C4E40C3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Сезім мүшелері, олардың ағзадағы рөлі және оларды қалай қорғауға, күтуге болатыны туралы түсінік беру</w:t>
            </w:r>
            <w:r w:rsidRPr="00137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10" w:type="dxa"/>
          </w:tcPr>
          <w:p w14:paraId="11175E5F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12" w:type="dxa"/>
          </w:tcPr>
          <w:p w14:paraId="488C1AC8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7" w:type="dxa"/>
          </w:tcPr>
          <w:p w14:paraId="41EC544E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3266E75" w14:textId="77777777" w:rsidTr="00DC7802">
        <w:trPr>
          <w:trHeight w:val="827"/>
        </w:trPr>
        <w:tc>
          <w:tcPr>
            <w:tcW w:w="1980" w:type="dxa"/>
          </w:tcPr>
          <w:p w14:paraId="00B25E86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55E0E4DD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38" w:type="dxa"/>
          </w:tcPr>
          <w:p w14:paraId="2FB8D63E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мүкістігіне байланысты  жаңылтпаш айта білу дағдыларын қалыптастыру.</w:t>
            </w:r>
          </w:p>
          <w:p w14:paraId="60FFD34D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Оқығанды эмоциялай  қабылдай  білу қабілетін арттыру.</w:t>
            </w:r>
          </w:p>
        </w:tc>
        <w:tc>
          <w:tcPr>
            <w:tcW w:w="2110" w:type="dxa"/>
          </w:tcPr>
          <w:p w14:paraId="515A1573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12" w:type="dxa"/>
          </w:tcPr>
          <w:p w14:paraId="07F5CCE0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7" w:type="dxa"/>
          </w:tcPr>
          <w:p w14:paraId="7BC156A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D44C850" w14:textId="77777777" w:rsidTr="00DC7802">
        <w:trPr>
          <w:trHeight w:val="982"/>
        </w:trPr>
        <w:tc>
          <w:tcPr>
            <w:tcW w:w="1980" w:type="dxa"/>
          </w:tcPr>
          <w:p w14:paraId="3468490F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1FC79406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38" w:type="dxa"/>
          </w:tcPr>
          <w:p w14:paraId="4686804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қарай санай білу кері қарай санауды қалыптастыру.</w:t>
            </w:r>
          </w:p>
          <w:p w14:paraId="30F3CBF5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 бұрышының тіршілік иелерін  бақылау  дағдыларын  қалыптастыру.</w:t>
            </w:r>
          </w:p>
        </w:tc>
        <w:tc>
          <w:tcPr>
            <w:tcW w:w="2110" w:type="dxa"/>
          </w:tcPr>
          <w:p w14:paraId="13E4374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12" w:type="dxa"/>
          </w:tcPr>
          <w:p w14:paraId="35290D8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7" w:type="dxa"/>
          </w:tcPr>
          <w:p w14:paraId="02FA095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762598A5" w14:textId="77777777" w:rsidTr="00DC7802">
        <w:trPr>
          <w:trHeight w:val="1656"/>
        </w:trPr>
        <w:tc>
          <w:tcPr>
            <w:tcW w:w="1980" w:type="dxa"/>
          </w:tcPr>
          <w:p w14:paraId="62C57503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4C26DDAA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38" w:type="dxa"/>
          </w:tcPr>
          <w:p w14:paraId="0A1299F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 қабілетін ,эстетикалық талғамын  дамыту</w:t>
            </w:r>
          </w:p>
          <w:p w14:paraId="06A9CFC9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Күрделі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композициялар жасай білуге , шыдымдылық, төзімділік қабілетін арттырту.</w:t>
            </w:r>
          </w:p>
          <w:p w14:paraId="3B94FBD5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Сәндік  композициялар   жасай білу қызығушылығын арттыру.  </w:t>
            </w:r>
          </w:p>
          <w:p w14:paraId="5D8DDB7D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Әуеннін басталуы мен аяқталуына  мән беруді қалыптастыру.</w:t>
            </w:r>
          </w:p>
        </w:tc>
        <w:tc>
          <w:tcPr>
            <w:tcW w:w="2110" w:type="dxa"/>
          </w:tcPr>
          <w:p w14:paraId="262A44B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12" w:type="dxa"/>
          </w:tcPr>
          <w:p w14:paraId="3E9A24E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7" w:type="dxa"/>
          </w:tcPr>
          <w:p w14:paraId="3A875DC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B3786F" w:rsidRPr="00422EB7" w14:paraId="568349B7" w14:textId="77777777" w:rsidTr="00DC7802">
        <w:trPr>
          <w:trHeight w:val="1103"/>
        </w:trPr>
        <w:tc>
          <w:tcPr>
            <w:tcW w:w="1980" w:type="dxa"/>
          </w:tcPr>
          <w:p w14:paraId="1B5DEDBA" w14:textId="77777777" w:rsidR="00B3786F" w:rsidRPr="009C63E8" w:rsidRDefault="00B3786F" w:rsidP="00B3786F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7D75AEBD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38" w:type="dxa"/>
          </w:tcPr>
          <w:p w14:paraId="26BD956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тұратын  қала мен ауыл, азақстан   астанасы ,мемлекеттік рәміздері туралы білімдерін қалыптастыру</w:t>
            </w:r>
          </w:p>
          <w:p w14:paraId="52186282" w14:textId="77777777" w:rsidR="00B3786F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мезгілінде ауа- райының жағдайларын бақылау және анықтай білуді  қалыптастыру.</w:t>
            </w:r>
          </w:p>
        </w:tc>
        <w:tc>
          <w:tcPr>
            <w:tcW w:w="2110" w:type="dxa"/>
          </w:tcPr>
          <w:p w14:paraId="0C87FEE1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12" w:type="dxa"/>
          </w:tcPr>
          <w:p w14:paraId="5849B58F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7" w:type="dxa"/>
          </w:tcPr>
          <w:p w14:paraId="1EC7152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05AFD570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459BE900" w14:textId="77777777" w:rsidR="00B3786F" w:rsidRDefault="00B3786F" w:rsidP="00B3786F">
      <w:pPr>
        <w:rPr>
          <w:lang w:val="kk-KZ"/>
        </w:rPr>
      </w:pPr>
    </w:p>
    <w:p w14:paraId="09469180" w14:textId="77777777" w:rsidR="00A22605" w:rsidRDefault="00A22605" w:rsidP="00B3786F">
      <w:pPr>
        <w:rPr>
          <w:lang w:val="kk-KZ"/>
        </w:rPr>
      </w:pPr>
    </w:p>
    <w:p w14:paraId="73488F93" w14:textId="77777777" w:rsidR="00A22605" w:rsidRDefault="00A22605" w:rsidP="00B3786F">
      <w:pPr>
        <w:rPr>
          <w:lang w:val="kk-KZ"/>
        </w:rPr>
      </w:pPr>
    </w:p>
    <w:p w14:paraId="41B8DD75" w14:textId="77777777" w:rsidR="00A22605" w:rsidRDefault="00A22605" w:rsidP="00B3786F">
      <w:pPr>
        <w:rPr>
          <w:lang w:val="kk-KZ"/>
        </w:rPr>
      </w:pPr>
    </w:p>
    <w:p w14:paraId="6C14B070" w14:textId="77777777" w:rsidR="00A22605" w:rsidRDefault="00A22605" w:rsidP="00B3786F">
      <w:pPr>
        <w:rPr>
          <w:lang w:val="kk-KZ"/>
        </w:rPr>
      </w:pPr>
    </w:p>
    <w:p w14:paraId="70C197D8" w14:textId="77777777" w:rsidR="00A22605" w:rsidRDefault="00A22605" w:rsidP="00B3786F">
      <w:pPr>
        <w:rPr>
          <w:lang w:val="kk-KZ"/>
        </w:rPr>
      </w:pPr>
    </w:p>
    <w:p w14:paraId="4DEB2DAF" w14:textId="77777777" w:rsidR="00A22605" w:rsidRDefault="00A22605" w:rsidP="00B3786F">
      <w:pPr>
        <w:rPr>
          <w:lang w:val="kk-KZ"/>
        </w:rPr>
      </w:pPr>
    </w:p>
    <w:p w14:paraId="524461EC" w14:textId="77777777" w:rsidR="00A22605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46D824A" w14:textId="77777777" w:rsidR="00A22605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82C056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BD84D4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419AF9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871944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85388D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7B5A0C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DE5079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661393E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0ADDF65D" w14:textId="77777777" w:rsidR="00A22605" w:rsidRPr="00F47BB9" w:rsidRDefault="00A22605" w:rsidP="00F47BB9">
      <w:pPr>
        <w:widowControl w:val="0"/>
        <w:tabs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жөні:Брант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Адэлла</w:t>
      </w:r>
    </w:p>
    <w:tbl>
      <w:tblPr>
        <w:tblStyle w:val="TableNormal"/>
        <w:tblW w:w="1077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3331"/>
        <w:gridCol w:w="1901"/>
        <w:gridCol w:w="1927"/>
        <w:gridCol w:w="1690"/>
      </w:tblGrid>
      <w:tr w:rsidR="00B3786F" w:rsidRPr="009C63E8" w14:paraId="64806864" w14:textId="77777777" w:rsidTr="00DC7802">
        <w:trPr>
          <w:trHeight w:val="3037"/>
        </w:trPr>
        <w:tc>
          <w:tcPr>
            <w:tcW w:w="1924" w:type="dxa"/>
          </w:tcPr>
          <w:p w14:paraId="00410490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3331" w:type="dxa"/>
          </w:tcPr>
          <w:p w14:paraId="5958B352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3AE434AC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5FC57137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349536CE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1901" w:type="dxa"/>
          </w:tcPr>
          <w:p w14:paraId="5B643EEC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2FCEC584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A7C345E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79F1C4B3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1927" w:type="dxa"/>
          </w:tcPr>
          <w:p w14:paraId="4B13FCF7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58DC65F9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1A40DDEC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0" w:type="dxa"/>
          </w:tcPr>
          <w:p w14:paraId="458E5FC1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01FC51B9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47D7DB2E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3F005DAA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0C160719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441AF05F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58843F62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362177D4" w14:textId="77777777" w:rsidTr="00DC7802">
        <w:trPr>
          <w:trHeight w:val="551"/>
        </w:trPr>
        <w:tc>
          <w:tcPr>
            <w:tcW w:w="1924" w:type="dxa"/>
          </w:tcPr>
          <w:p w14:paraId="2D31C3B5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692DC880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3331" w:type="dxa"/>
          </w:tcPr>
          <w:p w14:paraId="1C71B6DC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Денсаулықтың құндылығы туралы түсінік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қалыпастыру, 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ауырмауға, денсаулықты сақтауға ынталандыру, </w:t>
            </w:r>
          </w:p>
        </w:tc>
        <w:tc>
          <w:tcPr>
            <w:tcW w:w="1901" w:type="dxa"/>
          </w:tcPr>
          <w:p w14:paraId="5180E006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927" w:type="dxa"/>
          </w:tcPr>
          <w:p w14:paraId="581F38AB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0" w:type="dxa"/>
          </w:tcPr>
          <w:p w14:paraId="40CDE6F1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03C18EE9" w14:textId="77777777" w:rsidTr="00DC7802">
        <w:trPr>
          <w:trHeight w:val="827"/>
        </w:trPr>
        <w:tc>
          <w:tcPr>
            <w:tcW w:w="1924" w:type="dxa"/>
          </w:tcPr>
          <w:p w14:paraId="3CFED669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17743E2F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3331" w:type="dxa"/>
          </w:tcPr>
          <w:p w14:paraId="618241D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 эмоциялы қабылдау шеберлігін  нығайтуды қалыптастыру</w:t>
            </w:r>
          </w:p>
          <w:p w14:paraId="5D252B8C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жанрларына\тақпақ,ертегі,әңгіме\ жатқа айта білуін меңгерту.</w:t>
            </w:r>
          </w:p>
        </w:tc>
        <w:tc>
          <w:tcPr>
            <w:tcW w:w="1901" w:type="dxa"/>
          </w:tcPr>
          <w:p w14:paraId="7604948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927" w:type="dxa"/>
          </w:tcPr>
          <w:p w14:paraId="28C2730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0" w:type="dxa"/>
          </w:tcPr>
          <w:p w14:paraId="46C4B78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091C63DA" w14:textId="77777777" w:rsidTr="00DC7802">
        <w:trPr>
          <w:trHeight w:val="1103"/>
        </w:trPr>
        <w:tc>
          <w:tcPr>
            <w:tcW w:w="1924" w:type="dxa"/>
          </w:tcPr>
          <w:p w14:paraId="33944475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5A12FEBD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3331" w:type="dxa"/>
          </w:tcPr>
          <w:p w14:paraId="25C3886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 бөліктерін  дұрыс атай білу, сан мен сандардың айырмашылығын атап беруді меңгерту.</w:t>
            </w:r>
          </w:p>
          <w:p w14:paraId="5953C468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 құрылыстарын құрастыра білуді  уйрету.</w:t>
            </w:r>
          </w:p>
          <w:p w14:paraId="7DA2BB7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мінез-құлық ерекшеліктеріне назар аударуды дағдыландыру.</w:t>
            </w:r>
          </w:p>
        </w:tc>
        <w:tc>
          <w:tcPr>
            <w:tcW w:w="1901" w:type="dxa"/>
          </w:tcPr>
          <w:p w14:paraId="66FDF34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927" w:type="dxa"/>
          </w:tcPr>
          <w:p w14:paraId="376BF0F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0" w:type="dxa"/>
          </w:tcPr>
          <w:p w14:paraId="4307462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1839FE34" w14:textId="77777777" w:rsidTr="00DC7802">
        <w:trPr>
          <w:trHeight w:val="556"/>
        </w:trPr>
        <w:tc>
          <w:tcPr>
            <w:tcW w:w="1924" w:type="dxa"/>
          </w:tcPr>
          <w:p w14:paraId="212F4F74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2F07E3E4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3331" w:type="dxa"/>
          </w:tcPr>
          <w:p w14:paraId="5CBE77FF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салу.сурет сала отырып ,суреттегі бейнеге  «тақырып» қоя білу дағдысын жетілдіру:</w:t>
            </w:r>
          </w:p>
          <w:p w14:paraId="120E472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бөліктен тұратын ойыншықты мүсіндеу  білуді қалыптастыру.</w:t>
            </w:r>
          </w:p>
          <w:p w14:paraId="48CBA07E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материал жапырақпен  жұмыс  жасай білу дағдысы қалыптастыру.</w:t>
            </w:r>
          </w:p>
          <w:p w14:paraId="46D8E40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 артынан  бірі жүру  барысында би  ырғағын , музыканың , музыканың  би сипатын  меңгерту.</w:t>
            </w:r>
          </w:p>
        </w:tc>
        <w:tc>
          <w:tcPr>
            <w:tcW w:w="1901" w:type="dxa"/>
          </w:tcPr>
          <w:p w14:paraId="09AFD93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927" w:type="dxa"/>
          </w:tcPr>
          <w:p w14:paraId="3A2D37E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0" w:type="dxa"/>
          </w:tcPr>
          <w:p w14:paraId="73C64460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24969B9A" w14:textId="77777777" w:rsidTr="00DC7802">
        <w:trPr>
          <w:trHeight w:val="1103"/>
        </w:trPr>
        <w:tc>
          <w:tcPr>
            <w:tcW w:w="1924" w:type="dxa"/>
          </w:tcPr>
          <w:p w14:paraId="03D9D6F4" w14:textId="77777777" w:rsidR="00E87BAE" w:rsidRPr="009C63E8" w:rsidRDefault="00E87BAE" w:rsidP="00E87BA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5717FBBF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3331" w:type="dxa"/>
          </w:tcPr>
          <w:p w14:paraId="4E21B590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 ортадағы  обьектілерге  жағымды,  ұқыпты   қатынастарын қалыптастыру.</w:t>
            </w:r>
          </w:p>
        </w:tc>
        <w:tc>
          <w:tcPr>
            <w:tcW w:w="1901" w:type="dxa"/>
          </w:tcPr>
          <w:p w14:paraId="7E3F33B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927" w:type="dxa"/>
          </w:tcPr>
          <w:p w14:paraId="59B014F3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0" w:type="dxa"/>
          </w:tcPr>
          <w:p w14:paraId="532098E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40DC39F0" w14:textId="77777777" w:rsidR="00B3786F" w:rsidRPr="00DC7802" w:rsidRDefault="00B3786F" w:rsidP="00DC7802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D01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8CEADA1" wp14:editId="7BE7B74D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4978400" cy="1270"/>
                <wp:effectExtent l="5080" t="11430" r="7620" b="635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40"/>
                            <a:gd name="T2" fmla="+- 0 8973 1133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C4E6" id="Полилиния 26" o:spid="_x0000_s1026" style="position:absolute;margin-left:56.65pt;margin-top:15.75pt;width:39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BG&#10;cipRvQIAAMgFAAAOAAAAAAAAAAAAAAAAAC4CAABkcnMvZTJvRG9jLnhtbFBLAQItABQABgAIAAAA&#10;IQAIqt+v3wAAAAkBAAAPAAAAAAAAAAAAAAAAABcFAABkcnMvZG93bnJldi54bWxQSwUGAAAAAAQA&#10;BADzAAAAIw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  <w:r w:rsidRPr="009C63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36FFF8F" wp14:editId="7AABCAB7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4267200" cy="1270"/>
                <wp:effectExtent l="5080" t="10160" r="13970" b="762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720"/>
                            <a:gd name="T2" fmla="+- 0 7853 1133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54872" id="Полилиния 27" o:spid="_x0000_s1026" style="position:absolute;margin-left:56.65pt;margin-top:15.9pt;width:33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 w:rsidRPr="009C63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B8CD068" wp14:editId="5423FE6C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200" cy="1270"/>
                <wp:effectExtent l="5080" t="6350" r="7620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A176" id="Полилиния 28" o:spid="_x0000_s1026" style="position:absolute;margin-left:56.65pt;margin-top:15.75pt;width:47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PrsbxcECAADJBQAADgAAAAAAAAAAAAAAAAAuAgAAZHJzL2Uyb0RvYy54bWxQSwECLQAUAAYACAAA&#10;ACEAHNGcsNwAAAAKAQAADwAAAAAAAAAAAAAAAAAbBQAAZHJzL2Rvd25yZXYueG1sUEsFBgAAAAAE&#10;AAQA8wAAACQ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5BA7819B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4423F3D8" w14:textId="77777777" w:rsidR="00B3786F" w:rsidRPr="009C63E8" w:rsidRDefault="00A22605" w:rsidP="00F47BB9">
      <w:pPr>
        <w:widowControl w:val="0"/>
        <w:tabs>
          <w:tab w:val="center" w:pos="474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жөні:Мади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Сезім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ab/>
      </w:r>
    </w:p>
    <w:tbl>
      <w:tblPr>
        <w:tblStyle w:val="TableNormal"/>
        <w:tblW w:w="103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4"/>
        <w:gridCol w:w="2126"/>
        <w:gridCol w:w="2126"/>
        <w:gridCol w:w="1698"/>
      </w:tblGrid>
      <w:tr w:rsidR="00B3786F" w:rsidRPr="009C63E8" w14:paraId="4A18A526" w14:textId="77777777" w:rsidTr="00E87BAE">
        <w:trPr>
          <w:trHeight w:val="3037"/>
        </w:trPr>
        <w:tc>
          <w:tcPr>
            <w:tcW w:w="1843" w:type="dxa"/>
          </w:tcPr>
          <w:p w14:paraId="324E8BD2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2554" w:type="dxa"/>
          </w:tcPr>
          <w:p w14:paraId="0A56D5C7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4053E8A4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6E10C201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3EF85D2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66ED7AAA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3F87C07F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55F0A1D3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0B7D05C1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56527861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4E11514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39F27310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2534FBA4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7CA67959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198A4312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683BC734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58560289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76AC2A24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45D9A841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1DD16414" w14:textId="77777777" w:rsidTr="00E87BAE">
        <w:trPr>
          <w:trHeight w:val="551"/>
        </w:trPr>
        <w:tc>
          <w:tcPr>
            <w:tcW w:w="1843" w:type="dxa"/>
          </w:tcPr>
          <w:p w14:paraId="2E846CFC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2955D2A5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2554" w:type="dxa"/>
          </w:tcPr>
          <w:p w14:paraId="5C7EC846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алауатты өмір салты» және оны ұстану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алғашқы түсіндіру. </w:t>
            </w:r>
          </w:p>
        </w:tc>
        <w:tc>
          <w:tcPr>
            <w:tcW w:w="2126" w:type="dxa"/>
          </w:tcPr>
          <w:p w14:paraId="06D6187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E74A049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B35E650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5D2F4200" w14:textId="77777777" w:rsidTr="00E87BAE">
        <w:trPr>
          <w:trHeight w:val="827"/>
        </w:trPr>
        <w:tc>
          <w:tcPr>
            <w:tcW w:w="1843" w:type="dxa"/>
          </w:tcPr>
          <w:p w14:paraId="04F92504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650DC472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554" w:type="dxa"/>
          </w:tcPr>
          <w:p w14:paraId="5C3639E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 сапасы  мен қасиеттерін білдіретін сөздерді байланыстырып сөйлей білуді қалыптастыру</w:t>
            </w:r>
          </w:p>
          <w:p w14:paraId="27575F3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Тақпақтың  айтылуы туралы  түсінікті жалғастыру.</w:t>
            </w:r>
          </w:p>
        </w:tc>
        <w:tc>
          <w:tcPr>
            <w:tcW w:w="2126" w:type="dxa"/>
          </w:tcPr>
          <w:p w14:paraId="5DED22E3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D60511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3144F3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481D3CA" w14:textId="77777777" w:rsidTr="00E87BAE">
        <w:trPr>
          <w:trHeight w:val="1103"/>
        </w:trPr>
        <w:tc>
          <w:tcPr>
            <w:tcW w:w="1843" w:type="dxa"/>
          </w:tcPr>
          <w:p w14:paraId="7903D81B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23868968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554" w:type="dxa"/>
          </w:tcPr>
          <w:p w14:paraId="7B522F8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иіктігі мен қалыңдығы бойынша екі қарама –қарсы  және  бірдей  заттарды  салыстыруды меңгерту.</w:t>
            </w:r>
          </w:p>
          <w:p w14:paraId="1AF6123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Кубиктерден биік ғимарат құрастыра білуді уйретуді жалғастыру.</w:t>
            </w:r>
          </w:p>
          <w:p w14:paraId="6D26204C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Серуеннен көрген табиғат өзгерістерін сөзбен жеткізе білуді уйрету.</w:t>
            </w:r>
          </w:p>
        </w:tc>
        <w:tc>
          <w:tcPr>
            <w:tcW w:w="2126" w:type="dxa"/>
          </w:tcPr>
          <w:p w14:paraId="6AB1ECA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6D0DC5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5A20AB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245A4A27" w14:textId="77777777" w:rsidTr="00E87BAE">
        <w:trPr>
          <w:trHeight w:val="1656"/>
        </w:trPr>
        <w:tc>
          <w:tcPr>
            <w:tcW w:w="1843" w:type="dxa"/>
          </w:tcPr>
          <w:p w14:paraId="43A6C6E5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70292936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2554" w:type="dxa"/>
          </w:tcPr>
          <w:p w14:paraId="761EFDA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Фломастермен сурет  салу дағдысын  қалыптастыру.</w:t>
            </w:r>
          </w:p>
          <w:p w14:paraId="1DF574B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Мүсіндей  отырып қауіпсіздік ережесін сақтана білуін жетілдіру.</w:t>
            </w:r>
          </w:p>
          <w:p w14:paraId="6C8A645E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Дәстүрден тыс таныс бейнені желімдей алу қабілетін арттыру.</w:t>
            </w:r>
          </w:p>
          <w:p w14:paraId="1439619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әндерді ,әуендерді  әндете , ырғаққа ілесе алуға қалыптастыру.</w:t>
            </w:r>
          </w:p>
        </w:tc>
        <w:tc>
          <w:tcPr>
            <w:tcW w:w="2126" w:type="dxa"/>
          </w:tcPr>
          <w:p w14:paraId="78617FA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F6ADA1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13CCB91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0F1EDF9B" w14:textId="77777777" w:rsidTr="00E87BAE">
        <w:trPr>
          <w:trHeight w:val="1103"/>
        </w:trPr>
        <w:tc>
          <w:tcPr>
            <w:tcW w:w="1843" w:type="dxa"/>
          </w:tcPr>
          <w:p w14:paraId="36DB70CB" w14:textId="77777777" w:rsidR="00E87BAE" w:rsidRPr="009C63E8" w:rsidRDefault="00E87BAE" w:rsidP="00E87BA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1B82DF2F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2554" w:type="dxa"/>
          </w:tcPr>
          <w:p w14:paraId="06B8D3D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 маусымдық  өзгерістерді  атап айтып бере алуды қалыптастыру</w:t>
            </w:r>
          </w:p>
          <w:p w14:paraId="7BA3705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жүретін жіне ауада ұшатын қозғалыс құралдары туралы білімдерін бекіту</w:t>
            </w:r>
          </w:p>
        </w:tc>
        <w:tc>
          <w:tcPr>
            <w:tcW w:w="2126" w:type="dxa"/>
          </w:tcPr>
          <w:p w14:paraId="48198AE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16F29CE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47A33B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2E74F4FB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57E71973" w14:textId="77777777" w:rsidR="00B3786F" w:rsidRPr="009C63E8" w:rsidRDefault="00B3786F" w:rsidP="00B3786F">
      <w:pPr>
        <w:rPr>
          <w:lang w:val="kk-KZ"/>
        </w:rPr>
      </w:pPr>
    </w:p>
    <w:p w14:paraId="57C8299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4EF82E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37CDE7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86F1DD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9D8E48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0C3C89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1F30F8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4A6F97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4BC50A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76DC52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931E18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9A6E3C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27BE43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5EFC76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AC2CDE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E621C4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4E4290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00621A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646853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A70B47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0C8294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9E344E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ED83FA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90E66F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891239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31030F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F33B2B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D5C3D2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6A1BDE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5FF397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B4D198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7D9DEF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C4C3C3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3AE0B2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6EDB70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8941AD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4D61E3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5511C3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3B4185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F176BF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095EE2D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12DEE91A" w14:textId="77777777" w:rsidR="00A22605" w:rsidRPr="009C63E8" w:rsidRDefault="00A22605" w:rsidP="00F47BB9">
      <w:pPr>
        <w:widowControl w:val="0"/>
        <w:tabs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жөні:Жұматай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Асылым</w:t>
      </w:r>
    </w:p>
    <w:p w14:paraId="0CA13921" w14:textId="77777777" w:rsidR="00B3786F" w:rsidRPr="009C63E8" w:rsidRDefault="00B3786F" w:rsidP="00F47BB9">
      <w:pPr>
        <w:widowControl w:val="0"/>
        <w:tabs>
          <w:tab w:val="left" w:pos="960"/>
        </w:tabs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B3786F" w:rsidRPr="009C63E8" w14:paraId="36D553D3" w14:textId="77777777" w:rsidTr="00E87BAE">
        <w:trPr>
          <w:trHeight w:val="3037"/>
        </w:trPr>
        <w:tc>
          <w:tcPr>
            <w:tcW w:w="1984" w:type="dxa"/>
          </w:tcPr>
          <w:p w14:paraId="20196C30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0A582A52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735C4272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56E0FE1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5A6401BB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49A3385A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15B5B13C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765D0AC8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6A739F80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70BAF3A6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4F2214B3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6980F85B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13C4B964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7D08EE3E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5AA8B436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51666D8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7741D2D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5C8FFD5F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AF7FDEE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6F2487A0" w14:textId="77777777" w:rsidTr="00E87BAE">
        <w:trPr>
          <w:trHeight w:val="551"/>
        </w:trPr>
        <w:tc>
          <w:tcPr>
            <w:tcW w:w="1984" w:type="dxa"/>
          </w:tcPr>
          <w:p w14:paraId="30FDA09E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0D079482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76D90129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Адамның денсаулығына пайдалыжәне зиянды тағамдар 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 бастапқы түсініктерді қалыптастыру.</w:t>
            </w:r>
          </w:p>
        </w:tc>
        <w:tc>
          <w:tcPr>
            <w:tcW w:w="2126" w:type="dxa"/>
          </w:tcPr>
          <w:p w14:paraId="7E0E7C19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CBBD52E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CEDF03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6BEF3BFF" w14:textId="77777777" w:rsidTr="00E87BAE">
        <w:trPr>
          <w:trHeight w:val="827"/>
        </w:trPr>
        <w:tc>
          <w:tcPr>
            <w:tcW w:w="1984" w:type="dxa"/>
          </w:tcPr>
          <w:p w14:paraId="677400AE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684B0147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207CFA7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 қойып тыңдай білуді бекіту.</w:t>
            </w:r>
          </w:p>
          <w:p w14:paraId="75A1F38F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өзгерістері жайлы сурет бойынша әңгімелеп айта білуге  сөздік  қорын молайту.</w:t>
            </w:r>
          </w:p>
        </w:tc>
        <w:tc>
          <w:tcPr>
            <w:tcW w:w="2126" w:type="dxa"/>
          </w:tcPr>
          <w:p w14:paraId="61099B9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8A3371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885468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2FD9A2DD" w14:textId="77777777" w:rsidTr="00E87BAE">
        <w:trPr>
          <w:trHeight w:val="1103"/>
        </w:trPr>
        <w:tc>
          <w:tcPr>
            <w:tcW w:w="1984" w:type="dxa"/>
          </w:tcPr>
          <w:p w14:paraId="53DDA41D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78EDDDC0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5860FA3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 бойынша  заттардың әртүрлі  болатынын салыстыра отырып  уйрету</w:t>
            </w:r>
          </w:p>
          <w:p w14:paraId="1B6B3C4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бөліктен тұратын бейнені құрастыра білуін бекіту.</w:t>
            </w:r>
          </w:p>
          <w:p w14:paraId="7BF49A7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Жел, жаңбыр,бұлттардың өзгеруі жайлы сипаттап  айта  білуге машықтандыру.</w:t>
            </w:r>
          </w:p>
        </w:tc>
        <w:tc>
          <w:tcPr>
            <w:tcW w:w="2126" w:type="dxa"/>
          </w:tcPr>
          <w:p w14:paraId="71D731F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7A5472B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AA8267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054CEE61" w14:textId="77777777" w:rsidTr="00E87BAE">
        <w:trPr>
          <w:trHeight w:val="1656"/>
        </w:trPr>
        <w:tc>
          <w:tcPr>
            <w:tcW w:w="1984" w:type="dxa"/>
          </w:tcPr>
          <w:p w14:paraId="4B49D220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6A0EE74B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58CC27FF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Түстердің табиғатпен сәйкес келуі жайлы түсінігін қалыптастыру.</w:t>
            </w:r>
          </w:p>
          <w:p w14:paraId="2B27563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Ермексаздан геометриялық пішіндер жасай білу дағдысын қалыптастыру.</w:t>
            </w:r>
          </w:p>
          <w:p w14:paraId="1F23BAD3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Желімдеу  техникасынының  бастапқы  дағдыларын игеруін меңгерту.</w:t>
            </w:r>
          </w:p>
          <w:p w14:paraId="38C2FCA1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сүйемелдеусіз ре-ля бірінші октавасының диапазонында ән сала білу шеберлігін шыңдата білу.</w:t>
            </w:r>
          </w:p>
        </w:tc>
        <w:tc>
          <w:tcPr>
            <w:tcW w:w="2126" w:type="dxa"/>
          </w:tcPr>
          <w:p w14:paraId="2B628D5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ED64A0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DE2EA8C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5847ADD9" w14:textId="77777777" w:rsidTr="00E87BAE">
        <w:trPr>
          <w:trHeight w:val="1103"/>
        </w:trPr>
        <w:tc>
          <w:tcPr>
            <w:tcW w:w="1984" w:type="dxa"/>
          </w:tcPr>
          <w:p w14:paraId="7361B9E8" w14:textId="77777777" w:rsidR="00E87BAE" w:rsidRPr="009C63E8" w:rsidRDefault="00E87BAE" w:rsidP="00E87BA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0725DBBE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526BAF3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және тірі табиғат  жайлы білімдерін қалыптастыру.</w:t>
            </w:r>
          </w:p>
          <w:p w14:paraId="082D8463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мекендеушілерге қамқорлық жасай білуге тәрбиелеу.</w:t>
            </w:r>
          </w:p>
        </w:tc>
        <w:tc>
          <w:tcPr>
            <w:tcW w:w="2126" w:type="dxa"/>
          </w:tcPr>
          <w:p w14:paraId="553C6E4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A6083D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3AEE9A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50E53E6A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05984785" w14:textId="77777777" w:rsidR="00B3786F" w:rsidRPr="009C63E8" w:rsidRDefault="00B3786F" w:rsidP="00B3786F">
      <w:pPr>
        <w:rPr>
          <w:lang w:val="kk-KZ"/>
        </w:rPr>
      </w:pPr>
    </w:p>
    <w:p w14:paraId="3DFC791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9BDE43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4E8AD5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D4E54D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118C5F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E6E9D9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4A0B16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3C2868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8AF8EE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2094387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8705A3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9412D4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4737D1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D93F73C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080A4F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2468934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70A5D12" w14:textId="77777777" w:rsidR="00A22605" w:rsidRPr="009C63E8" w:rsidRDefault="00A22605" w:rsidP="00F47BB9">
      <w:pPr>
        <w:widowControl w:val="0"/>
        <w:tabs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жөні:Ербол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Жанерке</w:t>
      </w:r>
    </w:p>
    <w:p w14:paraId="53A13276" w14:textId="77777777" w:rsidR="00B3786F" w:rsidRPr="009C63E8" w:rsidRDefault="00B3786F" w:rsidP="00F47BB9">
      <w:pPr>
        <w:widowControl w:val="0"/>
        <w:tabs>
          <w:tab w:val="left" w:pos="2010"/>
        </w:tabs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09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21"/>
        <w:gridCol w:w="2126"/>
        <w:gridCol w:w="2126"/>
        <w:gridCol w:w="1698"/>
      </w:tblGrid>
      <w:tr w:rsidR="00B3786F" w:rsidRPr="009C63E8" w14:paraId="38CBBF67" w14:textId="77777777" w:rsidTr="00E87BAE">
        <w:trPr>
          <w:trHeight w:val="3037"/>
        </w:trPr>
        <w:tc>
          <w:tcPr>
            <w:tcW w:w="1843" w:type="dxa"/>
          </w:tcPr>
          <w:p w14:paraId="6A19B82C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3121" w:type="dxa"/>
          </w:tcPr>
          <w:p w14:paraId="77BB71FB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6D10B001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43D0017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23393139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64221A64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0B5B617F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4BB7FF95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6CD4C4AD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398A20FA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031FE1AD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79216EEE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12A98C70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0D7D655B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1EA5FE2C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6114949B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6D95E81B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2AF63FEF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43FF6B7F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41EDD866" w14:textId="77777777" w:rsidTr="00E87BAE">
        <w:trPr>
          <w:trHeight w:val="551"/>
        </w:trPr>
        <w:tc>
          <w:tcPr>
            <w:tcW w:w="1843" w:type="dxa"/>
          </w:tcPr>
          <w:p w14:paraId="7B7AAB34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2C06F376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3121" w:type="dxa"/>
          </w:tcPr>
          <w:p w14:paraId="21B6BC3A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белсенділігі (таңертеңгі жаттығу, шынықтыру, спорттық және қимылды ойындар) мен ұйқының пайдасы туралы түсінік қалыптастыру.</w:t>
            </w:r>
          </w:p>
        </w:tc>
        <w:tc>
          <w:tcPr>
            <w:tcW w:w="2126" w:type="dxa"/>
          </w:tcPr>
          <w:p w14:paraId="7A5FC60C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73DB76A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5B23D7E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17FAB21F" w14:textId="77777777" w:rsidTr="00E87BAE">
        <w:trPr>
          <w:trHeight w:val="827"/>
        </w:trPr>
        <w:tc>
          <w:tcPr>
            <w:tcW w:w="1843" w:type="dxa"/>
          </w:tcPr>
          <w:p w14:paraId="5C93A1C9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26B288F8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3121" w:type="dxa"/>
          </w:tcPr>
          <w:p w14:paraId="2A3D499E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«Р»-әрпін  дұрыс  айта білу үшін тіл жаттығуын орындай білуін қалыптастыру.</w:t>
            </w:r>
          </w:p>
          <w:p w14:paraId="0C3DFCB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эмоциалы түрде жеткізіп айта білуін қалыптастыру.</w:t>
            </w:r>
          </w:p>
        </w:tc>
        <w:tc>
          <w:tcPr>
            <w:tcW w:w="2126" w:type="dxa"/>
          </w:tcPr>
          <w:p w14:paraId="41154C9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928926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48546D1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A906FD5" w14:textId="77777777" w:rsidTr="00E87BAE">
        <w:trPr>
          <w:trHeight w:val="1103"/>
        </w:trPr>
        <w:tc>
          <w:tcPr>
            <w:tcW w:w="1843" w:type="dxa"/>
          </w:tcPr>
          <w:p w14:paraId="078FFBD9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39BD6A3B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3121" w:type="dxa"/>
          </w:tcPr>
          <w:p w14:paraId="32A12E5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  бүктеу, жырту, шиыршықтау тәсілдерін  пайдаланып, қағаз бетін көлемді пішіндерге түрлендіруді қалыптастыру.</w:t>
            </w:r>
          </w:p>
          <w:p w14:paraId="6C7B1EA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 беттерін  көлемді пішіндерге өзгертуге үйрету.</w:t>
            </w:r>
          </w:p>
          <w:p w14:paraId="4A53300D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өсімдіктерінің түрлері \шегіргүл,қазтамақ, бегония, қырмызыгүл,қоңыраугүл олардың айырамшылықтары туралы түсініктерін  қалыптастыру.</w:t>
            </w:r>
          </w:p>
        </w:tc>
        <w:tc>
          <w:tcPr>
            <w:tcW w:w="2126" w:type="dxa"/>
          </w:tcPr>
          <w:p w14:paraId="74673EA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7DBAE5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01BCFF0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6AFE9ACE" w14:textId="77777777" w:rsidTr="00E87BAE">
        <w:trPr>
          <w:trHeight w:val="1656"/>
        </w:trPr>
        <w:tc>
          <w:tcPr>
            <w:tcW w:w="1843" w:type="dxa"/>
          </w:tcPr>
          <w:p w14:paraId="221F1261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1D10CF1C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3121" w:type="dxa"/>
          </w:tcPr>
          <w:p w14:paraId="28E61DA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Әшекей заттарды  саусақпен салу әдісін меңгерту. </w:t>
            </w:r>
          </w:p>
          <w:p w14:paraId="1F0D0150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 ,қамырдан мүсіндеуге қызығушылығын арттыру.</w:t>
            </w:r>
          </w:p>
          <w:p w14:paraId="50F82BE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орналастыра,дайын бейнені қағазға жапсыра білуін дағдыландыру.Музыканың тыңдау барысын меңгерту.</w:t>
            </w:r>
          </w:p>
        </w:tc>
        <w:tc>
          <w:tcPr>
            <w:tcW w:w="2126" w:type="dxa"/>
          </w:tcPr>
          <w:p w14:paraId="5BB8646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BF195F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0E12316B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345E8EB2" w14:textId="77777777" w:rsidTr="00E87BAE">
        <w:trPr>
          <w:trHeight w:val="1103"/>
        </w:trPr>
        <w:tc>
          <w:tcPr>
            <w:tcW w:w="1843" w:type="dxa"/>
          </w:tcPr>
          <w:p w14:paraId="4485AEDF" w14:textId="77777777" w:rsidR="00E87BAE" w:rsidRPr="009C63E8" w:rsidRDefault="00E87BAE" w:rsidP="00E87BA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5792795A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3121" w:type="dxa"/>
          </w:tcPr>
          <w:p w14:paraId="29465175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Цитрустық жемістерді атай білу  және пайдасы жайлы түсінік қалыптастыру.</w:t>
            </w:r>
          </w:p>
        </w:tc>
        <w:tc>
          <w:tcPr>
            <w:tcW w:w="2126" w:type="dxa"/>
          </w:tcPr>
          <w:p w14:paraId="09AFAE3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3BBADC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2077D4B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2A952472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36A404D4" w14:textId="77777777" w:rsidR="00B3786F" w:rsidRPr="009C63E8" w:rsidRDefault="00B3786F" w:rsidP="00B3786F">
      <w:pPr>
        <w:rPr>
          <w:lang w:val="kk-KZ"/>
        </w:rPr>
      </w:pPr>
    </w:p>
    <w:p w14:paraId="4D5A039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147C79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9C1A82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55BC883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D28313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9F4ECD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42EB02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E27820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CB5496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1CDA0A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897FA6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96E514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831076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BF5E8D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3F3361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46EAEA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52E18A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474810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487CD8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8E48CE8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2FE8A7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A126CB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FE27E6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F17226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58FE17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BC8C14F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FACC6F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259043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C0269D9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3A37D7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21099E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1EC95F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C432D2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8272E7E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22F7A02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268573A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7E6FDE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3A7326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0447434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D2AB4E0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A69C1E1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63F99AD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0F73986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7667B95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19FDBEB" w14:textId="77777777" w:rsidR="00F47BB9" w:rsidRDefault="00F47BB9" w:rsidP="00A226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CC4A994" w14:textId="77777777" w:rsidR="00A22605" w:rsidRPr="00CF56FD" w:rsidRDefault="00A22605" w:rsidP="00A226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0FAA5920" w14:textId="77777777" w:rsidR="00A22605" w:rsidRPr="00A22605" w:rsidRDefault="00A22605" w:rsidP="00F47BB9">
      <w:pPr>
        <w:widowControl w:val="0"/>
        <w:tabs>
          <w:tab w:val="left" w:pos="9413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аты жөні:Қабдықаппар Адия</w:t>
      </w:r>
    </w:p>
    <w:p w14:paraId="1529E99C" w14:textId="77777777" w:rsidR="00B3786F" w:rsidRPr="009C63E8" w:rsidRDefault="00B3786F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09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2126"/>
        <w:gridCol w:w="2126"/>
        <w:gridCol w:w="1698"/>
      </w:tblGrid>
      <w:tr w:rsidR="00B3786F" w:rsidRPr="009C63E8" w14:paraId="62DF1135" w14:textId="77777777" w:rsidTr="00E87BAE">
        <w:trPr>
          <w:trHeight w:val="3037"/>
        </w:trPr>
        <w:tc>
          <w:tcPr>
            <w:tcW w:w="2127" w:type="dxa"/>
          </w:tcPr>
          <w:p w14:paraId="03F3B601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2837" w:type="dxa"/>
          </w:tcPr>
          <w:p w14:paraId="3799FDE9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29AE9A4E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A6260D4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B296B3A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1F034B1E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5C657678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B7EB8C1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078291D1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3720C044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7E7CB329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10F23085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363C2546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3C6EC8CB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0119EFD6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B12A148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74C23E5E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5ADF8113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4B67A984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735A253D" w14:textId="77777777" w:rsidTr="00E87BAE">
        <w:trPr>
          <w:trHeight w:val="551"/>
        </w:trPr>
        <w:tc>
          <w:tcPr>
            <w:tcW w:w="2127" w:type="dxa"/>
          </w:tcPr>
          <w:p w14:paraId="22A3F972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07A54011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2837" w:type="dxa"/>
          </w:tcPr>
          <w:p w14:paraId="699781BF" w14:textId="77777777" w:rsidR="00B3786F" w:rsidRPr="00B3786F" w:rsidRDefault="00B3786F" w:rsidP="00B3786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Дене мүшелері мен ағза жүйесін нығайтатын жаттығулармен таныстыру. </w:t>
            </w:r>
          </w:p>
        </w:tc>
        <w:tc>
          <w:tcPr>
            <w:tcW w:w="2126" w:type="dxa"/>
          </w:tcPr>
          <w:p w14:paraId="745977B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752A6EF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8DAF79E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B3786F" w14:paraId="3FCDEFEC" w14:textId="77777777" w:rsidTr="00E87BAE">
        <w:trPr>
          <w:trHeight w:val="827"/>
        </w:trPr>
        <w:tc>
          <w:tcPr>
            <w:tcW w:w="2127" w:type="dxa"/>
          </w:tcPr>
          <w:p w14:paraId="645381E1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72AA8427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837" w:type="dxa"/>
          </w:tcPr>
          <w:p w14:paraId="129CD03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тақпақтарды жаттап алуға деген қабілеттерін   дамыту.</w:t>
            </w:r>
          </w:p>
          <w:p w14:paraId="24EBC3BD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қызығушылық танытуын қалыптастыру.</w:t>
            </w:r>
          </w:p>
        </w:tc>
        <w:tc>
          <w:tcPr>
            <w:tcW w:w="2126" w:type="dxa"/>
          </w:tcPr>
          <w:p w14:paraId="03C0FEA2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1DF53F9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6494E97B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C0F45B0" w14:textId="77777777" w:rsidTr="00E87BAE">
        <w:trPr>
          <w:trHeight w:val="1103"/>
        </w:trPr>
        <w:tc>
          <w:tcPr>
            <w:tcW w:w="2127" w:type="dxa"/>
          </w:tcPr>
          <w:p w14:paraId="5A79FB36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14A73597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837" w:type="dxa"/>
          </w:tcPr>
          <w:p w14:paraId="6DBF95B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матем.«көп», «бір», «бір-бірден», «бірде- біреуі жоқ» деген түсініктерін меңгерту.</w:t>
            </w:r>
          </w:p>
          <w:p w14:paraId="69DF0EE7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Мұнара құрастырғанда көлемі мен түр-түсімен құрастыра білуін меңгерту.</w:t>
            </w:r>
          </w:p>
          <w:p w14:paraId="2D4B9F2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Ауа-райының қарапайым  құбылыстарын ажырата білуін қалыптастыру.</w:t>
            </w:r>
          </w:p>
        </w:tc>
        <w:tc>
          <w:tcPr>
            <w:tcW w:w="2126" w:type="dxa"/>
          </w:tcPr>
          <w:p w14:paraId="4924FF2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B5D0AD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B753F6F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1AB41C60" w14:textId="77777777" w:rsidTr="00E87BAE">
        <w:trPr>
          <w:trHeight w:val="1656"/>
        </w:trPr>
        <w:tc>
          <w:tcPr>
            <w:tcW w:w="2127" w:type="dxa"/>
          </w:tcPr>
          <w:p w14:paraId="00F14BE8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43F9A406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2837" w:type="dxa"/>
          </w:tcPr>
          <w:p w14:paraId="5B16627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түстер мен  олардың реңкетін дұрыс ажырата,пайдалана білуін қалыптастыру</w:t>
            </w:r>
          </w:p>
          <w:p w14:paraId="04CCE7FF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Алақанға салып тік және дөңгелек есе білуді уйретуді жалғастыру.</w:t>
            </w:r>
          </w:p>
          <w:p w14:paraId="43ECD6E9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Желімнің қалдықтарын  майлықпен сүрту, ұқыптылыққа тәрбиелеу.</w:t>
            </w:r>
          </w:p>
          <w:p w14:paraId="6FFD881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 эмоциямен қабылдай білуіне дағдыландыру.</w:t>
            </w:r>
          </w:p>
        </w:tc>
        <w:tc>
          <w:tcPr>
            <w:tcW w:w="2126" w:type="dxa"/>
          </w:tcPr>
          <w:p w14:paraId="6C5B370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25A921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67A4072C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54E89780" w14:textId="77777777" w:rsidTr="00E87BAE">
        <w:trPr>
          <w:trHeight w:val="1103"/>
        </w:trPr>
        <w:tc>
          <w:tcPr>
            <w:tcW w:w="2127" w:type="dxa"/>
          </w:tcPr>
          <w:p w14:paraId="0AB13CE2" w14:textId="77777777" w:rsidR="00E87BAE" w:rsidRPr="009C63E8" w:rsidRDefault="00E87BAE" w:rsidP="00E87BA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4C7971CF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2837" w:type="dxa"/>
          </w:tcPr>
          <w:p w14:paraId="6A0FE58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жағымды және  жағымсыз жағдаяттарды  бақылай ,ажырата , салыстыра атап айта білуін қалыптастыру.</w:t>
            </w:r>
          </w:p>
        </w:tc>
        <w:tc>
          <w:tcPr>
            <w:tcW w:w="2126" w:type="dxa"/>
          </w:tcPr>
          <w:p w14:paraId="7EE4F88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120463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E33664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7A08E92E" w14:textId="77777777" w:rsidR="005B18B2" w:rsidRDefault="005B18B2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2E68831" w14:textId="77777777" w:rsidR="005B18B2" w:rsidRPr="00CF56FD" w:rsidRDefault="005B18B2" w:rsidP="005B18B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1038AA8" w14:textId="77777777" w:rsidR="00B3786F" w:rsidRPr="009C63E8" w:rsidRDefault="005B18B2" w:rsidP="005B18B2">
      <w:pPr>
        <w:widowControl w:val="0"/>
        <w:tabs>
          <w:tab w:val="left" w:pos="9413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аты жөні:</w:t>
      </w:r>
      <w:r w:rsidR="00B3786F" w:rsidRPr="00ED01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3E44A82" wp14:editId="680B0576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4978400" cy="1270"/>
                <wp:effectExtent l="5080" t="11430" r="7620" b="6350"/>
                <wp:wrapTopAndBottom/>
                <wp:docPr id="125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40"/>
                            <a:gd name="T2" fmla="+- 0 8973 1133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0ED2" id="Полилиния 125" o:spid="_x0000_s1026" style="position:absolute;margin-left:56.65pt;margin-top:15.75pt;width:392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  <w:r w:rsidR="00B3786F" w:rsidRPr="009C63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9DD6E77" wp14:editId="0EE3829B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4267200" cy="1270"/>
                <wp:effectExtent l="5080" t="10160" r="13970" b="7620"/>
                <wp:wrapTopAndBottom/>
                <wp:docPr id="126" name="Поли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720"/>
                            <a:gd name="T2" fmla="+- 0 7853 1133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1EF9" id="Полилиния 126" o:spid="_x0000_s1026" style="position:absolute;margin-left:56.65pt;margin-top:15.9pt;width:336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 w:rsidR="00B3786F" w:rsidRPr="009C63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91630B3" wp14:editId="73572C4C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200" cy="1270"/>
                <wp:effectExtent l="5080" t="6350" r="7620" b="11430"/>
                <wp:wrapTopAndBottom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9CAD" id="Полилиния 127" o:spid="_x0000_s1026" style="position:absolute;margin-left:56.65pt;margin-top:15.75pt;width:476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Әбілқайырхан Шахмухаммед</w:t>
      </w:r>
    </w:p>
    <w:tbl>
      <w:tblPr>
        <w:tblStyle w:val="TableNormal"/>
        <w:tblW w:w="104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4"/>
        <w:gridCol w:w="2126"/>
        <w:gridCol w:w="2126"/>
        <w:gridCol w:w="1698"/>
      </w:tblGrid>
      <w:tr w:rsidR="00B3786F" w:rsidRPr="009C63E8" w14:paraId="050740C8" w14:textId="77777777" w:rsidTr="00E87BAE">
        <w:trPr>
          <w:trHeight w:val="3037"/>
        </w:trPr>
        <w:tc>
          <w:tcPr>
            <w:tcW w:w="1985" w:type="dxa"/>
          </w:tcPr>
          <w:p w14:paraId="1FEB141E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2554" w:type="dxa"/>
          </w:tcPr>
          <w:p w14:paraId="186F8882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09D4B341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FED77CA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4195C8C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2C002A5F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1D664B3E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78613CFF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456DFAAC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27367207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6EC12C57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03CEEF7C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34C60E7C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2D268BDB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3AD01E1C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D1FF1EF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2D914EE4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3A8C5E57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360BFD75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64AB73B7" w14:textId="77777777" w:rsidTr="00E87BAE">
        <w:trPr>
          <w:trHeight w:val="551"/>
        </w:trPr>
        <w:tc>
          <w:tcPr>
            <w:tcW w:w="1985" w:type="dxa"/>
          </w:tcPr>
          <w:p w14:paraId="024CF2E1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5D0E5A62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2554" w:type="dxa"/>
          </w:tcPr>
          <w:p w14:paraId="0AAE47BC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денсаулық жағдайы туралы ересектерге айту, науқастанған кезде дәрігерге қаралып, емделу қажеттігін білу.</w:t>
            </w:r>
          </w:p>
        </w:tc>
        <w:tc>
          <w:tcPr>
            <w:tcW w:w="2126" w:type="dxa"/>
          </w:tcPr>
          <w:p w14:paraId="5B02B184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1160F3F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F7C0A7E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390B0668" w14:textId="77777777" w:rsidTr="00E87BAE">
        <w:trPr>
          <w:trHeight w:val="827"/>
        </w:trPr>
        <w:tc>
          <w:tcPr>
            <w:tcW w:w="1985" w:type="dxa"/>
          </w:tcPr>
          <w:p w14:paraId="20831B8F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60C4FBE3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554" w:type="dxa"/>
          </w:tcPr>
          <w:p w14:paraId="0000237D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дамыту.Сурет бойынша әңгіме құрап айта  білу дағдыларын қалыптастыру.</w:t>
            </w:r>
          </w:p>
          <w:p w14:paraId="205E14B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 пен өлеңді тез жаттап алу қабілетін жетілдіру</w:t>
            </w:r>
          </w:p>
        </w:tc>
        <w:tc>
          <w:tcPr>
            <w:tcW w:w="2126" w:type="dxa"/>
          </w:tcPr>
          <w:p w14:paraId="544E04C1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01937E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2837ACD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3DFB07F5" w14:textId="77777777" w:rsidTr="00E87BAE">
        <w:trPr>
          <w:trHeight w:val="1103"/>
        </w:trPr>
        <w:tc>
          <w:tcPr>
            <w:tcW w:w="1985" w:type="dxa"/>
          </w:tcPr>
          <w:p w14:paraId="7701880A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10CCD3AF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554" w:type="dxa"/>
          </w:tcPr>
          <w:p w14:paraId="1CE1915B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Тәуліктің  қарама-қарсы бөліктерін бағдарлай білу дағдыларын меңгерту.</w:t>
            </w:r>
          </w:p>
          <w:p w14:paraId="14920D0E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материалдарымен жұмыс жасай белгілі бір бейне жасап ойнау барысын пысықтау.</w:t>
            </w:r>
          </w:p>
          <w:p w14:paraId="420B800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жануарларының атауын және олардың төлдерін атай білу дағдысын қалыптастыру.</w:t>
            </w:r>
          </w:p>
        </w:tc>
        <w:tc>
          <w:tcPr>
            <w:tcW w:w="2126" w:type="dxa"/>
          </w:tcPr>
          <w:p w14:paraId="4E3B008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8911F0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0260286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A282753" w14:textId="77777777" w:rsidTr="00E87BAE">
        <w:trPr>
          <w:trHeight w:val="1656"/>
        </w:trPr>
        <w:tc>
          <w:tcPr>
            <w:tcW w:w="1985" w:type="dxa"/>
          </w:tcPr>
          <w:p w14:paraId="626D043E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0B489EE2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2554" w:type="dxa"/>
          </w:tcPr>
          <w:p w14:paraId="7C040E34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 орналасу, олардың арасында арақашықтықтың сақталу заңдылығын  қалыптастыру.</w:t>
            </w:r>
          </w:p>
          <w:p w14:paraId="42A1D362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материалдармен  Ойыншық жасай білу жолдарын уйрету.</w:t>
            </w:r>
          </w:p>
          <w:p w14:paraId="55371F0E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пішіндерден өрнек құрастыра білуге дағдыландыру.</w:t>
            </w:r>
          </w:p>
          <w:p w14:paraId="3EAF4EBA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Музыкалық шығарманы эмоциямен қабылдау білу дағдысын кеңейту.</w:t>
            </w:r>
          </w:p>
        </w:tc>
        <w:tc>
          <w:tcPr>
            <w:tcW w:w="2126" w:type="dxa"/>
          </w:tcPr>
          <w:p w14:paraId="666C0BF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A13C6C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3BD245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67E8DF23" w14:textId="77777777" w:rsidTr="00E87BAE">
        <w:trPr>
          <w:trHeight w:val="1103"/>
        </w:trPr>
        <w:tc>
          <w:tcPr>
            <w:tcW w:w="1985" w:type="dxa"/>
          </w:tcPr>
          <w:p w14:paraId="01796F73" w14:textId="77777777" w:rsidR="00E87BAE" w:rsidRPr="009C63E8" w:rsidRDefault="00E87BAE" w:rsidP="00E87BA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2AB54F84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2554" w:type="dxa"/>
          </w:tcPr>
          <w:p w14:paraId="08B85266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Сапалары мен қасиеттерін : сипап сезу,дәмін көру, есту арқылы тануды қалыптастыру.</w:t>
            </w:r>
          </w:p>
          <w:p w14:paraId="223DD10F" w14:textId="77777777" w:rsidR="00E87BAE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келеңсіз жағдаяттар жайлы түсінігін дамыту.</w:t>
            </w:r>
          </w:p>
        </w:tc>
        <w:tc>
          <w:tcPr>
            <w:tcW w:w="2126" w:type="dxa"/>
          </w:tcPr>
          <w:p w14:paraId="3889FEE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104F34C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5F660B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6BC52451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050F3921" w14:textId="77777777" w:rsidR="00B3786F" w:rsidRPr="009C63E8" w:rsidRDefault="00B3786F" w:rsidP="00B3786F">
      <w:pPr>
        <w:rPr>
          <w:lang w:val="kk-KZ"/>
        </w:rPr>
      </w:pPr>
    </w:p>
    <w:p w14:paraId="340F6AA6" w14:textId="77777777" w:rsidR="00B3786F" w:rsidRDefault="00B3786F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7B3CF8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8DEC7B0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59FA3B9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858C28E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2C8CF7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828AF3A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BD7398E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AC7F599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425AF8C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4CC53D8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B951F8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8A8264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1B9145D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44F0C0D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8E2784" w14:textId="77777777" w:rsidR="005B18B2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38EAFCB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3FAEB78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C2823A7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AEC74F6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C500384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4A3CC6D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AE6338A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C53E29E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92984B2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8D4441C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245966E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2A8AC89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BEFF4E8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F937320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6B45C6F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04ABE95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E7E0CB4" w14:textId="77777777" w:rsidR="005B18B2" w:rsidRPr="00CF56FD" w:rsidRDefault="005B18B2" w:rsidP="005B18B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4BA4688" w14:textId="77777777" w:rsidR="005B18B2" w:rsidRPr="009C63E8" w:rsidRDefault="005B18B2" w:rsidP="00B3786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аты жөні:</w:t>
      </w:r>
      <w:r w:rsidRPr="00ED01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24B67AD" wp14:editId="51D552A8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4978400" cy="1270"/>
                <wp:effectExtent l="5080" t="11430" r="7620" b="635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40"/>
                            <a:gd name="T2" fmla="+- 0 8973 1133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D10E" id="Полилиния 50" o:spid="_x0000_s1026" style="position:absolute;margin-left:56.65pt;margin-top:15.75pt;width:39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  <w:r w:rsidRPr="009C63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FD0C5C7" wp14:editId="07405FD4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4267200" cy="1270"/>
                <wp:effectExtent l="5080" t="10160" r="13970" b="762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720"/>
                            <a:gd name="T2" fmla="+- 0 7853 1133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4149" id="Полилиния 51" o:spid="_x0000_s1026" style="position:absolute;margin-left:56.65pt;margin-top:15.9pt;width:336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 w:rsidRPr="009C63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BA8F74C" wp14:editId="2C23E9B0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200" cy="1270"/>
                <wp:effectExtent l="5080" t="6350" r="7620" b="1143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0"/>
                            <a:gd name="T2" fmla="+- 0 10652 1133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2293" id="Полилиния 52" o:spid="_x0000_s1026" style="position:absolute;margin-left:56.65pt;margin-top:15.75pt;width:476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D61gvMECAADJBQAADgAAAAAAAAAAAAAAAAAuAgAAZHJzL2Uyb0RvYy54bWxQSwECLQAUAAYACAAA&#10;ACEAHNGcsNwAAAAKAQAADwAAAAAAAAAAAAAAAAAbBQAAZHJzL2Rvd25yZXYueG1sUEsFBgAAAAAE&#10;AAQA8wAAACQ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077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6"/>
        <w:gridCol w:w="2126"/>
        <w:gridCol w:w="2126"/>
        <w:gridCol w:w="1698"/>
      </w:tblGrid>
      <w:tr w:rsidR="00B3786F" w:rsidRPr="009C63E8" w14:paraId="5DF4B1F1" w14:textId="77777777" w:rsidTr="00E87BAE">
        <w:trPr>
          <w:trHeight w:val="3037"/>
        </w:trPr>
        <w:tc>
          <w:tcPr>
            <w:tcW w:w="2127" w:type="dxa"/>
          </w:tcPr>
          <w:p w14:paraId="2930B409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2696" w:type="dxa"/>
          </w:tcPr>
          <w:p w14:paraId="4C779503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229C6278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647A48EB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424C4978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03AB623B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60E4188B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98E85A8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5BAA4CDB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2F534AB2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965600A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31221D26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04C51985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1870A736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34CB7652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7C86E800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5E7F3B63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52163AAD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39D5E666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4BF4D01D" w14:textId="77777777" w:rsidTr="00E87BAE">
        <w:trPr>
          <w:trHeight w:val="551"/>
        </w:trPr>
        <w:tc>
          <w:tcPr>
            <w:tcW w:w="2127" w:type="dxa"/>
          </w:tcPr>
          <w:p w14:paraId="0F5B510E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3D414C25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2696" w:type="dxa"/>
          </w:tcPr>
          <w:p w14:paraId="0D12FAEA" w14:textId="77777777" w:rsidR="00B3786F" w:rsidRPr="00B3786F" w:rsidRDefault="00B3786F" w:rsidP="00B37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Серуенде қимылды ойындар мен дене жаттығуларына қатысуға қызығушылықты арттыру. </w:t>
            </w:r>
          </w:p>
        </w:tc>
        <w:tc>
          <w:tcPr>
            <w:tcW w:w="2126" w:type="dxa"/>
          </w:tcPr>
          <w:p w14:paraId="2C30A3D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1098DB2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68DE0C5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108B11D3" w14:textId="77777777" w:rsidTr="00E87BAE">
        <w:trPr>
          <w:trHeight w:val="827"/>
        </w:trPr>
        <w:tc>
          <w:tcPr>
            <w:tcW w:w="2127" w:type="dxa"/>
          </w:tcPr>
          <w:p w14:paraId="09E0CD9E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103CDB27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696" w:type="dxa"/>
          </w:tcPr>
          <w:p w14:paraId="09B015DA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 қойып  тыңдауды,тілдегі дыбыстарды анық айта білуін қалыптастыру.</w:t>
            </w:r>
          </w:p>
          <w:p w14:paraId="434305E4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мәнерлі айта білуін қалыптастыру</w:t>
            </w:r>
          </w:p>
        </w:tc>
        <w:tc>
          <w:tcPr>
            <w:tcW w:w="2126" w:type="dxa"/>
          </w:tcPr>
          <w:p w14:paraId="7D45D06B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A599BD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ABC9AC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C50F950" w14:textId="77777777" w:rsidTr="00E87BAE">
        <w:trPr>
          <w:trHeight w:val="1103"/>
        </w:trPr>
        <w:tc>
          <w:tcPr>
            <w:tcW w:w="2127" w:type="dxa"/>
          </w:tcPr>
          <w:p w14:paraId="42378858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677676C0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2696" w:type="dxa"/>
          </w:tcPr>
          <w:p w14:paraId="46B69B56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 тікелей жақындықты кеңістік  бағыттырын анықтауды қалыптастыру.</w:t>
            </w:r>
          </w:p>
          <w:p w14:paraId="6672082F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дөңгелектерін ораласу барысын уйрету.</w:t>
            </w:r>
          </w:p>
          <w:p w14:paraId="3FB0DA07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Табиғаттағы маусымдық өзгерістер жайлы бақылау жасап ,сөзбен жеткізе білу  дағдыларын қалыптастыру,</w:t>
            </w:r>
          </w:p>
        </w:tc>
        <w:tc>
          <w:tcPr>
            <w:tcW w:w="2126" w:type="dxa"/>
          </w:tcPr>
          <w:p w14:paraId="7EA9080B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5A69578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2C0DFA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0458EDB0" w14:textId="77777777" w:rsidTr="00E87BAE">
        <w:trPr>
          <w:trHeight w:val="1656"/>
        </w:trPr>
        <w:tc>
          <w:tcPr>
            <w:tcW w:w="2127" w:type="dxa"/>
          </w:tcPr>
          <w:p w14:paraId="59793E43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1B568621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2696" w:type="dxa"/>
          </w:tcPr>
          <w:p w14:paraId="61646824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Төртбұрыш  пішіндегі заттарды  бейнелеу білуді машықтандыру.</w:t>
            </w:r>
          </w:p>
          <w:p w14:paraId="63FC2A35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ою- өректерді мүсіндеу алу дағдыларын жетілдіру.</w:t>
            </w:r>
          </w:p>
          <w:p w14:paraId="5BEC1A21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Сіріңкеден  белгілі бір бейне жасау жолдарын қалыптастыру.</w:t>
            </w:r>
          </w:p>
          <w:p w14:paraId="0BB34CE4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  қарқынын өзгерте отырып қимылдау,бір-бірдеулеп,жұптаса отырып би   қимылын  орындау дағдыларын қалыптастыру.</w:t>
            </w:r>
          </w:p>
        </w:tc>
        <w:tc>
          <w:tcPr>
            <w:tcW w:w="2126" w:type="dxa"/>
          </w:tcPr>
          <w:p w14:paraId="789985B1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4AAC05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5A209A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4A32EC48" w14:textId="77777777" w:rsidTr="00E87BAE">
        <w:trPr>
          <w:trHeight w:val="1103"/>
        </w:trPr>
        <w:tc>
          <w:tcPr>
            <w:tcW w:w="2127" w:type="dxa"/>
          </w:tcPr>
          <w:p w14:paraId="62A33E3F" w14:textId="77777777" w:rsidR="00E87BAE" w:rsidRPr="009C63E8" w:rsidRDefault="00E87BAE" w:rsidP="00E87BA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2B97D167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2696" w:type="dxa"/>
          </w:tcPr>
          <w:p w14:paraId="7A492013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 райының өзгерістері жайлы ,өз ойларын жеткізе білуге қалыптастыру.</w:t>
            </w:r>
          </w:p>
          <w:p w14:paraId="626079ED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Жәндіктерді тани білу,атай білу дағдысын меңгерту.</w:t>
            </w:r>
          </w:p>
        </w:tc>
        <w:tc>
          <w:tcPr>
            <w:tcW w:w="2126" w:type="dxa"/>
          </w:tcPr>
          <w:p w14:paraId="2A327136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C2DDE9C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6C1F72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1E9F5595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61A2FD48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4DBB049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B06C766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E1C5698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032C415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69942AD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09FDA2A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F8145A4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D5969E4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A4003FB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4E577D8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2337422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AFB0DF2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C52F5B4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5A8A65F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2037C42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AC2991D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678BCAA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0EA720A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D25D0E3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ECB537B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94E664E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FB7A941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3E52A89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99D906D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CBA8A74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B5E4A59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B5719BD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67834698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2381461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C729AF1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3AED0E3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4907D4B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6235E24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5DF7840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914FBAE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0508002E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EFBA082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6494CC1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3512646D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DA37B0C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23B43FD9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5021C0E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4CFB3614" w14:textId="77777777" w:rsidR="00F47BB9" w:rsidRDefault="00F47BB9" w:rsidP="005B18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C5673CE" w14:textId="77777777" w:rsidR="005B18B2" w:rsidRPr="00F47BB9" w:rsidRDefault="005B18B2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F47B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тобы</w:t>
      </w:r>
    </w:p>
    <w:p w14:paraId="7BA59E2B" w14:textId="77777777" w:rsidR="00B3786F" w:rsidRPr="005B18B2" w:rsidRDefault="005B18B2" w:rsidP="005B18B2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Баланың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аты жөні:</w:t>
      </w:r>
      <w:r w:rsidRPr="00ED01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78C8DEEC" wp14:editId="4D1D09B5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4978400" cy="1270"/>
                <wp:effectExtent l="5080" t="11430" r="7620" b="635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40"/>
                            <a:gd name="T2" fmla="+- 0 8973 1133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D356A" id="Полилиния 53" o:spid="_x0000_s1026" style="position:absolute;margin-left:56.65pt;margin-top:15.75pt;width:39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  <w:r w:rsidRPr="009C63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E0A35E6" wp14:editId="18C2ADE5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4267200" cy="1270"/>
                <wp:effectExtent l="5080" t="10160" r="13970" b="762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720"/>
                            <a:gd name="T2" fmla="+- 0 7853 1133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3188" id="Полилиния 54" o:spid="_x0000_s1026" style="position:absolute;margin-left:56.65pt;margin-top:15.9pt;width:336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Асығат Зейнеп</w:t>
      </w:r>
    </w:p>
    <w:tbl>
      <w:tblPr>
        <w:tblStyle w:val="TableNormal"/>
        <w:tblW w:w="1063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3"/>
        <w:gridCol w:w="2126"/>
        <w:gridCol w:w="2126"/>
        <w:gridCol w:w="1698"/>
      </w:tblGrid>
      <w:tr w:rsidR="00B3786F" w:rsidRPr="009C63E8" w14:paraId="3CFABEBB" w14:textId="77777777" w:rsidTr="00E87BAE">
        <w:trPr>
          <w:trHeight w:val="3037"/>
        </w:trPr>
        <w:tc>
          <w:tcPr>
            <w:tcW w:w="2978" w:type="dxa"/>
          </w:tcPr>
          <w:p w14:paraId="1BB1CCE3" w14:textId="77777777" w:rsidR="00B3786F" w:rsidRPr="009C63E8" w:rsidRDefault="00B3786F" w:rsidP="00B3786F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0F0DDE49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22154461" w14:textId="77777777" w:rsidR="00B3786F" w:rsidRPr="009C63E8" w:rsidRDefault="00B3786F" w:rsidP="00B3786F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4ECF703" w14:textId="77777777" w:rsidR="00B3786F" w:rsidRPr="009C63E8" w:rsidRDefault="00B3786F" w:rsidP="00B3786F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31CCE34A" w14:textId="77777777" w:rsidR="00B3786F" w:rsidRPr="009C63E8" w:rsidRDefault="00B3786F" w:rsidP="00B3786F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1C386660" w14:textId="77777777" w:rsidR="00B3786F" w:rsidRPr="009C63E8" w:rsidRDefault="00B3786F" w:rsidP="00B3786F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3ABC3835" w14:textId="77777777" w:rsidR="00B3786F" w:rsidRPr="009C63E8" w:rsidRDefault="00B3786F" w:rsidP="00B3786F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61C52018" w14:textId="77777777" w:rsidR="00B3786F" w:rsidRPr="009C63E8" w:rsidRDefault="00B3786F" w:rsidP="00B3786F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626D2690" w14:textId="77777777" w:rsidR="00B3786F" w:rsidRPr="009C63E8" w:rsidRDefault="00B3786F" w:rsidP="00B3786F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106D4718" w14:textId="77777777" w:rsidR="00B3786F" w:rsidRPr="009C63E8" w:rsidRDefault="00B3786F" w:rsidP="00B3786F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4B4D22F5" w14:textId="77777777" w:rsidR="00B3786F" w:rsidRPr="009C63E8" w:rsidRDefault="00B3786F" w:rsidP="00B3786F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6942F688" w14:textId="77777777" w:rsidR="00B3786F" w:rsidRPr="009C63E8" w:rsidRDefault="00B3786F" w:rsidP="00B3786F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48F89DF7" w14:textId="77777777" w:rsidR="00B3786F" w:rsidRPr="009C63E8" w:rsidRDefault="00B3786F" w:rsidP="00B3786F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04D0EF6A" w14:textId="77777777" w:rsidR="00B3786F" w:rsidRPr="009C63E8" w:rsidRDefault="00B3786F" w:rsidP="00B3786F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5E7D7173" w14:textId="77777777" w:rsidR="00B3786F" w:rsidRPr="009C63E8" w:rsidRDefault="00B3786F" w:rsidP="00B3786F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0D762E9C" w14:textId="77777777" w:rsidR="00B3786F" w:rsidRPr="009C63E8" w:rsidRDefault="00B3786F" w:rsidP="00B3786F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09E6C462" w14:textId="77777777" w:rsidR="00B3786F" w:rsidRPr="009C63E8" w:rsidRDefault="00B3786F" w:rsidP="00B3786F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75088F6F" w14:textId="77777777" w:rsidR="00B3786F" w:rsidRPr="009C63E8" w:rsidRDefault="00B3786F" w:rsidP="00B3786F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64737920" w14:textId="77777777" w:rsidR="00B3786F" w:rsidRPr="009C63E8" w:rsidRDefault="00B3786F" w:rsidP="00B3786F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B3786F" w:rsidRPr="00422EB7" w14:paraId="6AF03830" w14:textId="77777777" w:rsidTr="00E87BAE">
        <w:trPr>
          <w:trHeight w:val="551"/>
        </w:trPr>
        <w:tc>
          <w:tcPr>
            <w:tcW w:w="2978" w:type="dxa"/>
          </w:tcPr>
          <w:p w14:paraId="7A73DA4E" w14:textId="77777777" w:rsidR="00B3786F" w:rsidRPr="009C63E8" w:rsidRDefault="00B3786F" w:rsidP="00B3786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498AE263" w14:textId="77777777" w:rsidR="00B3786F" w:rsidRPr="009C63E8" w:rsidRDefault="00B3786F" w:rsidP="00B3786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701BDA23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 жүргізу, жаттығулар мен массаж жасау</w:t>
            </w:r>
          </w:p>
        </w:tc>
        <w:tc>
          <w:tcPr>
            <w:tcW w:w="2126" w:type="dxa"/>
          </w:tcPr>
          <w:p w14:paraId="778C5950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E4B41C7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082768E8" w14:textId="77777777" w:rsidR="00B3786F" w:rsidRPr="009C63E8" w:rsidRDefault="00B3786F" w:rsidP="00B3786F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5D615E19" w14:textId="77777777" w:rsidTr="00E87BAE">
        <w:trPr>
          <w:trHeight w:val="827"/>
        </w:trPr>
        <w:tc>
          <w:tcPr>
            <w:tcW w:w="2978" w:type="dxa"/>
          </w:tcPr>
          <w:p w14:paraId="1CA87436" w14:textId="77777777" w:rsidR="00E87BAE" w:rsidRPr="009C63E8" w:rsidRDefault="00E87BAE" w:rsidP="00E87BAE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057F0F51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767B45C7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  аппаратын  дамыту.Ойын мен  ойын  жаттығулары арқылы  сөздік  қорын  молайтуды дағдыландыру.</w:t>
            </w:r>
          </w:p>
          <w:p w14:paraId="7230DBB3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ажырата білуін дамыту</w:t>
            </w:r>
          </w:p>
        </w:tc>
        <w:tc>
          <w:tcPr>
            <w:tcW w:w="2126" w:type="dxa"/>
          </w:tcPr>
          <w:p w14:paraId="57695E55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054C9E9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FD299C1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0B3C7F88" w14:textId="77777777" w:rsidTr="00E87BAE">
        <w:trPr>
          <w:trHeight w:val="1103"/>
        </w:trPr>
        <w:tc>
          <w:tcPr>
            <w:tcW w:w="2978" w:type="dxa"/>
          </w:tcPr>
          <w:p w14:paraId="7B63DD44" w14:textId="77777777" w:rsidR="00E87BAE" w:rsidRPr="009C63E8" w:rsidRDefault="00E87BAE" w:rsidP="00E87BAE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412C6108" w14:textId="77777777" w:rsidR="00E87BAE" w:rsidRPr="009C63E8" w:rsidRDefault="00E87BAE" w:rsidP="00E87BAE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5E9335F6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есептерді шеше алу дағдысын,ой ұшқырлығын дамыттыру.</w:t>
            </w:r>
          </w:p>
          <w:p w14:paraId="508A1833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 құрастыра білу қабілетін арттыруды жалғастыру.</w:t>
            </w: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Құм мен  Судың қасиеттері жайлы білімдерін тиянақтау.</w:t>
            </w:r>
          </w:p>
        </w:tc>
        <w:tc>
          <w:tcPr>
            <w:tcW w:w="2126" w:type="dxa"/>
          </w:tcPr>
          <w:p w14:paraId="5CCF43B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16652ECE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2C1433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6B6A4AB1" w14:textId="77777777" w:rsidTr="00E87BAE">
        <w:trPr>
          <w:trHeight w:val="1656"/>
        </w:trPr>
        <w:tc>
          <w:tcPr>
            <w:tcW w:w="2978" w:type="dxa"/>
          </w:tcPr>
          <w:p w14:paraId="2AF5431F" w14:textId="77777777" w:rsidR="00E87BAE" w:rsidRPr="009C63E8" w:rsidRDefault="00E87BAE" w:rsidP="00E87BAE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1E1CD760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537F52EB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Ойша қылқаламмен сурет салу қызығушылығын  арттыру.</w:t>
            </w:r>
          </w:p>
          <w:p w14:paraId="569CE16E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Заттық , бейнелі бір  емесе бірнеше жемістермен көкеніс мүсіндеу жұмысына қызығушылығын арттыру.</w:t>
            </w:r>
          </w:p>
          <w:p w14:paraId="5B810D8E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 тік және көлденең  пішіндерді уйлестіре  білу  дағдыларын  қалыптастыру.</w:t>
            </w:r>
          </w:p>
        </w:tc>
        <w:tc>
          <w:tcPr>
            <w:tcW w:w="2126" w:type="dxa"/>
          </w:tcPr>
          <w:p w14:paraId="00F1DD34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9BFB47C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A7BD36A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E87BAE" w:rsidRPr="00422EB7" w14:paraId="18F59800" w14:textId="77777777" w:rsidTr="00E87BAE">
        <w:trPr>
          <w:trHeight w:val="1103"/>
        </w:trPr>
        <w:tc>
          <w:tcPr>
            <w:tcW w:w="2978" w:type="dxa"/>
          </w:tcPr>
          <w:p w14:paraId="67C0698D" w14:textId="77777777" w:rsidR="00E87BAE" w:rsidRPr="009C63E8" w:rsidRDefault="00E87BAE" w:rsidP="00E87BA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5B9E2CCC" w14:textId="77777777" w:rsidR="00E87BAE" w:rsidRPr="009C63E8" w:rsidRDefault="00E87BAE" w:rsidP="00E87BA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5E29817F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 мүшелері  мен өзіне  жақын адамдардың  есімдерін  атай  білу дағдыларын   қалыптастыру.</w:t>
            </w:r>
          </w:p>
          <w:p w14:paraId="7959DAD9" w14:textId="77777777" w:rsidR="00E87BAE" w:rsidRPr="00652196" w:rsidRDefault="00E87BAE" w:rsidP="00E87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 бөліктерін тану дағдыларын қалыптастыру.</w:t>
            </w:r>
          </w:p>
        </w:tc>
        <w:tc>
          <w:tcPr>
            <w:tcW w:w="2126" w:type="dxa"/>
          </w:tcPr>
          <w:p w14:paraId="072D9E63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C21F0A3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D1991A7" w14:textId="77777777" w:rsidR="00E87BAE" w:rsidRPr="009C63E8" w:rsidRDefault="00E87BAE" w:rsidP="00E87BAE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20D4F3CC" w14:textId="77777777" w:rsidR="00B3786F" w:rsidRPr="009C63E8" w:rsidRDefault="00B3786F" w:rsidP="00B3786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kk-KZ"/>
        </w:rPr>
      </w:pPr>
    </w:p>
    <w:p w14:paraId="24998AA4" w14:textId="77777777" w:rsidR="00B3786F" w:rsidRPr="009C63E8" w:rsidRDefault="00B3786F" w:rsidP="00B3786F">
      <w:pPr>
        <w:rPr>
          <w:lang w:val="kk-KZ"/>
        </w:rPr>
      </w:pPr>
    </w:p>
    <w:p w14:paraId="31686B87" w14:textId="77777777" w:rsidR="00F47BB9" w:rsidRDefault="00F47BB9">
      <w:pPr>
        <w:rPr>
          <w:lang w:val="kk-KZ"/>
        </w:rPr>
      </w:pPr>
    </w:p>
    <w:p w14:paraId="0DF1EB7E" w14:textId="77777777" w:rsidR="00F47BB9" w:rsidRPr="00F47BB9" w:rsidRDefault="00F47BB9" w:rsidP="00F47BB9">
      <w:pPr>
        <w:rPr>
          <w:lang w:val="kk-KZ"/>
        </w:rPr>
      </w:pPr>
    </w:p>
    <w:p w14:paraId="14E40543" w14:textId="77777777" w:rsidR="00F47BB9" w:rsidRPr="00F47BB9" w:rsidRDefault="00F47BB9" w:rsidP="00F47BB9">
      <w:pPr>
        <w:rPr>
          <w:lang w:val="kk-KZ"/>
        </w:rPr>
      </w:pPr>
    </w:p>
    <w:p w14:paraId="0AAA8F92" w14:textId="77777777" w:rsidR="00F47BB9" w:rsidRPr="00F47BB9" w:rsidRDefault="00F47BB9" w:rsidP="00F47BB9">
      <w:pPr>
        <w:rPr>
          <w:lang w:val="kk-KZ"/>
        </w:rPr>
      </w:pPr>
    </w:p>
    <w:p w14:paraId="4C52784E" w14:textId="77777777" w:rsidR="00F47BB9" w:rsidRPr="00F47BB9" w:rsidRDefault="00F47BB9" w:rsidP="00F47BB9">
      <w:pPr>
        <w:rPr>
          <w:lang w:val="kk-KZ"/>
        </w:rPr>
      </w:pPr>
    </w:p>
    <w:p w14:paraId="12DE1EE2" w14:textId="77777777" w:rsidR="00F47BB9" w:rsidRDefault="00F47BB9" w:rsidP="00F47BB9">
      <w:pPr>
        <w:rPr>
          <w:lang w:val="kk-KZ"/>
        </w:rPr>
      </w:pPr>
    </w:p>
    <w:p w14:paraId="6E536FB5" w14:textId="77777777" w:rsidR="00B3786F" w:rsidRDefault="00F47BB9" w:rsidP="00F47BB9">
      <w:pPr>
        <w:tabs>
          <w:tab w:val="left" w:pos="3240"/>
        </w:tabs>
        <w:rPr>
          <w:lang w:val="kk-KZ"/>
        </w:rPr>
      </w:pPr>
      <w:r>
        <w:rPr>
          <w:lang w:val="kk-KZ"/>
        </w:rPr>
        <w:tab/>
      </w:r>
    </w:p>
    <w:p w14:paraId="11F16805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53045A1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7EC2C12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A638EAD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7865380B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E23FCD9" w14:textId="77777777" w:rsidR="00F47BB9" w:rsidRPr="00CF56FD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5A7FE9B" w14:textId="77777777" w:rsidR="00F47BB9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жөні:Қанат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Зере</w:t>
      </w:r>
    </w:p>
    <w:p w14:paraId="38DF37C2" w14:textId="77777777" w:rsidR="00F47BB9" w:rsidRPr="009C63E8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F47BB9" w:rsidRPr="009C63E8" w14:paraId="6D938DEB" w14:textId="77777777" w:rsidTr="00344B61">
        <w:trPr>
          <w:trHeight w:val="3037"/>
        </w:trPr>
        <w:tc>
          <w:tcPr>
            <w:tcW w:w="1984" w:type="dxa"/>
          </w:tcPr>
          <w:p w14:paraId="666AD0D6" w14:textId="77777777" w:rsidR="00F47BB9" w:rsidRPr="009C63E8" w:rsidRDefault="00F47BB9" w:rsidP="00344B61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2ADA86E6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1C75E146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71500B59" w14:textId="77777777" w:rsidR="00F47BB9" w:rsidRPr="009C63E8" w:rsidRDefault="00F47BB9" w:rsidP="00344B61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26D05C21" w14:textId="77777777" w:rsidR="00F47BB9" w:rsidRPr="009C63E8" w:rsidRDefault="00F47BB9" w:rsidP="00344B61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226B2F23" w14:textId="77777777" w:rsidR="00F47BB9" w:rsidRPr="009C63E8" w:rsidRDefault="00F47BB9" w:rsidP="00344B61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04FC20B1" w14:textId="77777777" w:rsidR="00F47BB9" w:rsidRPr="009C63E8" w:rsidRDefault="00F47BB9" w:rsidP="00344B61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577EEB02" w14:textId="77777777" w:rsidR="00F47BB9" w:rsidRPr="009C63E8" w:rsidRDefault="00F47BB9" w:rsidP="00344B61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3B0A9B38" w14:textId="77777777" w:rsidR="00F47BB9" w:rsidRPr="009C63E8" w:rsidRDefault="00F47BB9" w:rsidP="00344B61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20F197FA" w14:textId="77777777" w:rsidR="00F47BB9" w:rsidRPr="009C63E8" w:rsidRDefault="00F47BB9" w:rsidP="00344B61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6F60031F" w14:textId="77777777" w:rsidR="00F47BB9" w:rsidRPr="009C63E8" w:rsidRDefault="00F47BB9" w:rsidP="00344B61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5164AA08" w14:textId="77777777" w:rsidR="00F47BB9" w:rsidRPr="009C63E8" w:rsidRDefault="00F47BB9" w:rsidP="00344B61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1DDBD2CB" w14:textId="77777777" w:rsidR="00F47BB9" w:rsidRPr="009C63E8" w:rsidRDefault="00F47BB9" w:rsidP="00344B61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15328014" w14:textId="77777777" w:rsidR="00F47BB9" w:rsidRPr="009C63E8" w:rsidRDefault="00F47BB9" w:rsidP="00344B61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4D6839EF" w14:textId="77777777" w:rsidR="00F47BB9" w:rsidRPr="009C63E8" w:rsidRDefault="00F47BB9" w:rsidP="00344B61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32836848" w14:textId="77777777" w:rsidR="00F47BB9" w:rsidRPr="009C63E8" w:rsidRDefault="00F47BB9" w:rsidP="00344B61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76445F8E" w14:textId="77777777" w:rsidR="00F47BB9" w:rsidRPr="009C63E8" w:rsidRDefault="00F47BB9" w:rsidP="00344B61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3812BCC7" w14:textId="77777777" w:rsidR="00F47BB9" w:rsidRPr="009C63E8" w:rsidRDefault="00F47BB9" w:rsidP="00344B61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41E0F13D" w14:textId="77777777" w:rsidR="00F47BB9" w:rsidRPr="009C63E8" w:rsidRDefault="00F47BB9" w:rsidP="00344B61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F47BB9" w:rsidRPr="00B3786F" w14:paraId="16B92F51" w14:textId="77777777" w:rsidTr="00344B61">
        <w:trPr>
          <w:trHeight w:val="551"/>
        </w:trPr>
        <w:tc>
          <w:tcPr>
            <w:tcW w:w="1984" w:type="dxa"/>
          </w:tcPr>
          <w:p w14:paraId="50B86BA1" w14:textId="77777777" w:rsidR="00F47BB9" w:rsidRPr="009C63E8" w:rsidRDefault="00F47BB9" w:rsidP="00344B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4E05D1AF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504A0A61" w14:textId="77777777" w:rsidR="00F47BB9" w:rsidRPr="00B3786F" w:rsidRDefault="00F47BB9" w:rsidP="00344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имыл түрлерін өзгерте отырып, ойындарға күрделі ережелерді енгізу. Ұлттық қимылды ойындарды ойнату.</w:t>
            </w:r>
          </w:p>
        </w:tc>
        <w:tc>
          <w:tcPr>
            <w:tcW w:w="2126" w:type="dxa"/>
          </w:tcPr>
          <w:p w14:paraId="437D02FB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DE8258F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DF5B8A4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3CFEAD81" w14:textId="77777777" w:rsidTr="00344B61">
        <w:trPr>
          <w:trHeight w:val="827"/>
        </w:trPr>
        <w:tc>
          <w:tcPr>
            <w:tcW w:w="1984" w:type="dxa"/>
          </w:tcPr>
          <w:p w14:paraId="5958F1B1" w14:textId="77777777" w:rsidR="00F47BB9" w:rsidRPr="009C63E8" w:rsidRDefault="00F47BB9" w:rsidP="00344B61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443D0724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7447C2DF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1.Таныс шығармалардың мазмұнын бойынша сұрақ жауап құрастыруды игерту.</w:t>
            </w:r>
          </w:p>
        </w:tc>
        <w:tc>
          <w:tcPr>
            <w:tcW w:w="2126" w:type="dxa"/>
          </w:tcPr>
          <w:p w14:paraId="000BDA34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1BEB3A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6BFF522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9C63E8" w14:paraId="390133DD" w14:textId="77777777" w:rsidTr="00344B61">
        <w:trPr>
          <w:trHeight w:val="1103"/>
        </w:trPr>
        <w:tc>
          <w:tcPr>
            <w:tcW w:w="1984" w:type="dxa"/>
          </w:tcPr>
          <w:p w14:paraId="11530EE6" w14:textId="77777777" w:rsidR="00F47BB9" w:rsidRPr="009C63E8" w:rsidRDefault="00F47BB9" w:rsidP="00344B61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3A6F49A6" w14:textId="77777777" w:rsidR="00F47BB9" w:rsidRPr="009C63E8" w:rsidRDefault="00F47BB9" w:rsidP="00344B6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5A6932B4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1.Заттардың өлшемі бойынша топтауды игерту.</w:t>
            </w:r>
          </w:p>
          <w:p w14:paraId="10CB1596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2.Құрылыс материалдарын құрастыруды меңгерту.</w:t>
            </w:r>
          </w:p>
        </w:tc>
        <w:tc>
          <w:tcPr>
            <w:tcW w:w="2126" w:type="dxa"/>
          </w:tcPr>
          <w:p w14:paraId="5A07C813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7935DA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6B7D17A6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6B072B92" w14:textId="77777777" w:rsidTr="00344B61">
        <w:trPr>
          <w:trHeight w:val="1656"/>
        </w:trPr>
        <w:tc>
          <w:tcPr>
            <w:tcW w:w="1984" w:type="dxa"/>
          </w:tcPr>
          <w:p w14:paraId="7E2F8929" w14:textId="77777777" w:rsidR="00F47BB9" w:rsidRPr="009C63E8" w:rsidRDefault="00F47BB9" w:rsidP="00344B61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00ADEEF9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2BB56A59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1.Қарындаштың түстерін ажыратып айтуды меңгерту.</w:t>
            </w:r>
          </w:p>
          <w:p w14:paraId="69BDB265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2.Сазбалшықтың ермексаздың қасиеттерін меңгерту.</w:t>
            </w:r>
          </w:p>
          <w:p w14:paraId="2D71BEC5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4.Әннің бөліктерін айтуды меңгерту.</w:t>
            </w:r>
          </w:p>
        </w:tc>
        <w:tc>
          <w:tcPr>
            <w:tcW w:w="2126" w:type="dxa"/>
          </w:tcPr>
          <w:p w14:paraId="7FB06746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D76F53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7AA4ADF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280D70F2" w14:textId="77777777" w:rsidTr="00344B61">
        <w:trPr>
          <w:trHeight w:val="1103"/>
        </w:trPr>
        <w:tc>
          <w:tcPr>
            <w:tcW w:w="1984" w:type="dxa"/>
          </w:tcPr>
          <w:p w14:paraId="0D1F62B9" w14:textId="77777777" w:rsidR="00F47BB9" w:rsidRPr="009C63E8" w:rsidRDefault="00F47BB9" w:rsidP="00344B61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081B0F3A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1123EA82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қарым- қатынаста бола  білуіне б\бақша  психолог маманынан кеңес алуына бағдар беру</w:t>
            </w:r>
          </w:p>
          <w:p w14:paraId="29E826D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 мезгілінде табиғатты бақылай білу дағдыларын</w:t>
            </w:r>
          </w:p>
        </w:tc>
        <w:tc>
          <w:tcPr>
            <w:tcW w:w="2126" w:type="dxa"/>
          </w:tcPr>
          <w:p w14:paraId="4A25CC22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71514A3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6EC5745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26B2BC12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1E5D54F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934F836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0231884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D70652F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BE67EC3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499CBA3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4B263363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38E2A85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001E3B7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389D48B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09ABDC60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131F65D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4C51D10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8F8A908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67976EB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CD3D523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05A4694C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0F684A53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EF81118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DB48F5F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2ED1E8F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DBA0EEB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5DB2556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53343785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</w:p>
    <w:p w14:paraId="1542DD02" w14:textId="77777777" w:rsidR="00F47BB9" w:rsidRPr="00CF56FD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41255A96" w14:textId="77777777" w:rsidR="00F47BB9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жөні:Қанат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Зере</w:t>
      </w:r>
    </w:p>
    <w:p w14:paraId="5111038F" w14:textId="77777777" w:rsidR="00F47BB9" w:rsidRPr="009C63E8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F47BB9" w:rsidRPr="009C63E8" w14:paraId="1D00FF42" w14:textId="77777777" w:rsidTr="00344B61">
        <w:trPr>
          <w:trHeight w:val="3037"/>
        </w:trPr>
        <w:tc>
          <w:tcPr>
            <w:tcW w:w="1984" w:type="dxa"/>
          </w:tcPr>
          <w:p w14:paraId="14C26157" w14:textId="77777777" w:rsidR="00F47BB9" w:rsidRPr="009C63E8" w:rsidRDefault="00F47BB9" w:rsidP="00344B61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001CF8A9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727C2BC1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0A78C71" w14:textId="77777777" w:rsidR="00F47BB9" w:rsidRPr="009C63E8" w:rsidRDefault="00F47BB9" w:rsidP="00344B61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56C3A08B" w14:textId="77777777" w:rsidR="00F47BB9" w:rsidRPr="009C63E8" w:rsidRDefault="00F47BB9" w:rsidP="00344B61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29F2D801" w14:textId="77777777" w:rsidR="00F47BB9" w:rsidRPr="009C63E8" w:rsidRDefault="00F47BB9" w:rsidP="00344B61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64555A3B" w14:textId="77777777" w:rsidR="00F47BB9" w:rsidRPr="009C63E8" w:rsidRDefault="00F47BB9" w:rsidP="00344B61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973684B" w14:textId="77777777" w:rsidR="00F47BB9" w:rsidRPr="009C63E8" w:rsidRDefault="00F47BB9" w:rsidP="00344B61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1B74DD70" w14:textId="77777777" w:rsidR="00F47BB9" w:rsidRPr="009C63E8" w:rsidRDefault="00F47BB9" w:rsidP="00344B61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6D5FE382" w14:textId="77777777" w:rsidR="00F47BB9" w:rsidRPr="009C63E8" w:rsidRDefault="00F47BB9" w:rsidP="00344B61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12A7D98E" w14:textId="77777777" w:rsidR="00F47BB9" w:rsidRPr="009C63E8" w:rsidRDefault="00F47BB9" w:rsidP="00344B61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4C51E2A5" w14:textId="77777777" w:rsidR="00F47BB9" w:rsidRPr="009C63E8" w:rsidRDefault="00F47BB9" w:rsidP="00344B61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7C70A768" w14:textId="77777777" w:rsidR="00F47BB9" w:rsidRPr="009C63E8" w:rsidRDefault="00F47BB9" w:rsidP="00344B61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08D34E53" w14:textId="77777777" w:rsidR="00F47BB9" w:rsidRPr="009C63E8" w:rsidRDefault="00F47BB9" w:rsidP="00344B61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2D707E46" w14:textId="77777777" w:rsidR="00F47BB9" w:rsidRPr="009C63E8" w:rsidRDefault="00F47BB9" w:rsidP="00344B61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FA91F24" w14:textId="77777777" w:rsidR="00F47BB9" w:rsidRPr="009C63E8" w:rsidRDefault="00F47BB9" w:rsidP="00344B61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261C8E82" w14:textId="77777777" w:rsidR="00F47BB9" w:rsidRPr="009C63E8" w:rsidRDefault="00F47BB9" w:rsidP="00344B61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3093D051" w14:textId="77777777" w:rsidR="00F47BB9" w:rsidRPr="009C63E8" w:rsidRDefault="00F47BB9" w:rsidP="00344B61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31AB8B05" w14:textId="77777777" w:rsidR="00F47BB9" w:rsidRPr="009C63E8" w:rsidRDefault="00F47BB9" w:rsidP="00344B61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F47BB9" w:rsidRPr="00B3786F" w14:paraId="67E10E41" w14:textId="77777777" w:rsidTr="00344B61">
        <w:trPr>
          <w:trHeight w:val="551"/>
        </w:trPr>
        <w:tc>
          <w:tcPr>
            <w:tcW w:w="1984" w:type="dxa"/>
          </w:tcPr>
          <w:p w14:paraId="4A4D428B" w14:textId="77777777" w:rsidR="00F47BB9" w:rsidRPr="009C63E8" w:rsidRDefault="00F47BB9" w:rsidP="00344B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10FEB7D9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16DFC225" w14:textId="77777777" w:rsidR="00F47BB9" w:rsidRPr="00B3786F" w:rsidRDefault="00F47BB9" w:rsidP="00344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имыл түрлерін өзгерте отырып, ойындарға күрделі ережелерді енгізу. Ұлттық қимылды ойындарды ойнату.</w:t>
            </w:r>
          </w:p>
        </w:tc>
        <w:tc>
          <w:tcPr>
            <w:tcW w:w="2126" w:type="dxa"/>
          </w:tcPr>
          <w:p w14:paraId="2127D5C4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10408F4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7C47C4B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6DCEAFFE" w14:textId="77777777" w:rsidTr="00344B61">
        <w:trPr>
          <w:trHeight w:val="827"/>
        </w:trPr>
        <w:tc>
          <w:tcPr>
            <w:tcW w:w="1984" w:type="dxa"/>
          </w:tcPr>
          <w:p w14:paraId="3FECB89E" w14:textId="77777777" w:rsidR="00F47BB9" w:rsidRPr="009C63E8" w:rsidRDefault="00F47BB9" w:rsidP="00344B61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7773598A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1F3F02AA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1.Таныс шығармалардың мазмұнын бойынша сұрақ жауап құрастыруды игерту.</w:t>
            </w:r>
          </w:p>
        </w:tc>
        <w:tc>
          <w:tcPr>
            <w:tcW w:w="2126" w:type="dxa"/>
          </w:tcPr>
          <w:p w14:paraId="4F55ED3A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E7AB02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3C37E3D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9C63E8" w14:paraId="12739F15" w14:textId="77777777" w:rsidTr="00344B61">
        <w:trPr>
          <w:trHeight w:val="1103"/>
        </w:trPr>
        <w:tc>
          <w:tcPr>
            <w:tcW w:w="1984" w:type="dxa"/>
          </w:tcPr>
          <w:p w14:paraId="2D428834" w14:textId="77777777" w:rsidR="00F47BB9" w:rsidRPr="009C63E8" w:rsidRDefault="00F47BB9" w:rsidP="00344B61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6C700024" w14:textId="77777777" w:rsidR="00F47BB9" w:rsidRPr="009C63E8" w:rsidRDefault="00F47BB9" w:rsidP="00344B6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1FC24956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1.Заттардың өлшемі бойынша топтауды игерту.</w:t>
            </w:r>
          </w:p>
          <w:p w14:paraId="7B841D37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2.Құрылыс материалдарын құрастыруды меңгерту.</w:t>
            </w:r>
          </w:p>
        </w:tc>
        <w:tc>
          <w:tcPr>
            <w:tcW w:w="2126" w:type="dxa"/>
          </w:tcPr>
          <w:p w14:paraId="1661B0EF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CCD6E4E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00D89FE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276F0E81" w14:textId="77777777" w:rsidTr="00344B61">
        <w:trPr>
          <w:trHeight w:val="1656"/>
        </w:trPr>
        <w:tc>
          <w:tcPr>
            <w:tcW w:w="1984" w:type="dxa"/>
          </w:tcPr>
          <w:p w14:paraId="78AA98E1" w14:textId="77777777" w:rsidR="00F47BB9" w:rsidRPr="009C63E8" w:rsidRDefault="00F47BB9" w:rsidP="00344B61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43B7EF0B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025A43DB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1.Қарындаштың түстерін ажыратып айтуды меңгерту.</w:t>
            </w:r>
          </w:p>
          <w:p w14:paraId="5BE9C747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2.Сазбалшықтың ермексаздың қасиеттерін меңгерту.</w:t>
            </w:r>
          </w:p>
          <w:p w14:paraId="328EDAC5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4.Әннің бөліктерін айтуды меңгерту.</w:t>
            </w:r>
          </w:p>
        </w:tc>
        <w:tc>
          <w:tcPr>
            <w:tcW w:w="2126" w:type="dxa"/>
          </w:tcPr>
          <w:p w14:paraId="2D6B783B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EF03FE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1D08445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7A421485" w14:textId="77777777" w:rsidTr="00344B61">
        <w:trPr>
          <w:trHeight w:val="1103"/>
        </w:trPr>
        <w:tc>
          <w:tcPr>
            <w:tcW w:w="1984" w:type="dxa"/>
          </w:tcPr>
          <w:p w14:paraId="6A8C309F" w14:textId="77777777" w:rsidR="00F47BB9" w:rsidRPr="009C63E8" w:rsidRDefault="00F47BB9" w:rsidP="00344B61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1F3221B9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61448781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қарым- қатынаста бола  білуіне б\бақша  психолог маманынан кеңес алуына бағдар беру</w:t>
            </w:r>
          </w:p>
          <w:p w14:paraId="1D0F3CC7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 мезгілінде табиғатты бақылай білу дағдыларын</w:t>
            </w:r>
          </w:p>
        </w:tc>
        <w:tc>
          <w:tcPr>
            <w:tcW w:w="2126" w:type="dxa"/>
          </w:tcPr>
          <w:p w14:paraId="6C9B5AC2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1EF5B4B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322D494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541A1B97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08A151A4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FC5B5A1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4ED5AC0B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635F191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0E814423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01F9AF4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7884AE0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2AD2AC0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84DC425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A6A825B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03179868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B3E7BDD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7229BF6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5C61292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0AC33B97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ED1CD71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1C37417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24982ED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9309F81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0963F6CD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AFFCF44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2BF57C5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196E1E8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46543BE" w14:textId="77777777" w:rsidR="00F47BB9" w:rsidRPr="00CF56FD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BE4AE49" w14:textId="77777777" w:rsidR="00F47BB9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жөні:Бадалов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Аршад</w:t>
      </w:r>
    </w:p>
    <w:p w14:paraId="7EFEED53" w14:textId="77777777" w:rsidR="00F47BB9" w:rsidRPr="009C63E8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F47BB9" w:rsidRPr="009C63E8" w14:paraId="25103F49" w14:textId="77777777" w:rsidTr="00344B61">
        <w:trPr>
          <w:trHeight w:val="3037"/>
        </w:trPr>
        <w:tc>
          <w:tcPr>
            <w:tcW w:w="1984" w:type="dxa"/>
          </w:tcPr>
          <w:p w14:paraId="14E37BF2" w14:textId="77777777" w:rsidR="00F47BB9" w:rsidRPr="009C63E8" w:rsidRDefault="00F47BB9" w:rsidP="00344B61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7616B0E0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5F8C89E5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D92EE3C" w14:textId="77777777" w:rsidR="00F47BB9" w:rsidRPr="009C63E8" w:rsidRDefault="00F47BB9" w:rsidP="00344B61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78CA37AE" w14:textId="77777777" w:rsidR="00F47BB9" w:rsidRPr="009C63E8" w:rsidRDefault="00F47BB9" w:rsidP="00344B61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00C6FDC9" w14:textId="77777777" w:rsidR="00F47BB9" w:rsidRPr="009C63E8" w:rsidRDefault="00F47BB9" w:rsidP="00344B61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6D02A6F6" w14:textId="77777777" w:rsidR="00F47BB9" w:rsidRPr="009C63E8" w:rsidRDefault="00F47BB9" w:rsidP="00344B61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19CC2C3F" w14:textId="77777777" w:rsidR="00F47BB9" w:rsidRPr="009C63E8" w:rsidRDefault="00F47BB9" w:rsidP="00344B61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48CA3C16" w14:textId="77777777" w:rsidR="00F47BB9" w:rsidRPr="009C63E8" w:rsidRDefault="00F47BB9" w:rsidP="00344B61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116FF19C" w14:textId="77777777" w:rsidR="00F47BB9" w:rsidRPr="009C63E8" w:rsidRDefault="00F47BB9" w:rsidP="00344B61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0E94AA71" w14:textId="77777777" w:rsidR="00F47BB9" w:rsidRPr="009C63E8" w:rsidRDefault="00F47BB9" w:rsidP="00344B61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785B7070" w14:textId="77777777" w:rsidR="00F47BB9" w:rsidRPr="009C63E8" w:rsidRDefault="00F47BB9" w:rsidP="00344B61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66F56C26" w14:textId="77777777" w:rsidR="00F47BB9" w:rsidRPr="009C63E8" w:rsidRDefault="00F47BB9" w:rsidP="00344B61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7042EA8F" w14:textId="77777777" w:rsidR="00F47BB9" w:rsidRPr="009C63E8" w:rsidRDefault="00F47BB9" w:rsidP="00344B61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522D5A59" w14:textId="77777777" w:rsidR="00F47BB9" w:rsidRPr="009C63E8" w:rsidRDefault="00F47BB9" w:rsidP="00344B61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30EFDF7A" w14:textId="77777777" w:rsidR="00F47BB9" w:rsidRPr="009C63E8" w:rsidRDefault="00F47BB9" w:rsidP="00344B61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7D5D084F" w14:textId="77777777" w:rsidR="00F47BB9" w:rsidRPr="009C63E8" w:rsidRDefault="00F47BB9" w:rsidP="00344B61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7514B95B" w14:textId="77777777" w:rsidR="00F47BB9" w:rsidRPr="009C63E8" w:rsidRDefault="00F47BB9" w:rsidP="00344B61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3717BF3C" w14:textId="77777777" w:rsidR="00F47BB9" w:rsidRPr="009C63E8" w:rsidRDefault="00F47BB9" w:rsidP="00344B61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F47BB9" w:rsidRPr="00B3786F" w14:paraId="0ABC7AAE" w14:textId="77777777" w:rsidTr="00344B61">
        <w:trPr>
          <w:trHeight w:val="551"/>
        </w:trPr>
        <w:tc>
          <w:tcPr>
            <w:tcW w:w="1984" w:type="dxa"/>
          </w:tcPr>
          <w:p w14:paraId="7B5888DD" w14:textId="77777777" w:rsidR="00F47BB9" w:rsidRPr="009C63E8" w:rsidRDefault="00F47BB9" w:rsidP="00344B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0E879314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0222256F" w14:textId="77777777" w:rsidR="00F47BB9" w:rsidRPr="00B3786F" w:rsidRDefault="00F47BB9" w:rsidP="00344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имыл түрлерін өзгерте отырып, ойындарға күрделі ережелерді енгізу. Ұлттық қимылды ойындарды ойнату.</w:t>
            </w:r>
          </w:p>
        </w:tc>
        <w:tc>
          <w:tcPr>
            <w:tcW w:w="2126" w:type="dxa"/>
          </w:tcPr>
          <w:p w14:paraId="7302CB85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4D46900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70F22F3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1D3DE73E" w14:textId="77777777" w:rsidTr="00344B61">
        <w:trPr>
          <w:trHeight w:val="827"/>
        </w:trPr>
        <w:tc>
          <w:tcPr>
            <w:tcW w:w="1984" w:type="dxa"/>
          </w:tcPr>
          <w:p w14:paraId="7BBB13BD" w14:textId="77777777" w:rsidR="00F47BB9" w:rsidRPr="009C63E8" w:rsidRDefault="00F47BB9" w:rsidP="00344B61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52F13225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0A1D9248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1.Таныс шығармалардың мазмұнын бойынша сұрақ жауап құрастыруды игерту.</w:t>
            </w:r>
          </w:p>
        </w:tc>
        <w:tc>
          <w:tcPr>
            <w:tcW w:w="2126" w:type="dxa"/>
          </w:tcPr>
          <w:p w14:paraId="2B8189A8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38AC00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CF5D01F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9C63E8" w14:paraId="3C32EA3D" w14:textId="77777777" w:rsidTr="00344B61">
        <w:trPr>
          <w:trHeight w:val="1103"/>
        </w:trPr>
        <w:tc>
          <w:tcPr>
            <w:tcW w:w="1984" w:type="dxa"/>
          </w:tcPr>
          <w:p w14:paraId="6ADCEEEB" w14:textId="77777777" w:rsidR="00F47BB9" w:rsidRPr="009C63E8" w:rsidRDefault="00F47BB9" w:rsidP="00344B61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38C68C75" w14:textId="77777777" w:rsidR="00F47BB9" w:rsidRPr="009C63E8" w:rsidRDefault="00F47BB9" w:rsidP="00344B6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34072B50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1.Заттардың өлшемі бойынша топтауды игерту.</w:t>
            </w:r>
          </w:p>
          <w:p w14:paraId="1215687E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2.Құрылыс материалдарын құрастыруды меңгерту.</w:t>
            </w:r>
          </w:p>
        </w:tc>
        <w:tc>
          <w:tcPr>
            <w:tcW w:w="2126" w:type="dxa"/>
          </w:tcPr>
          <w:p w14:paraId="5A5667BD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FD69FD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7BDECD2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58573B11" w14:textId="77777777" w:rsidTr="00344B61">
        <w:trPr>
          <w:trHeight w:val="1656"/>
        </w:trPr>
        <w:tc>
          <w:tcPr>
            <w:tcW w:w="1984" w:type="dxa"/>
          </w:tcPr>
          <w:p w14:paraId="0850F79C" w14:textId="77777777" w:rsidR="00F47BB9" w:rsidRPr="009C63E8" w:rsidRDefault="00F47BB9" w:rsidP="00344B61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2537E029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6B9F391E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1.Қарындаштың түстерін ажыратып айтуды меңгерту.</w:t>
            </w:r>
          </w:p>
          <w:p w14:paraId="565F24E4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2.Сазбалшықтың ермексаздың қасиеттерін меңгерту.</w:t>
            </w:r>
          </w:p>
          <w:p w14:paraId="1B17155F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4.Әннің бөліктерін айтуды меңгерту.</w:t>
            </w:r>
          </w:p>
        </w:tc>
        <w:tc>
          <w:tcPr>
            <w:tcW w:w="2126" w:type="dxa"/>
          </w:tcPr>
          <w:p w14:paraId="5F9BAF7B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2A7F6F2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0B98605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09F0C742" w14:textId="77777777" w:rsidTr="00344B61">
        <w:trPr>
          <w:trHeight w:val="1103"/>
        </w:trPr>
        <w:tc>
          <w:tcPr>
            <w:tcW w:w="1984" w:type="dxa"/>
          </w:tcPr>
          <w:p w14:paraId="2581DF6F" w14:textId="77777777" w:rsidR="00F47BB9" w:rsidRPr="009C63E8" w:rsidRDefault="00F47BB9" w:rsidP="00344B61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02655A27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05403FD2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қарым- қатынаста бола  білуіне б\бақша  психолог маманынан кеңес алуына бағдар беру</w:t>
            </w:r>
          </w:p>
          <w:p w14:paraId="0CDD10DE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 мезгілінде табиғатты бақылай білу дағдыларын</w:t>
            </w:r>
          </w:p>
        </w:tc>
        <w:tc>
          <w:tcPr>
            <w:tcW w:w="2126" w:type="dxa"/>
          </w:tcPr>
          <w:p w14:paraId="17DCDA4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EAD8A05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2949A5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7518DA6F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580BBA6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46ABBBBA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454DA20A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4E4E40CF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B19239C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E77EC6A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9B5890E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457C351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55ECBD1C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61FCE55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D3B9A0D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291B246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A710132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C47A5DD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3B31328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7F2D9BE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A9843A9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E688AF9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3BA877D4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4909E625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1BCEE306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AE81EE4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65F5F621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27F04002" w14:textId="77777777" w:rsidR="00F47BB9" w:rsidRPr="00CF56FD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46D45568" w14:textId="77777777" w:rsidR="00F47BB9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жөні:Сағат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Аңсар</w:t>
      </w:r>
    </w:p>
    <w:p w14:paraId="5ADD57F6" w14:textId="77777777" w:rsidR="00F47BB9" w:rsidRPr="009C63E8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F47BB9" w:rsidRPr="009C63E8" w14:paraId="75A00D23" w14:textId="77777777" w:rsidTr="00344B61">
        <w:trPr>
          <w:trHeight w:val="3037"/>
        </w:trPr>
        <w:tc>
          <w:tcPr>
            <w:tcW w:w="1984" w:type="dxa"/>
          </w:tcPr>
          <w:p w14:paraId="788468C2" w14:textId="77777777" w:rsidR="00F47BB9" w:rsidRPr="009C63E8" w:rsidRDefault="00F47BB9" w:rsidP="00344B61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0AB3C601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2DBFBAA7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F686B8A" w14:textId="77777777" w:rsidR="00F47BB9" w:rsidRPr="009C63E8" w:rsidRDefault="00F47BB9" w:rsidP="00344B61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53F262ED" w14:textId="77777777" w:rsidR="00F47BB9" w:rsidRPr="009C63E8" w:rsidRDefault="00F47BB9" w:rsidP="00344B61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14C9F71E" w14:textId="77777777" w:rsidR="00F47BB9" w:rsidRPr="009C63E8" w:rsidRDefault="00F47BB9" w:rsidP="00344B61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2319E549" w14:textId="77777777" w:rsidR="00F47BB9" w:rsidRPr="009C63E8" w:rsidRDefault="00F47BB9" w:rsidP="00344B61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337DDB84" w14:textId="77777777" w:rsidR="00F47BB9" w:rsidRPr="009C63E8" w:rsidRDefault="00F47BB9" w:rsidP="00344B61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7E5B210E" w14:textId="77777777" w:rsidR="00F47BB9" w:rsidRPr="009C63E8" w:rsidRDefault="00F47BB9" w:rsidP="00344B61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09100894" w14:textId="77777777" w:rsidR="00F47BB9" w:rsidRPr="009C63E8" w:rsidRDefault="00F47BB9" w:rsidP="00344B61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4725DE39" w14:textId="77777777" w:rsidR="00F47BB9" w:rsidRPr="009C63E8" w:rsidRDefault="00F47BB9" w:rsidP="00344B61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12CAFCFD" w14:textId="77777777" w:rsidR="00F47BB9" w:rsidRPr="009C63E8" w:rsidRDefault="00F47BB9" w:rsidP="00344B61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105825F1" w14:textId="77777777" w:rsidR="00F47BB9" w:rsidRPr="009C63E8" w:rsidRDefault="00F47BB9" w:rsidP="00344B61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20B45297" w14:textId="77777777" w:rsidR="00F47BB9" w:rsidRPr="009C63E8" w:rsidRDefault="00F47BB9" w:rsidP="00344B61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40D11BA2" w14:textId="77777777" w:rsidR="00F47BB9" w:rsidRPr="009C63E8" w:rsidRDefault="00F47BB9" w:rsidP="00344B61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311DF935" w14:textId="77777777" w:rsidR="00F47BB9" w:rsidRPr="009C63E8" w:rsidRDefault="00F47BB9" w:rsidP="00344B61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65EE3A8C" w14:textId="77777777" w:rsidR="00F47BB9" w:rsidRPr="009C63E8" w:rsidRDefault="00F47BB9" w:rsidP="00344B61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7F48F3F5" w14:textId="77777777" w:rsidR="00F47BB9" w:rsidRPr="009C63E8" w:rsidRDefault="00F47BB9" w:rsidP="00344B61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2CC3FBCF" w14:textId="77777777" w:rsidR="00F47BB9" w:rsidRPr="009C63E8" w:rsidRDefault="00F47BB9" w:rsidP="00344B61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F47BB9" w:rsidRPr="00B3786F" w14:paraId="0F76D4F7" w14:textId="77777777" w:rsidTr="00344B61">
        <w:trPr>
          <w:trHeight w:val="551"/>
        </w:trPr>
        <w:tc>
          <w:tcPr>
            <w:tcW w:w="1984" w:type="dxa"/>
          </w:tcPr>
          <w:p w14:paraId="1824E8DC" w14:textId="77777777" w:rsidR="00F47BB9" w:rsidRPr="009C63E8" w:rsidRDefault="00F47BB9" w:rsidP="00344B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5B05FE30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0FF54F1B" w14:textId="77777777" w:rsidR="00F47BB9" w:rsidRPr="00B3786F" w:rsidRDefault="00F47BB9" w:rsidP="00344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имыл түрлерін өзгерте отырып, ойындарға күрделі ережелерді енгізу. Ұлттық қимылды ойындарды ойнату.</w:t>
            </w:r>
          </w:p>
        </w:tc>
        <w:tc>
          <w:tcPr>
            <w:tcW w:w="2126" w:type="dxa"/>
          </w:tcPr>
          <w:p w14:paraId="50E88637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371C9CB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F57341B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7627F169" w14:textId="77777777" w:rsidTr="00344B61">
        <w:trPr>
          <w:trHeight w:val="827"/>
        </w:trPr>
        <w:tc>
          <w:tcPr>
            <w:tcW w:w="1984" w:type="dxa"/>
          </w:tcPr>
          <w:p w14:paraId="5CD4C372" w14:textId="77777777" w:rsidR="00F47BB9" w:rsidRPr="009C63E8" w:rsidRDefault="00F47BB9" w:rsidP="00344B61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695AE3B3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5EDE2A75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1.Таныс шығармалардың мазмұнын бойынша сұрақ жауап құрастыруды игерту.</w:t>
            </w:r>
          </w:p>
        </w:tc>
        <w:tc>
          <w:tcPr>
            <w:tcW w:w="2126" w:type="dxa"/>
          </w:tcPr>
          <w:p w14:paraId="0C0FC1F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390028E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56BEF0C7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9C63E8" w14:paraId="50E23803" w14:textId="77777777" w:rsidTr="00344B61">
        <w:trPr>
          <w:trHeight w:val="1103"/>
        </w:trPr>
        <w:tc>
          <w:tcPr>
            <w:tcW w:w="1984" w:type="dxa"/>
          </w:tcPr>
          <w:p w14:paraId="7565314B" w14:textId="77777777" w:rsidR="00F47BB9" w:rsidRPr="009C63E8" w:rsidRDefault="00F47BB9" w:rsidP="00344B61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4620F6AB" w14:textId="77777777" w:rsidR="00F47BB9" w:rsidRPr="009C63E8" w:rsidRDefault="00F47BB9" w:rsidP="00344B6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79A3D1AA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1.Заттардың өлшемі бойынша топтауды игерту.</w:t>
            </w:r>
          </w:p>
          <w:p w14:paraId="1CAF54E8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2.Құрылыс материалдарын құрастыруды меңгерту.</w:t>
            </w:r>
          </w:p>
        </w:tc>
        <w:tc>
          <w:tcPr>
            <w:tcW w:w="2126" w:type="dxa"/>
          </w:tcPr>
          <w:p w14:paraId="0D58FC5C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29D6121E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481C153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7469CEDD" w14:textId="77777777" w:rsidTr="00344B61">
        <w:trPr>
          <w:trHeight w:val="1656"/>
        </w:trPr>
        <w:tc>
          <w:tcPr>
            <w:tcW w:w="1984" w:type="dxa"/>
          </w:tcPr>
          <w:p w14:paraId="118BA109" w14:textId="77777777" w:rsidR="00F47BB9" w:rsidRPr="009C63E8" w:rsidRDefault="00F47BB9" w:rsidP="00344B61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34AD96DC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02813F6E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1.Қарындаштың түстерін ажыратып айтуды меңгерту.</w:t>
            </w:r>
          </w:p>
          <w:p w14:paraId="336B19B5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2.Сазбалшықтың ермексаздың қасиеттерін меңгерту.</w:t>
            </w:r>
          </w:p>
          <w:p w14:paraId="2EC5F7D2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4.Әннің бөліктерін айтуды меңгерту.</w:t>
            </w:r>
          </w:p>
        </w:tc>
        <w:tc>
          <w:tcPr>
            <w:tcW w:w="2126" w:type="dxa"/>
          </w:tcPr>
          <w:p w14:paraId="7BC0ED35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358F3C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68C035C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74FB64F6" w14:textId="77777777" w:rsidTr="00344B61">
        <w:trPr>
          <w:trHeight w:val="1103"/>
        </w:trPr>
        <w:tc>
          <w:tcPr>
            <w:tcW w:w="1984" w:type="dxa"/>
          </w:tcPr>
          <w:p w14:paraId="1A31EA99" w14:textId="77777777" w:rsidR="00F47BB9" w:rsidRPr="009C63E8" w:rsidRDefault="00F47BB9" w:rsidP="00344B61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0801C23B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46851252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қарым- қатынаста бола  білуіне б\бақша  психолог маманынан кеңес алуына бағдар беру</w:t>
            </w:r>
          </w:p>
          <w:p w14:paraId="7A1CB92A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 мезгілінде табиғатты бақылай білу дағдыларын</w:t>
            </w:r>
          </w:p>
        </w:tc>
        <w:tc>
          <w:tcPr>
            <w:tcW w:w="2126" w:type="dxa"/>
          </w:tcPr>
          <w:p w14:paraId="3AF8773F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9037072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3FDA6F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6B5D2EA5" w14:textId="77777777" w:rsidR="00F47BB9" w:rsidRDefault="00F47BB9" w:rsidP="00F47BB9">
      <w:pPr>
        <w:tabs>
          <w:tab w:val="left" w:pos="3240"/>
        </w:tabs>
        <w:rPr>
          <w:lang w:val="kk-KZ"/>
        </w:rPr>
      </w:pPr>
    </w:p>
    <w:p w14:paraId="70D364C1" w14:textId="77777777" w:rsidR="00F47BB9" w:rsidRPr="00F47BB9" w:rsidRDefault="00F47BB9" w:rsidP="00F47BB9">
      <w:pPr>
        <w:rPr>
          <w:lang w:val="kk-KZ"/>
        </w:rPr>
      </w:pPr>
    </w:p>
    <w:p w14:paraId="78CD20D8" w14:textId="77777777" w:rsidR="00F47BB9" w:rsidRPr="00F47BB9" w:rsidRDefault="00F47BB9" w:rsidP="00F47BB9">
      <w:pPr>
        <w:rPr>
          <w:lang w:val="kk-KZ"/>
        </w:rPr>
      </w:pPr>
    </w:p>
    <w:p w14:paraId="7071EB7D" w14:textId="77777777" w:rsidR="00F47BB9" w:rsidRPr="00F47BB9" w:rsidRDefault="00F47BB9" w:rsidP="00F47BB9">
      <w:pPr>
        <w:rPr>
          <w:lang w:val="kk-KZ"/>
        </w:rPr>
      </w:pPr>
    </w:p>
    <w:p w14:paraId="5D63FF56" w14:textId="77777777" w:rsidR="00F47BB9" w:rsidRPr="00F47BB9" w:rsidRDefault="00F47BB9" w:rsidP="00F47BB9">
      <w:pPr>
        <w:rPr>
          <w:lang w:val="kk-KZ"/>
        </w:rPr>
      </w:pPr>
    </w:p>
    <w:p w14:paraId="604779DB" w14:textId="77777777" w:rsidR="00F47BB9" w:rsidRPr="00F47BB9" w:rsidRDefault="00F47BB9" w:rsidP="00F47BB9">
      <w:pPr>
        <w:rPr>
          <w:lang w:val="kk-KZ"/>
        </w:rPr>
      </w:pPr>
    </w:p>
    <w:p w14:paraId="311AAAD0" w14:textId="77777777" w:rsidR="00F47BB9" w:rsidRPr="00F47BB9" w:rsidRDefault="00F47BB9" w:rsidP="00F47BB9">
      <w:pPr>
        <w:rPr>
          <w:lang w:val="kk-KZ"/>
        </w:rPr>
      </w:pPr>
    </w:p>
    <w:p w14:paraId="6717C8C0" w14:textId="77777777" w:rsidR="00F47BB9" w:rsidRPr="00F47BB9" w:rsidRDefault="00F47BB9" w:rsidP="00F47BB9">
      <w:pPr>
        <w:rPr>
          <w:lang w:val="kk-KZ"/>
        </w:rPr>
      </w:pPr>
    </w:p>
    <w:p w14:paraId="167D49C4" w14:textId="77777777" w:rsidR="00F47BB9" w:rsidRPr="00F47BB9" w:rsidRDefault="00F47BB9" w:rsidP="00F47BB9">
      <w:pPr>
        <w:rPr>
          <w:lang w:val="kk-KZ"/>
        </w:rPr>
      </w:pPr>
    </w:p>
    <w:p w14:paraId="5F8399C6" w14:textId="77777777" w:rsidR="00F47BB9" w:rsidRPr="00F47BB9" w:rsidRDefault="00F47BB9" w:rsidP="00F47BB9">
      <w:pPr>
        <w:rPr>
          <w:lang w:val="kk-KZ"/>
        </w:rPr>
      </w:pPr>
    </w:p>
    <w:p w14:paraId="56AF3C43" w14:textId="77777777" w:rsidR="00F47BB9" w:rsidRPr="00F47BB9" w:rsidRDefault="00F47BB9" w:rsidP="00F47BB9">
      <w:pPr>
        <w:rPr>
          <w:lang w:val="kk-KZ"/>
        </w:rPr>
      </w:pPr>
    </w:p>
    <w:p w14:paraId="1BA7AF6F" w14:textId="77777777" w:rsidR="00F47BB9" w:rsidRPr="00F47BB9" w:rsidRDefault="00F47BB9" w:rsidP="00F47BB9">
      <w:pPr>
        <w:rPr>
          <w:lang w:val="kk-KZ"/>
        </w:rPr>
      </w:pPr>
    </w:p>
    <w:p w14:paraId="0B01E7AE" w14:textId="77777777" w:rsidR="00F47BB9" w:rsidRPr="00F47BB9" w:rsidRDefault="00F47BB9" w:rsidP="00F47BB9">
      <w:pPr>
        <w:rPr>
          <w:lang w:val="kk-KZ"/>
        </w:rPr>
      </w:pPr>
    </w:p>
    <w:p w14:paraId="6321B415" w14:textId="77777777" w:rsidR="00F47BB9" w:rsidRDefault="00F47BB9" w:rsidP="00F47BB9">
      <w:pPr>
        <w:rPr>
          <w:lang w:val="kk-KZ"/>
        </w:rPr>
      </w:pPr>
    </w:p>
    <w:p w14:paraId="1F067A79" w14:textId="77777777" w:rsidR="00F47BB9" w:rsidRDefault="00F47BB9" w:rsidP="00F47BB9">
      <w:pPr>
        <w:tabs>
          <w:tab w:val="left" w:pos="2565"/>
        </w:tabs>
        <w:rPr>
          <w:lang w:val="kk-KZ"/>
        </w:rPr>
      </w:pPr>
      <w:r>
        <w:rPr>
          <w:lang w:val="kk-KZ"/>
        </w:rPr>
        <w:tab/>
      </w:r>
    </w:p>
    <w:p w14:paraId="56953C90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36413A87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7F6F1B31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647311F2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2D846787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4B846E20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3281916D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2FB4C73C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454C0AF5" w14:textId="77777777" w:rsidR="00F47BB9" w:rsidRDefault="00F47BB9" w:rsidP="00F47BB9">
      <w:pPr>
        <w:tabs>
          <w:tab w:val="left" w:pos="2565"/>
        </w:tabs>
        <w:rPr>
          <w:lang w:val="kk-KZ"/>
        </w:rPr>
      </w:pPr>
    </w:p>
    <w:p w14:paraId="114D41C2" w14:textId="77777777" w:rsidR="00F47BB9" w:rsidRPr="00CF56FD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5BE06067" w14:textId="77777777" w:rsidR="00F47BB9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жөні:Қанат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Зере</w:t>
      </w:r>
    </w:p>
    <w:p w14:paraId="49DF40B6" w14:textId="77777777" w:rsidR="00F47BB9" w:rsidRPr="009C63E8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F47BB9" w:rsidRPr="009C63E8" w14:paraId="1CC7B9E3" w14:textId="77777777" w:rsidTr="00344B61">
        <w:trPr>
          <w:trHeight w:val="3037"/>
        </w:trPr>
        <w:tc>
          <w:tcPr>
            <w:tcW w:w="1984" w:type="dxa"/>
          </w:tcPr>
          <w:p w14:paraId="14C2522C" w14:textId="77777777" w:rsidR="00F47BB9" w:rsidRPr="009C63E8" w:rsidRDefault="00F47BB9" w:rsidP="00344B61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7DD72378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4178A95B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4D05DE27" w14:textId="77777777" w:rsidR="00F47BB9" w:rsidRPr="009C63E8" w:rsidRDefault="00F47BB9" w:rsidP="00344B61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75284CB1" w14:textId="77777777" w:rsidR="00F47BB9" w:rsidRPr="009C63E8" w:rsidRDefault="00F47BB9" w:rsidP="00344B61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261309EE" w14:textId="77777777" w:rsidR="00F47BB9" w:rsidRPr="009C63E8" w:rsidRDefault="00F47BB9" w:rsidP="00344B61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4370AB07" w14:textId="77777777" w:rsidR="00F47BB9" w:rsidRPr="009C63E8" w:rsidRDefault="00F47BB9" w:rsidP="00344B61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545E14E4" w14:textId="77777777" w:rsidR="00F47BB9" w:rsidRPr="009C63E8" w:rsidRDefault="00F47BB9" w:rsidP="00344B61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38545781" w14:textId="77777777" w:rsidR="00F47BB9" w:rsidRPr="009C63E8" w:rsidRDefault="00F47BB9" w:rsidP="00344B61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16ADC030" w14:textId="77777777" w:rsidR="00F47BB9" w:rsidRPr="009C63E8" w:rsidRDefault="00F47BB9" w:rsidP="00344B61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2B2C07D" w14:textId="77777777" w:rsidR="00F47BB9" w:rsidRPr="009C63E8" w:rsidRDefault="00F47BB9" w:rsidP="00344B61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3E8F4717" w14:textId="77777777" w:rsidR="00F47BB9" w:rsidRPr="009C63E8" w:rsidRDefault="00F47BB9" w:rsidP="00344B61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19A7025E" w14:textId="77777777" w:rsidR="00F47BB9" w:rsidRPr="009C63E8" w:rsidRDefault="00F47BB9" w:rsidP="00344B61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37128ECA" w14:textId="77777777" w:rsidR="00F47BB9" w:rsidRPr="009C63E8" w:rsidRDefault="00F47BB9" w:rsidP="00344B61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5DFCAF87" w14:textId="77777777" w:rsidR="00F47BB9" w:rsidRPr="009C63E8" w:rsidRDefault="00F47BB9" w:rsidP="00344B61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1E6A735" w14:textId="77777777" w:rsidR="00F47BB9" w:rsidRPr="009C63E8" w:rsidRDefault="00F47BB9" w:rsidP="00344B61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48A97BF0" w14:textId="77777777" w:rsidR="00F47BB9" w:rsidRPr="009C63E8" w:rsidRDefault="00F47BB9" w:rsidP="00344B61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29047E4E" w14:textId="77777777" w:rsidR="00F47BB9" w:rsidRPr="009C63E8" w:rsidRDefault="00F47BB9" w:rsidP="00344B61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2C6E4131" w14:textId="77777777" w:rsidR="00F47BB9" w:rsidRPr="009C63E8" w:rsidRDefault="00F47BB9" w:rsidP="00344B61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F47BB9" w:rsidRPr="00B3786F" w14:paraId="137E5479" w14:textId="77777777" w:rsidTr="00344B61">
        <w:trPr>
          <w:trHeight w:val="551"/>
        </w:trPr>
        <w:tc>
          <w:tcPr>
            <w:tcW w:w="1984" w:type="dxa"/>
          </w:tcPr>
          <w:p w14:paraId="3532FF13" w14:textId="77777777" w:rsidR="00F47BB9" w:rsidRPr="009C63E8" w:rsidRDefault="00F47BB9" w:rsidP="00344B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00704BEE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6F1D9CA2" w14:textId="77777777" w:rsidR="00F47BB9" w:rsidRPr="00B3786F" w:rsidRDefault="00F47BB9" w:rsidP="00344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имыл түрлерін өзгерте отырып, ойындарға күрделі ережелерді енгізу. Ұлттық қимылды ойындарды ойнату.</w:t>
            </w:r>
          </w:p>
        </w:tc>
        <w:tc>
          <w:tcPr>
            <w:tcW w:w="2126" w:type="dxa"/>
          </w:tcPr>
          <w:p w14:paraId="5E0EF56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EE8594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32B6379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61FC3F58" w14:textId="77777777" w:rsidTr="00344B61">
        <w:trPr>
          <w:trHeight w:val="827"/>
        </w:trPr>
        <w:tc>
          <w:tcPr>
            <w:tcW w:w="1984" w:type="dxa"/>
          </w:tcPr>
          <w:p w14:paraId="707B7288" w14:textId="77777777" w:rsidR="00F47BB9" w:rsidRPr="009C63E8" w:rsidRDefault="00F47BB9" w:rsidP="00344B61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4AE5BDAC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6AAA4979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1.Таныс шығармалардың мазмұнын бойынша сұрақ жауап құрастыруды игерту.</w:t>
            </w:r>
          </w:p>
        </w:tc>
        <w:tc>
          <w:tcPr>
            <w:tcW w:w="2126" w:type="dxa"/>
          </w:tcPr>
          <w:p w14:paraId="21D1869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E2439D2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ECB22A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9C63E8" w14:paraId="335DAEC7" w14:textId="77777777" w:rsidTr="00344B61">
        <w:trPr>
          <w:trHeight w:val="1103"/>
        </w:trPr>
        <w:tc>
          <w:tcPr>
            <w:tcW w:w="1984" w:type="dxa"/>
          </w:tcPr>
          <w:p w14:paraId="25171067" w14:textId="77777777" w:rsidR="00F47BB9" w:rsidRPr="009C63E8" w:rsidRDefault="00F47BB9" w:rsidP="00344B61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00DCF572" w14:textId="77777777" w:rsidR="00F47BB9" w:rsidRPr="009C63E8" w:rsidRDefault="00F47BB9" w:rsidP="00344B6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37C0C878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1.Заттардың өлшемі бойынша топтауды игерту.</w:t>
            </w:r>
          </w:p>
          <w:p w14:paraId="79D763F5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2.Құрылыс материалдарын құрастыруды меңгерту.</w:t>
            </w:r>
          </w:p>
        </w:tc>
        <w:tc>
          <w:tcPr>
            <w:tcW w:w="2126" w:type="dxa"/>
          </w:tcPr>
          <w:p w14:paraId="5722946E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4A5257D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2E9C0AF9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36D459D8" w14:textId="77777777" w:rsidTr="00344B61">
        <w:trPr>
          <w:trHeight w:val="1656"/>
        </w:trPr>
        <w:tc>
          <w:tcPr>
            <w:tcW w:w="1984" w:type="dxa"/>
          </w:tcPr>
          <w:p w14:paraId="2C06C43D" w14:textId="77777777" w:rsidR="00F47BB9" w:rsidRPr="009C63E8" w:rsidRDefault="00F47BB9" w:rsidP="00344B61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1AA317A1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7DCE2931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1.Қарындаштың түстерін ажыратып айтуды меңгерту.</w:t>
            </w:r>
          </w:p>
          <w:p w14:paraId="690F355C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2.Сазбалшықтың ермексаздың қасиеттерін меңгерту.</w:t>
            </w:r>
          </w:p>
          <w:p w14:paraId="077EEE4E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4.Әннің бөліктерін айтуды меңгерту.</w:t>
            </w:r>
          </w:p>
        </w:tc>
        <w:tc>
          <w:tcPr>
            <w:tcW w:w="2126" w:type="dxa"/>
          </w:tcPr>
          <w:p w14:paraId="2B88DEAF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3CD3A9D4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F270415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4BB1A409" w14:textId="77777777" w:rsidTr="00344B61">
        <w:trPr>
          <w:trHeight w:val="1103"/>
        </w:trPr>
        <w:tc>
          <w:tcPr>
            <w:tcW w:w="1984" w:type="dxa"/>
          </w:tcPr>
          <w:p w14:paraId="0B878080" w14:textId="77777777" w:rsidR="00F47BB9" w:rsidRPr="009C63E8" w:rsidRDefault="00F47BB9" w:rsidP="00344B61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6859577C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467E1799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қарым- қатынаста бола  білуіне б\бақша  психолог маманынан кеңес алуына бағдар беру</w:t>
            </w:r>
          </w:p>
          <w:p w14:paraId="6E5C2378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 мезгілінде табиғатты бақылай білу дағдыларын</w:t>
            </w:r>
          </w:p>
        </w:tc>
        <w:tc>
          <w:tcPr>
            <w:tcW w:w="2126" w:type="dxa"/>
          </w:tcPr>
          <w:p w14:paraId="5FC99918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54031A24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60EAA8D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78EECBAD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7C08A6F4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72F9C943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73AAFB75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017DBBE8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4F9E6542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0A9F74BD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224E3AD9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2E34558C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28C2B6F9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50F24380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7914658E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1E88F38C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06F3F830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5884F100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7F1E633D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4BD21DFC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56D52C14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4B08EBCF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304B374C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509522F1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046A6A92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01870F8D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356C43A7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156C36B0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737AB4C8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45765B5C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689BB841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38F87BAB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2FAD11BC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1D8E1F22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704D19EA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58E8198C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5B28ED4B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4C24437E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263E0C2C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3565ADD4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18CA808D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2BB24F3B" w14:textId="77777777" w:rsid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14:paraId="72965223" w14:textId="77777777" w:rsidR="00F47BB9" w:rsidRPr="00F47BB9" w:rsidRDefault="00F47BB9" w:rsidP="00F47B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Топ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«Балапан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сауықтандыру 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орт</w:t>
      </w:r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аңғы </w:t>
      </w:r>
      <w:proofErr w:type="spellStart"/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F47B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0BDA0267" w14:textId="77777777" w:rsidR="00F47BB9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</w:pPr>
      <w:proofErr w:type="spellStart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Баланың</w:t>
      </w:r>
      <w:proofErr w:type="spellEnd"/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жөні:Қаныш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Жанәділ</w:t>
      </w:r>
    </w:p>
    <w:p w14:paraId="459ADC4B" w14:textId="77777777" w:rsidR="00F47BB9" w:rsidRPr="009C63E8" w:rsidRDefault="00F47BB9" w:rsidP="00F47BB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9637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3"/>
        <w:gridCol w:w="2126"/>
        <w:gridCol w:w="2126"/>
        <w:gridCol w:w="1698"/>
      </w:tblGrid>
      <w:tr w:rsidR="00F47BB9" w:rsidRPr="009C63E8" w14:paraId="4A2661E9" w14:textId="77777777" w:rsidTr="00344B61">
        <w:trPr>
          <w:trHeight w:val="3037"/>
        </w:trPr>
        <w:tc>
          <w:tcPr>
            <w:tcW w:w="1984" w:type="dxa"/>
          </w:tcPr>
          <w:p w14:paraId="61020FE5" w14:textId="77777777" w:rsidR="00F47BB9" w:rsidRPr="009C63E8" w:rsidRDefault="00F47BB9" w:rsidP="00344B61">
            <w:pPr>
              <w:ind w:left="737" w:right="97" w:hanging="6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Құзыреттілікт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ер</w:t>
            </w:r>
          </w:p>
        </w:tc>
        <w:tc>
          <w:tcPr>
            <w:tcW w:w="1703" w:type="dxa"/>
          </w:tcPr>
          <w:p w14:paraId="2728BE8D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Бастапқы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</w:p>
          <w:p w14:paraId="6122F273" w14:textId="77777777" w:rsidR="00F47BB9" w:rsidRPr="009C63E8" w:rsidRDefault="00F47BB9" w:rsidP="00344B61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14BC0DB5" w14:textId="77777777" w:rsidR="00F47BB9" w:rsidRPr="009C63E8" w:rsidRDefault="00F47BB9" w:rsidP="00344B61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іс-шаралары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(қазан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0D6689C3" w14:textId="77777777" w:rsidR="00F47BB9" w:rsidRPr="009C63E8" w:rsidRDefault="00F47BB9" w:rsidP="00344B61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14:paraId="31BFA960" w14:textId="77777777" w:rsidR="00F47BB9" w:rsidRPr="009C63E8" w:rsidRDefault="00F47BB9" w:rsidP="00344B61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Аралық бақылау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</w:p>
          <w:p w14:paraId="20D18FCF" w14:textId="77777777" w:rsidR="00F47BB9" w:rsidRPr="009C63E8" w:rsidRDefault="00F47BB9" w:rsidP="00344B61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2286BA10" w14:textId="77777777" w:rsidR="00F47BB9" w:rsidRPr="009C63E8" w:rsidRDefault="00F47BB9" w:rsidP="00344B61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259CC4B1" w14:textId="77777777" w:rsidR="00F47BB9" w:rsidRPr="009C63E8" w:rsidRDefault="00F47BB9" w:rsidP="00344B61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(ақпан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сәуір)</w:t>
            </w:r>
          </w:p>
        </w:tc>
        <w:tc>
          <w:tcPr>
            <w:tcW w:w="2126" w:type="dxa"/>
          </w:tcPr>
          <w:p w14:paraId="0A327BB7" w14:textId="77777777" w:rsidR="00F47BB9" w:rsidRPr="009C63E8" w:rsidRDefault="00F47BB9" w:rsidP="00344B61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бақылау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нәтижелері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бойынша</w:t>
            </w:r>
          </w:p>
          <w:p w14:paraId="4DC0E4E9" w14:textId="77777777" w:rsidR="00F47BB9" w:rsidRPr="009C63E8" w:rsidRDefault="00F47BB9" w:rsidP="00344B61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дамыту, түзету іс-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шаралары</w:t>
            </w:r>
          </w:p>
          <w:p w14:paraId="7C1A98C8" w14:textId="77777777" w:rsidR="00F47BB9" w:rsidRPr="009C63E8" w:rsidRDefault="00F47BB9" w:rsidP="00344B61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(маусым-</w:t>
            </w:r>
            <w:r w:rsidRPr="009C63E8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тамыз)</w:t>
            </w:r>
          </w:p>
        </w:tc>
        <w:tc>
          <w:tcPr>
            <w:tcW w:w="1698" w:type="dxa"/>
          </w:tcPr>
          <w:p w14:paraId="23641E34" w14:textId="77777777" w:rsidR="00F47BB9" w:rsidRPr="009C63E8" w:rsidRDefault="00F47BB9" w:rsidP="00344B61">
            <w:pPr>
              <w:ind w:left="232" w:right="2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Қорытынды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(баланың</w:t>
            </w:r>
          </w:p>
          <w:p w14:paraId="52E779F2" w14:textId="77777777" w:rsidR="00F47BB9" w:rsidRPr="009C63E8" w:rsidRDefault="00F47BB9" w:rsidP="00344B61">
            <w:pPr>
              <w:ind w:left="167" w:right="151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 деңгейі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сәйкес</w:t>
            </w:r>
            <w:r w:rsidRPr="009C63E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келеді</w:t>
            </w:r>
          </w:p>
          <w:p w14:paraId="153E1694" w14:textId="77777777" w:rsidR="00F47BB9" w:rsidRPr="009C63E8" w:rsidRDefault="00F47BB9" w:rsidP="00344B61">
            <w:pPr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09F4E131" w14:textId="77777777" w:rsidR="00F47BB9" w:rsidRPr="009C63E8" w:rsidRDefault="00F47BB9" w:rsidP="00344B61">
            <w:pPr>
              <w:ind w:left="2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9C63E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26FDBD6" w14:textId="77777777" w:rsidR="00F47BB9" w:rsidRPr="009C63E8" w:rsidRDefault="00F47BB9" w:rsidP="00344B61">
            <w:pPr>
              <w:ind w:left="306" w:right="285" w:firstLine="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«жоғары»;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9C63E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-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</w:p>
          <w:p w14:paraId="68515BB5" w14:textId="77777777" w:rsidR="00F47BB9" w:rsidRPr="009C63E8" w:rsidRDefault="00F47BB9" w:rsidP="00344B61">
            <w:pPr>
              <w:ind w:left="366" w:right="300" w:hanging="3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«орташа»;</w:t>
            </w:r>
            <w:r w:rsidRPr="009C63E8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I</w:t>
            </w:r>
            <w:r w:rsidRPr="009C63E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деңгей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</w:p>
          <w:p w14:paraId="14382D16" w14:textId="77777777" w:rsidR="00F47BB9" w:rsidRPr="009C63E8" w:rsidRDefault="00F47BB9" w:rsidP="00344B61">
            <w:pPr>
              <w:spacing w:line="266" w:lineRule="exact"/>
              <w:ind w:left="38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«төмен»)</w:t>
            </w:r>
          </w:p>
        </w:tc>
      </w:tr>
      <w:tr w:rsidR="00F47BB9" w:rsidRPr="00B3786F" w14:paraId="30B233F8" w14:textId="77777777" w:rsidTr="00344B61">
        <w:trPr>
          <w:trHeight w:val="551"/>
        </w:trPr>
        <w:tc>
          <w:tcPr>
            <w:tcW w:w="1984" w:type="dxa"/>
          </w:tcPr>
          <w:p w14:paraId="3D86F4F9" w14:textId="77777777" w:rsidR="00F47BB9" w:rsidRPr="009C63E8" w:rsidRDefault="00F47BB9" w:rsidP="00344B6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Физикалық</w:t>
            </w:r>
          </w:p>
          <w:p w14:paraId="7D70B950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қасиеттері</w:t>
            </w:r>
          </w:p>
        </w:tc>
        <w:tc>
          <w:tcPr>
            <w:tcW w:w="1703" w:type="dxa"/>
          </w:tcPr>
          <w:p w14:paraId="68822F7E" w14:textId="77777777" w:rsidR="00F47BB9" w:rsidRPr="00B3786F" w:rsidRDefault="00F47BB9" w:rsidP="00344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имыл түрлерін өзгерте отырып, ойындарға күрделі ережелерді енгізу. Ұлттық қимылды ойындарды ойнату.</w:t>
            </w:r>
          </w:p>
        </w:tc>
        <w:tc>
          <w:tcPr>
            <w:tcW w:w="2126" w:type="dxa"/>
          </w:tcPr>
          <w:p w14:paraId="6564D14F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67BEAA0D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188E9336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0E8B9475" w14:textId="77777777" w:rsidTr="00344B61">
        <w:trPr>
          <w:trHeight w:val="827"/>
        </w:trPr>
        <w:tc>
          <w:tcPr>
            <w:tcW w:w="1984" w:type="dxa"/>
          </w:tcPr>
          <w:p w14:paraId="3F807128" w14:textId="77777777" w:rsidR="00F47BB9" w:rsidRPr="009C63E8" w:rsidRDefault="00F47BB9" w:rsidP="00344B61">
            <w:pPr>
              <w:ind w:left="108" w:right="3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тивтік</w:t>
            </w:r>
          </w:p>
          <w:p w14:paraId="3D81F0FC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3D06CB23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1.Таныс шығармалардың мазмұнын бойынша сұрақ жауап құрастыруды игерту.</w:t>
            </w:r>
          </w:p>
        </w:tc>
        <w:tc>
          <w:tcPr>
            <w:tcW w:w="2126" w:type="dxa"/>
          </w:tcPr>
          <w:p w14:paraId="48ABE484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56A7DE3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616C3073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9C63E8" w14:paraId="3A4ED8E9" w14:textId="77777777" w:rsidTr="00344B61">
        <w:trPr>
          <w:trHeight w:val="1103"/>
        </w:trPr>
        <w:tc>
          <w:tcPr>
            <w:tcW w:w="1984" w:type="dxa"/>
          </w:tcPr>
          <w:p w14:paraId="1BCAF677" w14:textId="77777777" w:rsidR="00F47BB9" w:rsidRPr="009C63E8" w:rsidRDefault="00F47BB9" w:rsidP="00344B61">
            <w:pPr>
              <w:ind w:left="108" w:right="4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Танымдық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және</w:t>
            </w:r>
          </w:p>
          <w:p w14:paraId="545E0247" w14:textId="77777777" w:rsidR="00F47BB9" w:rsidRPr="009C63E8" w:rsidRDefault="00F47BB9" w:rsidP="00344B6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зияткерлік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</w:t>
            </w:r>
          </w:p>
        </w:tc>
        <w:tc>
          <w:tcPr>
            <w:tcW w:w="1703" w:type="dxa"/>
          </w:tcPr>
          <w:p w14:paraId="358A4FD6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1.Заттардың өлшемі бойынша топтауды игерту.</w:t>
            </w:r>
          </w:p>
          <w:p w14:paraId="162589C1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2.Құрылыс материалдарын құрастыруды меңгерту.</w:t>
            </w:r>
          </w:p>
        </w:tc>
        <w:tc>
          <w:tcPr>
            <w:tcW w:w="2126" w:type="dxa"/>
          </w:tcPr>
          <w:p w14:paraId="39226FC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7926134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4BDA424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36F47F9C" w14:textId="77777777" w:rsidTr="00344B61">
        <w:trPr>
          <w:trHeight w:val="1656"/>
        </w:trPr>
        <w:tc>
          <w:tcPr>
            <w:tcW w:w="1984" w:type="dxa"/>
          </w:tcPr>
          <w:p w14:paraId="7DE448B2" w14:textId="77777777" w:rsidR="00F47BB9" w:rsidRPr="009C63E8" w:rsidRDefault="00F47BB9" w:rsidP="00344B61">
            <w:pPr>
              <w:ind w:left="108" w:righ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Шығармашыл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ық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дағдыларының,</w:t>
            </w:r>
            <w:r w:rsidRPr="009C63E8">
              <w:rPr>
                <w:rFonts w:ascii="Times New Roman" w:eastAsia="Times New Roman" w:hAnsi="Times New Roman" w:cs="Times New Roman"/>
                <w:spacing w:val="6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</w:t>
            </w:r>
            <w:r w:rsidRPr="009C63E8">
              <w:rPr>
                <w:rFonts w:ascii="Times New Roman" w:eastAsia="Times New Roman" w:hAnsi="Times New Roman" w:cs="Times New Roman"/>
                <w:spacing w:val="4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іс-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әрекетінің</w:t>
            </w:r>
          </w:p>
          <w:p w14:paraId="39C5BDA4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дамуы</w:t>
            </w:r>
          </w:p>
        </w:tc>
        <w:tc>
          <w:tcPr>
            <w:tcW w:w="1703" w:type="dxa"/>
          </w:tcPr>
          <w:p w14:paraId="7209027C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1.Қарындаштың түстерін ажыратып айтуды меңгерту.</w:t>
            </w:r>
          </w:p>
          <w:p w14:paraId="5EB13AF1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2.Сазбалшықтың ермексаздың қасиеттерін меңгерту.</w:t>
            </w:r>
          </w:p>
          <w:p w14:paraId="502F1EF8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4.Әннің бөліктерін айтуды меңгерту.</w:t>
            </w:r>
          </w:p>
        </w:tc>
        <w:tc>
          <w:tcPr>
            <w:tcW w:w="2126" w:type="dxa"/>
          </w:tcPr>
          <w:p w14:paraId="3AC3EDC1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984E0E7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49B4C4F3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F47BB9" w:rsidRPr="00422EB7" w14:paraId="2BDB6313" w14:textId="77777777" w:rsidTr="00344B61">
        <w:trPr>
          <w:trHeight w:val="1103"/>
        </w:trPr>
        <w:tc>
          <w:tcPr>
            <w:tcW w:w="1984" w:type="dxa"/>
          </w:tcPr>
          <w:p w14:paraId="5CD05BA3" w14:textId="77777777" w:rsidR="00F47BB9" w:rsidRPr="009C63E8" w:rsidRDefault="00F47BB9" w:rsidP="00344B61">
            <w:pPr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Әлеуметтік-</w:t>
            </w:r>
            <w:r w:rsidRPr="009C63E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эмоционалды</w:t>
            </w:r>
            <w:r w:rsidRPr="009C63E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дағдыларды</w:t>
            </w:r>
          </w:p>
          <w:p w14:paraId="40585F7F" w14:textId="77777777" w:rsidR="00F47BB9" w:rsidRPr="009C63E8" w:rsidRDefault="00F47BB9" w:rsidP="00344B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C63E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1703" w:type="dxa"/>
          </w:tcPr>
          <w:p w14:paraId="19545877" w14:textId="77777777" w:rsidR="00F47BB9" w:rsidRDefault="00F47BB9" w:rsidP="00344B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қарым- қатынаста бола  білуіне б\бақша  психолог маманынан кеңес алуына бағдар беру</w:t>
            </w:r>
          </w:p>
          <w:p w14:paraId="53D29217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  мезгілінде табиғатты бақылай білу дағдыларын</w:t>
            </w:r>
          </w:p>
        </w:tc>
        <w:tc>
          <w:tcPr>
            <w:tcW w:w="2126" w:type="dxa"/>
          </w:tcPr>
          <w:p w14:paraId="503B536C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2126" w:type="dxa"/>
          </w:tcPr>
          <w:p w14:paraId="0EFC32A0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  <w:tc>
          <w:tcPr>
            <w:tcW w:w="1698" w:type="dxa"/>
          </w:tcPr>
          <w:p w14:paraId="7C2ED62C" w14:textId="77777777" w:rsidR="00F47BB9" w:rsidRPr="009C63E8" w:rsidRDefault="00F47BB9" w:rsidP="00344B61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14:paraId="1A74AAF1" w14:textId="77777777" w:rsidR="00F47BB9" w:rsidRPr="00F47BB9" w:rsidRDefault="00F47BB9" w:rsidP="00F47BB9">
      <w:pPr>
        <w:tabs>
          <w:tab w:val="left" w:pos="2565"/>
        </w:tabs>
        <w:rPr>
          <w:lang w:val="kk-KZ"/>
        </w:rPr>
      </w:pPr>
    </w:p>
    <w:sectPr w:rsidR="00F47BB9" w:rsidRPr="00F4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42"/>
    <w:rsid w:val="00074691"/>
    <w:rsid w:val="001E133B"/>
    <w:rsid w:val="0029290D"/>
    <w:rsid w:val="00293A73"/>
    <w:rsid w:val="00330504"/>
    <w:rsid w:val="00344B61"/>
    <w:rsid w:val="00355E53"/>
    <w:rsid w:val="00422EB7"/>
    <w:rsid w:val="00430742"/>
    <w:rsid w:val="004D1409"/>
    <w:rsid w:val="004E5BBE"/>
    <w:rsid w:val="005B18B2"/>
    <w:rsid w:val="00933136"/>
    <w:rsid w:val="00963A3B"/>
    <w:rsid w:val="009C63E8"/>
    <w:rsid w:val="009E0EAF"/>
    <w:rsid w:val="00A22605"/>
    <w:rsid w:val="00A36FA9"/>
    <w:rsid w:val="00B3786F"/>
    <w:rsid w:val="00C501AA"/>
    <w:rsid w:val="00D86697"/>
    <w:rsid w:val="00DC7802"/>
    <w:rsid w:val="00E327FC"/>
    <w:rsid w:val="00E87BAE"/>
    <w:rsid w:val="00ED0156"/>
    <w:rsid w:val="00F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9CCA"/>
  <w15:docId w15:val="{C1110797-F659-4C1F-993A-4D2DFC4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44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583A-5329-4FC0-B30C-1FB1B9C8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Гульзайраш</cp:lastModifiedBy>
  <cp:revision>19</cp:revision>
  <cp:lastPrinted>2023-10-08T13:13:00Z</cp:lastPrinted>
  <dcterms:created xsi:type="dcterms:W3CDTF">2023-10-08T11:46:00Z</dcterms:created>
  <dcterms:modified xsi:type="dcterms:W3CDTF">2023-10-09T08:09:00Z</dcterms:modified>
</cp:coreProperties>
</file>